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D8" w:rsidRPr="00EC65B7" w:rsidRDefault="00C127D8" w:rsidP="00522044">
      <w:pPr>
        <w:spacing w:after="0" w:line="240" w:lineRule="auto"/>
        <w:ind w:left="10206" w:right="-598"/>
        <w:jc w:val="both"/>
        <w:rPr>
          <w:rFonts w:ascii="Times New Roman" w:hAnsi="Times New Roman" w:cs="Times New Roman"/>
          <w:sz w:val="18"/>
          <w:szCs w:val="18"/>
        </w:rPr>
      </w:pPr>
      <w:r w:rsidRPr="00EC65B7">
        <w:rPr>
          <w:rFonts w:ascii="Times New Roman" w:hAnsi="Times New Roman" w:cs="Times New Roman"/>
          <w:sz w:val="18"/>
          <w:szCs w:val="18"/>
        </w:rPr>
        <w:t>Приложение</w:t>
      </w:r>
    </w:p>
    <w:p w:rsidR="002735B2" w:rsidRPr="00EC65B7" w:rsidRDefault="00AB6F47" w:rsidP="00522044">
      <w:pPr>
        <w:spacing w:after="0" w:line="240" w:lineRule="auto"/>
        <w:ind w:left="10206" w:right="-598"/>
        <w:jc w:val="both"/>
        <w:rPr>
          <w:rFonts w:ascii="Times New Roman" w:hAnsi="Times New Roman" w:cs="Times New Roman"/>
          <w:sz w:val="18"/>
          <w:szCs w:val="18"/>
        </w:rPr>
      </w:pPr>
      <w:r w:rsidRPr="00EC65B7">
        <w:rPr>
          <w:rFonts w:ascii="Times New Roman" w:hAnsi="Times New Roman" w:cs="Times New Roman"/>
          <w:sz w:val="18"/>
          <w:szCs w:val="18"/>
        </w:rPr>
        <w:t xml:space="preserve">к  </w:t>
      </w:r>
      <w:r w:rsidR="00C127D8" w:rsidRPr="00EC65B7">
        <w:rPr>
          <w:rFonts w:ascii="Times New Roman" w:hAnsi="Times New Roman" w:cs="Times New Roman"/>
          <w:sz w:val="18"/>
          <w:szCs w:val="18"/>
        </w:rPr>
        <w:t>постановлени</w:t>
      </w:r>
      <w:r w:rsidR="00522044" w:rsidRPr="00EC65B7">
        <w:rPr>
          <w:rFonts w:ascii="Times New Roman" w:hAnsi="Times New Roman" w:cs="Times New Roman"/>
          <w:sz w:val="18"/>
          <w:szCs w:val="18"/>
        </w:rPr>
        <w:t>ю</w:t>
      </w:r>
      <w:r w:rsidR="00C127D8" w:rsidRPr="00EC65B7">
        <w:rPr>
          <w:rFonts w:ascii="Times New Roman" w:hAnsi="Times New Roman" w:cs="Times New Roman"/>
          <w:sz w:val="18"/>
          <w:szCs w:val="18"/>
        </w:rPr>
        <w:t xml:space="preserve"> Администрации </w:t>
      </w:r>
      <w:proofErr w:type="gramStart"/>
      <w:r w:rsidR="00C127D8" w:rsidRPr="00EC65B7">
        <w:rPr>
          <w:rFonts w:ascii="Times New Roman" w:hAnsi="Times New Roman" w:cs="Times New Roman"/>
          <w:sz w:val="18"/>
          <w:szCs w:val="18"/>
        </w:rPr>
        <w:t>муниципального</w:t>
      </w:r>
      <w:proofErr w:type="gramEnd"/>
    </w:p>
    <w:p w:rsidR="00C127D8" w:rsidRPr="00EC65B7" w:rsidRDefault="00C127D8" w:rsidP="00522044">
      <w:pPr>
        <w:spacing w:after="0" w:line="240" w:lineRule="auto"/>
        <w:ind w:left="10206" w:right="-598"/>
        <w:jc w:val="both"/>
        <w:rPr>
          <w:rFonts w:ascii="Times New Roman" w:hAnsi="Times New Roman" w:cs="Times New Roman"/>
          <w:sz w:val="18"/>
          <w:szCs w:val="18"/>
        </w:rPr>
      </w:pPr>
      <w:r w:rsidRPr="00EC65B7">
        <w:rPr>
          <w:rFonts w:ascii="Times New Roman" w:hAnsi="Times New Roman" w:cs="Times New Roman"/>
          <w:sz w:val="18"/>
          <w:szCs w:val="18"/>
        </w:rPr>
        <w:t>образования «Смоленский  район» Смоленской области</w:t>
      </w:r>
    </w:p>
    <w:p w:rsidR="00CE2C47" w:rsidRPr="00017D91" w:rsidRDefault="00CE2C47" w:rsidP="00522044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7D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="0021290B" w:rsidRPr="0021290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22.12.2021</w:t>
      </w:r>
      <w:r w:rsidRPr="00017D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</w:t>
      </w:r>
      <w:r w:rsidRPr="0021290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="0021290B" w:rsidRPr="0021290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2347</w:t>
      </w:r>
    </w:p>
    <w:p w:rsidR="00C127D8" w:rsidRPr="00EC65B7" w:rsidRDefault="00C127D8" w:rsidP="00C12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</w:p>
    <w:p w:rsidR="00C127D8" w:rsidRPr="00EC65B7" w:rsidRDefault="00C127D8" w:rsidP="00C12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65B7">
        <w:rPr>
          <w:rFonts w:ascii="Times New Roman" w:hAnsi="Times New Roman" w:cs="Times New Roman"/>
          <w:b/>
          <w:bCs/>
          <w:sz w:val="18"/>
          <w:szCs w:val="18"/>
        </w:rPr>
        <w:t>План реализации муниципальной программы</w:t>
      </w:r>
    </w:p>
    <w:p w:rsidR="00C127D8" w:rsidRPr="00EC65B7" w:rsidRDefault="00C127D8" w:rsidP="00C127D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5B7">
        <w:rPr>
          <w:rFonts w:ascii="Times New Roman" w:hAnsi="Times New Roman" w:cs="Times New Roman"/>
          <w:b/>
          <w:sz w:val="18"/>
          <w:szCs w:val="18"/>
        </w:rPr>
        <w:t xml:space="preserve">«Развитие  системы </w:t>
      </w:r>
      <w:r w:rsidR="00F84F8B" w:rsidRPr="00EC65B7">
        <w:rPr>
          <w:rFonts w:ascii="Times New Roman" w:hAnsi="Times New Roman" w:cs="Times New Roman"/>
          <w:b/>
          <w:sz w:val="18"/>
          <w:szCs w:val="18"/>
        </w:rPr>
        <w:t xml:space="preserve"> общего </w:t>
      </w:r>
      <w:r w:rsidRPr="00EC65B7">
        <w:rPr>
          <w:rFonts w:ascii="Times New Roman" w:hAnsi="Times New Roman" w:cs="Times New Roman"/>
          <w:b/>
          <w:sz w:val="18"/>
          <w:szCs w:val="18"/>
        </w:rPr>
        <w:t xml:space="preserve">образования в муниципальном  образовании  «Смоленский  район» Смоленской области на </w:t>
      </w:r>
      <w:r w:rsidR="008B706A" w:rsidRPr="00EC65B7">
        <w:rPr>
          <w:rFonts w:ascii="Times New Roman" w:hAnsi="Times New Roman" w:cs="Times New Roman"/>
          <w:b/>
          <w:sz w:val="18"/>
          <w:szCs w:val="18"/>
        </w:rPr>
        <w:t>2020-202</w:t>
      </w:r>
      <w:r w:rsidR="002E2C78" w:rsidRPr="00EC65B7">
        <w:rPr>
          <w:rFonts w:ascii="Times New Roman" w:hAnsi="Times New Roman" w:cs="Times New Roman"/>
          <w:b/>
          <w:sz w:val="18"/>
          <w:szCs w:val="18"/>
        </w:rPr>
        <w:t>2</w:t>
      </w:r>
      <w:r w:rsidRPr="00EC65B7">
        <w:rPr>
          <w:rFonts w:ascii="Times New Roman" w:hAnsi="Times New Roman" w:cs="Times New Roman"/>
          <w:b/>
          <w:sz w:val="18"/>
          <w:szCs w:val="18"/>
        </w:rPr>
        <w:t>годы».</w:t>
      </w:r>
    </w:p>
    <w:tbl>
      <w:tblPr>
        <w:tblpPr w:leftFromText="180" w:rightFromText="180" w:bottomFromText="200" w:vertAnchor="text" w:tblpXSpec="center" w:tblpY="1"/>
        <w:tblOverlap w:val="never"/>
        <w:tblW w:w="16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6303"/>
        <w:gridCol w:w="1777"/>
        <w:gridCol w:w="1767"/>
        <w:gridCol w:w="1417"/>
        <w:gridCol w:w="1352"/>
        <w:gridCol w:w="1417"/>
        <w:gridCol w:w="1342"/>
      </w:tblGrid>
      <w:tr w:rsidR="005813B1" w:rsidRPr="00EC65B7" w:rsidTr="008C11C3">
        <w:trPr>
          <w:trHeight w:val="8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B1" w:rsidRPr="00EC65B7" w:rsidRDefault="005813B1" w:rsidP="003643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№ п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</w:p>
        </w:tc>
        <w:tc>
          <w:tcPr>
            <w:tcW w:w="6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B1" w:rsidRPr="00EC65B7" w:rsidRDefault="005813B1" w:rsidP="003643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13B1" w:rsidRPr="00EC65B7" w:rsidRDefault="005813B1" w:rsidP="003643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B1" w:rsidRPr="00EC65B7" w:rsidRDefault="005813B1" w:rsidP="00364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5813B1" w:rsidRPr="00EC65B7" w:rsidRDefault="005813B1" w:rsidP="00364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   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B1" w:rsidRPr="00EC65B7" w:rsidRDefault="005813B1" w:rsidP="00364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B1" w:rsidRPr="00EC65B7" w:rsidRDefault="005813B1" w:rsidP="003643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Объем средств на реализацию муниципальной программы на отчетный год и плановый период (рублей)</w:t>
            </w:r>
          </w:p>
        </w:tc>
      </w:tr>
      <w:tr w:rsidR="000D4389" w:rsidRPr="00EC65B7" w:rsidTr="008C11C3">
        <w:trPr>
          <w:trHeight w:val="4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89" w:rsidRPr="00EC65B7" w:rsidRDefault="000D4389" w:rsidP="003643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89" w:rsidRPr="00EC65B7" w:rsidRDefault="000D4389" w:rsidP="003643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89" w:rsidRPr="00EC65B7" w:rsidRDefault="000D4389" w:rsidP="003643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89" w:rsidRPr="00EC65B7" w:rsidRDefault="000D4389" w:rsidP="003643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89" w:rsidRPr="00EC65B7" w:rsidRDefault="000D4389" w:rsidP="003643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89" w:rsidRPr="00EC65B7" w:rsidRDefault="000D4389" w:rsidP="003643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2020-й</w:t>
            </w:r>
          </w:p>
          <w:p w:rsidR="000D4389" w:rsidRPr="00EC65B7" w:rsidRDefault="000D4389" w:rsidP="003643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89" w:rsidRPr="00EC65B7" w:rsidRDefault="000D4389" w:rsidP="003643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2021-й</w:t>
            </w:r>
          </w:p>
          <w:p w:rsidR="000D4389" w:rsidRPr="00EC65B7" w:rsidRDefault="000D4389" w:rsidP="003643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  <w:p w:rsidR="000D4389" w:rsidRPr="00EC65B7" w:rsidRDefault="000D4389" w:rsidP="003643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B1" w:rsidRPr="00EC65B7" w:rsidRDefault="005813B1" w:rsidP="003643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554514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-й</w:t>
            </w:r>
          </w:p>
          <w:p w:rsidR="005813B1" w:rsidRPr="00EC65B7" w:rsidRDefault="005813B1" w:rsidP="003643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  <w:p w:rsidR="000D4389" w:rsidRPr="00EC65B7" w:rsidRDefault="000D4389" w:rsidP="003643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tbl>
      <w:tblPr>
        <w:tblW w:w="16304" w:type="dxa"/>
        <w:jc w:val="center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8"/>
        <w:gridCol w:w="551"/>
        <w:gridCol w:w="87"/>
        <w:gridCol w:w="6574"/>
        <w:gridCol w:w="160"/>
        <w:gridCol w:w="1541"/>
        <w:gridCol w:w="160"/>
        <w:gridCol w:w="1685"/>
        <w:gridCol w:w="157"/>
        <w:gridCol w:w="1260"/>
        <w:gridCol w:w="158"/>
        <w:gridCol w:w="1118"/>
        <w:gridCol w:w="158"/>
        <w:gridCol w:w="1259"/>
        <w:gridCol w:w="158"/>
        <w:gridCol w:w="976"/>
        <w:gridCol w:w="144"/>
      </w:tblGrid>
      <w:tr w:rsidR="00D510A4" w:rsidRPr="00EC65B7" w:rsidTr="009C2F7A">
        <w:trPr>
          <w:gridBefore w:val="1"/>
          <w:wBefore w:w="158" w:type="dxa"/>
          <w:trHeight w:val="397"/>
          <w:jc w:val="center"/>
        </w:trPr>
        <w:tc>
          <w:tcPr>
            <w:tcW w:w="161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A4" w:rsidRPr="00EC65B7" w:rsidRDefault="00D510A4" w:rsidP="00C12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муниципальной программы: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Обеспечение высокого качества образования в соответствии с меняющимися запросами населения и перспективными задачами социально-экономического развития муниципального образования «Смоленский район» Смоленской области</w:t>
            </w:r>
          </w:p>
        </w:tc>
      </w:tr>
      <w:tr w:rsidR="00D510A4" w:rsidRPr="00EC65B7" w:rsidTr="009C2F7A">
        <w:trPr>
          <w:gridBefore w:val="1"/>
          <w:wBefore w:w="158" w:type="dxa"/>
          <w:trHeight w:val="276"/>
          <w:jc w:val="center"/>
        </w:trPr>
        <w:tc>
          <w:tcPr>
            <w:tcW w:w="161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F84F8B">
            <w:pPr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1  «Р</w:t>
            </w:r>
            <w:r w:rsidR="00F84F8B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азвитие дошкольного образования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2020-202</w:t>
            </w:r>
            <w:r w:rsidR="00F84F8B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годы</w:t>
            </w:r>
            <w:r w:rsidR="00F84F8B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D510A4" w:rsidRPr="00EC65B7" w:rsidTr="009C2F7A">
        <w:trPr>
          <w:gridBefore w:val="1"/>
          <w:wBefore w:w="158" w:type="dxa"/>
          <w:trHeight w:val="397"/>
          <w:jc w:val="center"/>
        </w:trPr>
        <w:tc>
          <w:tcPr>
            <w:tcW w:w="161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Цель подпрограммы 1: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доступности и качества дошкольного образования в муниципальном образовании «Смоленский район» Смоленской области</w:t>
            </w:r>
          </w:p>
        </w:tc>
      </w:tr>
      <w:tr w:rsidR="00D510A4" w:rsidRPr="00EC65B7" w:rsidTr="009C2F7A">
        <w:trPr>
          <w:gridBefore w:val="1"/>
          <w:wBefore w:w="158" w:type="dxa"/>
          <w:trHeight w:val="397"/>
          <w:jc w:val="center"/>
        </w:trPr>
        <w:tc>
          <w:tcPr>
            <w:tcW w:w="150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1 подпрограммы 1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муниципальных дошкольных образовательных организаций.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C7C" w:rsidRPr="00EC65B7" w:rsidTr="009C2F7A">
        <w:trPr>
          <w:gridBefore w:val="1"/>
          <w:wBefore w:w="158" w:type="dxa"/>
          <w:trHeight w:val="326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Расходы  на оплату  труда  в муниципальных  дошкольных  учреждениях в муниципальном образовании «Смоленский район» Смоленской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Комитет  по образованию </w:t>
            </w:r>
          </w:p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C975CD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160752453,00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C975CD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51372839,03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C975CD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52617378,97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C975CD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56762235,00</w:t>
            </w:r>
          </w:p>
        </w:tc>
      </w:tr>
      <w:tr w:rsidR="00436C7C" w:rsidRPr="00EC65B7" w:rsidTr="009C2F7A">
        <w:trPr>
          <w:gridBefore w:val="1"/>
          <w:wBefore w:w="158" w:type="dxa"/>
          <w:trHeight w:val="326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Субсидии  на оплату коммунальных  услуг в дошкольных учреждениях в муниципальном образовании «Смоленский район» Смоленской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Комитет  по образованию </w:t>
            </w:r>
          </w:p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C975CD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49579095,63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C975CD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15418333,65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C975CD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17048281,98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C975CD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17112480,00</w:t>
            </w:r>
          </w:p>
        </w:tc>
      </w:tr>
      <w:tr w:rsidR="00436C7C" w:rsidRPr="00EC65B7" w:rsidTr="009C2F7A">
        <w:trPr>
          <w:gridBefore w:val="1"/>
          <w:wBefore w:w="158" w:type="dxa"/>
          <w:trHeight w:val="326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 Расходы на финансовое обеспечение муниципального задания  в дошкольных  учреждениях в муниципальном образовании «Смоленский район» Смоленской 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Комитет  по образованию </w:t>
            </w:r>
          </w:p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C975CD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29083710,59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C975CD" w:rsidP="00A4087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15681843,96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C975CD" w:rsidP="00A4087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9366866,63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C975CD" w:rsidP="00A4087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4035000,00</w:t>
            </w:r>
          </w:p>
        </w:tc>
      </w:tr>
      <w:tr w:rsidR="00436C7C" w:rsidRPr="000A6AAE" w:rsidTr="009C2F7A">
        <w:trPr>
          <w:gridBefore w:val="1"/>
          <w:wBefore w:w="158" w:type="dxa"/>
          <w:trHeight w:val="326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Субвенции на обеспечение государственных  гарантий  реализации  прав  на получение  общедоступного  и бесплатного  дошкольного  образования  в детских садах  в муниципальном образовании «Смоленский район» Смоленской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Комитет  по образованию </w:t>
            </w:r>
          </w:p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7E219E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218575171,09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7E219E" w:rsidP="000D4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68728907,09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7E219E" w:rsidP="000D4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72020598,00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7E219E" w:rsidP="000D4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77825666,00</w:t>
            </w:r>
          </w:p>
        </w:tc>
      </w:tr>
      <w:tr w:rsidR="00436C7C" w:rsidRPr="00EC65B7" w:rsidTr="009C2F7A">
        <w:trPr>
          <w:gridBefore w:val="1"/>
          <w:wBefore w:w="158" w:type="dxa"/>
          <w:trHeight w:val="326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  Расходы на оплату  труда  в муниципальных  образовательных  учреждениях  в муниципальном образовании  «Смоленский район» Смоленской области (дошкольные группы при школах)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 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7E219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17148431,58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7E219E" w:rsidP="00A601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5368185,80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7E219E" w:rsidP="00A601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5663625,78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7E219E" w:rsidP="00A601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6116620,00</w:t>
            </w:r>
          </w:p>
        </w:tc>
      </w:tr>
      <w:tr w:rsidR="00436C7C" w:rsidRPr="00EC65B7" w:rsidTr="009C2F7A">
        <w:trPr>
          <w:gridBefore w:val="1"/>
          <w:wBefore w:w="158" w:type="dxa"/>
          <w:trHeight w:val="326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  Субвенции на обеспечение государственных  гарантий  реализации прав  на получение общедоступного  и бесплатного  дошкольного  образования  в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дошкольных  группах  в муниципальном образовании «Смоленский район» Смоленской области (дошкольные группы при школах)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Комитет  по образованию МКУ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7E219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19841728,91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7E219E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5437092,91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7E219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70972020,00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7E219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7307434,00</w:t>
            </w:r>
          </w:p>
        </w:tc>
      </w:tr>
      <w:tr w:rsidR="00436C7C" w:rsidRPr="00EC65B7" w:rsidTr="009C2F7A">
        <w:trPr>
          <w:gridBefore w:val="1"/>
          <w:wBefore w:w="158" w:type="dxa"/>
          <w:trHeight w:val="326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1.7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Расходы на питание за счет местного бюджета на полностью освобожденных детей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Комитет  по образованию </w:t>
            </w:r>
          </w:p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7E219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1685145,43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7E219E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515385,36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7E219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630873,19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7E219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538886,88</w:t>
            </w:r>
          </w:p>
        </w:tc>
      </w:tr>
      <w:tr w:rsidR="00436C7C" w:rsidRPr="00EC65B7" w:rsidTr="009C2F7A">
        <w:trPr>
          <w:gridBefore w:val="1"/>
          <w:wBefore w:w="158" w:type="dxa"/>
          <w:trHeight w:val="326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Питание инвалидов в детских садах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Комитет  по образованию </w:t>
            </w:r>
          </w:p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7E219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7825675,99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7E219E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3152479,57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7E219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2119115,58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7E219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2554080,84</w:t>
            </w:r>
          </w:p>
        </w:tc>
      </w:tr>
      <w:tr w:rsidR="00905D07" w:rsidRPr="00EC65B7" w:rsidTr="009C2F7A">
        <w:trPr>
          <w:gridBefore w:val="1"/>
          <w:wBefore w:w="158" w:type="dxa"/>
          <w:trHeight w:val="326"/>
          <w:jc w:val="center"/>
        </w:trPr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D07" w:rsidRPr="00EC65B7" w:rsidRDefault="00905D0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6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D07" w:rsidRPr="00EC65B7" w:rsidRDefault="00905D07" w:rsidP="00905D0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укрепление материально-технической базы </w:t>
            </w:r>
            <w:r w:rsidR="009E627B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учреждений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D07" w:rsidRDefault="00905D07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Комитет  по образованию </w:t>
            </w:r>
          </w:p>
          <w:p w:rsidR="00905D07" w:rsidRPr="00EC65B7" w:rsidRDefault="00905D07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Pr="00EC65B7" w:rsidRDefault="00905D0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Pr="00EC65B7" w:rsidRDefault="00D44619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Pr="00EC65B7" w:rsidRDefault="00905D07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Pr="00EC65B7" w:rsidRDefault="001D0B9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116 000,00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Pr="00EC65B7" w:rsidRDefault="00905D0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5D07" w:rsidRPr="00EC65B7" w:rsidTr="009C2F7A">
        <w:trPr>
          <w:gridBefore w:val="1"/>
          <w:wBefore w:w="158" w:type="dxa"/>
          <w:trHeight w:val="326"/>
          <w:jc w:val="center"/>
        </w:trPr>
        <w:tc>
          <w:tcPr>
            <w:tcW w:w="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Pr="00EC65B7" w:rsidRDefault="00905D0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Pr="00EC65B7" w:rsidRDefault="00905D07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Pr="00EC65B7" w:rsidRDefault="00905D07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Pr="00EC65B7" w:rsidRDefault="00905D0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Pr="00EC65B7" w:rsidRDefault="00D44619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755579,66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Pr="00EC65B7" w:rsidRDefault="00905D07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Pr="00EC65B7" w:rsidRDefault="00112D38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755579,66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Pr="00EC65B7" w:rsidRDefault="00905D0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C7C" w:rsidRPr="00EC65B7" w:rsidTr="009C2F7A">
        <w:trPr>
          <w:gridBefore w:val="1"/>
          <w:wBefore w:w="158" w:type="dxa"/>
          <w:trHeight w:val="541"/>
          <w:jc w:val="center"/>
        </w:trPr>
        <w:tc>
          <w:tcPr>
            <w:tcW w:w="73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Итого по основному мероприятию 1  подпрограммы 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D44619" w:rsidP="006B056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238532900,00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D44619" w:rsidP="006B056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74166000,00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D44619" w:rsidP="006B056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79233800,00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D44619" w:rsidP="009A0D6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85133100,00</w:t>
            </w:r>
          </w:p>
        </w:tc>
      </w:tr>
      <w:tr w:rsidR="00436C7C" w:rsidRPr="00EC65B7" w:rsidTr="009C2F7A">
        <w:trPr>
          <w:gridBefore w:val="1"/>
          <w:wBefore w:w="158" w:type="dxa"/>
          <w:trHeight w:val="529"/>
          <w:jc w:val="center"/>
        </w:trPr>
        <w:tc>
          <w:tcPr>
            <w:tcW w:w="737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D44619" w:rsidP="006B056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266830091,88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D44619" w:rsidP="006B056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91509067,37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D44619" w:rsidP="006B056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88201721,79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D44619" w:rsidP="009A0D6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87119302,72</w:t>
            </w:r>
          </w:p>
        </w:tc>
      </w:tr>
      <w:tr w:rsidR="00D510A4" w:rsidRPr="00EC65B7" w:rsidTr="009C2F7A">
        <w:trPr>
          <w:gridBefore w:val="1"/>
          <w:wBefore w:w="158" w:type="dxa"/>
          <w:trHeight w:val="326"/>
          <w:jc w:val="center"/>
        </w:trPr>
        <w:tc>
          <w:tcPr>
            <w:tcW w:w="150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2 подпрограммы 1   «</w:t>
            </w:r>
            <w:r w:rsidRPr="00EC65B7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оптимальных условий для повышения качества образовательного процесса»</w:t>
            </w:r>
          </w:p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36C7C" w:rsidRPr="00EC65B7" w:rsidTr="009C2F7A">
        <w:trPr>
          <w:gridBefore w:val="1"/>
          <w:wBefore w:w="158" w:type="dxa"/>
          <w:trHeight w:val="326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Организация внедрения федеральных государственных стандартов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C7C" w:rsidRPr="00EC65B7" w:rsidTr="009C2F7A">
        <w:trPr>
          <w:gridBefore w:val="1"/>
          <w:wBefore w:w="158" w:type="dxa"/>
          <w:trHeight w:val="326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Проведение мониторинга уровня и качества дошкольного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C7C" w:rsidRPr="00EC65B7" w:rsidTr="009C2F7A">
        <w:trPr>
          <w:gridBefore w:val="1"/>
          <w:wBefore w:w="158" w:type="dxa"/>
          <w:trHeight w:val="326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1.15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деятельности консультативных пунктов для родителей детей дошкольного возраста на базе: МБДОУ д/с «Золотая рыбка», МБДОУ ЦРР д/с «Рябинушка», МБДОУ д/с «Солнышко», МБДОУ д/с «Зернышко», МБДОУ д/с «Теремок»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EA324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510A4" w:rsidRPr="005E2731">
              <w:rPr>
                <w:rFonts w:ascii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7" w:rsidRPr="005E2731" w:rsidRDefault="00EA324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436C7C" w:rsidRPr="00EC65B7" w:rsidTr="009C2F7A">
        <w:trPr>
          <w:gridBefore w:val="1"/>
          <w:wBefore w:w="158" w:type="dxa"/>
          <w:trHeight w:val="326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МРСДО (открытие новых групп)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 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C7C" w:rsidRPr="005E2731" w:rsidTr="009C2F7A">
        <w:trPr>
          <w:gridBefore w:val="1"/>
          <w:wBefore w:w="158" w:type="dxa"/>
          <w:trHeight w:val="326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Сопровождение АИС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DE48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 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D44619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7207D7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D44619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7" w:rsidRPr="005E2731" w:rsidRDefault="00EA324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5600,00</w:t>
            </w:r>
          </w:p>
        </w:tc>
      </w:tr>
      <w:tr w:rsidR="00436C7C" w:rsidRPr="005E2731" w:rsidTr="009C2F7A">
        <w:trPr>
          <w:gridBefore w:val="1"/>
          <w:wBefore w:w="158" w:type="dxa"/>
          <w:trHeight w:val="924"/>
          <w:jc w:val="center"/>
        </w:trPr>
        <w:tc>
          <w:tcPr>
            <w:tcW w:w="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Итого  по основному мероприятию 2 подпрограммы 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D44619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125E1E" w:rsidP="00AC519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372B5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65774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35600,00</w:t>
            </w:r>
          </w:p>
        </w:tc>
      </w:tr>
      <w:tr w:rsidR="00436C7C" w:rsidRPr="005E2731" w:rsidTr="009C2F7A">
        <w:trPr>
          <w:gridBefore w:val="1"/>
          <w:wBefore w:w="158" w:type="dxa"/>
          <w:trHeight w:val="437"/>
          <w:jc w:val="center"/>
        </w:trPr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подпрограмме 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Всего, в т. ч.: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372B5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505458591,88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372B5E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165705067,37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372B5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167465521,79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372B5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172288002,72</w:t>
            </w:r>
          </w:p>
        </w:tc>
      </w:tr>
      <w:tr w:rsidR="00436C7C" w:rsidRPr="005E2731" w:rsidTr="009C2F7A">
        <w:trPr>
          <w:gridBefore w:val="1"/>
          <w:wBefore w:w="158" w:type="dxa"/>
          <w:trHeight w:val="519"/>
          <w:jc w:val="center"/>
        </w:trPr>
        <w:tc>
          <w:tcPr>
            <w:tcW w:w="6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9DB" w:rsidRPr="00EC65B7" w:rsidRDefault="00CD09D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9DB" w:rsidRPr="00EC65B7" w:rsidRDefault="00CD09D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DB" w:rsidRPr="00EC65B7" w:rsidRDefault="00CD09D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DB" w:rsidRPr="00EC65B7" w:rsidRDefault="00CD09DB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DB" w:rsidRPr="005E2731" w:rsidRDefault="00372B5E" w:rsidP="00C47CC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238532900,00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DB" w:rsidRPr="005E2731" w:rsidRDefault="00372B5E" w:rsidP="00C47CC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74166000,00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DB" w:rsidRPr="005E2731" w:rsidRDefault="00372B5E" w:rsidP="00C47CC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79233800,00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DB" w:rsidRPr="005E2731" w:rsidRDefault="00372B5E" w:rsidP="00C47CC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85133100,00</w:t>
            </w:r>
          </w:p>
        </w:tc>
      </w:tr>
      <w:tr w:rsidR="00436C7C" w:rsidRPr="005E2731" w:rsidTr="009C2F7A">
        <w:trPr>
          <w:gridBefore w:val="1"/>
          <w:wBefore w:w="158" w:type="dxa"/>
          <w:trHeight w:val="1058"/>
          <w:jc w:val="center"/>
        </w:trPr>
        <w:tc>
          <w:tcPr>
            <w:tcW w:w="6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372B5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266925691,88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372B5E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9153906</w:t>
            </w:r>
            <w:r w:rsidR="00A87F43">
              <w:rPr>
                <w:rFonts w:ascii="Times New Roman" w:hAnsi="Times New Roman" w:cs="Times New Roman"/>
                <w:b/>
                <w:sz w:val="18"/>
                <w:szCs w:val="18"/>
              </w:rPr>
              <w:t>7,37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A87F4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88231721,79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7" w:rsidRPr="005E2731" w:rsidRDefault="00A87F4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87154902,72</w:t>
            </w:r>
          </w:p>
        </w:tc>
      </w:tr>
      <w:tr w:rsidR="00846A5F" w:rsidRPr="00EC65B7" w:rsidTr="009C2F7A">
        <w:trPr>
          <w:gridBefore w:val="1"/>
          <w:wBefore w:w="158" w:type="dxa"/>
          <w:trHeight w:val="397"/>
          <w:jc w:val="center"/>
        </w:trPr>
        <w:tc>
          <w:tcPr>
            <w:tcW w:w="161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5F" w:rsidRPr="00EC65B7" w:rsidRDefault="00846A5F" w:rsidP="00846A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6A5F" w:rsidRPr="00EC65B7" w:rsidRDefault="00846A5F" w:rsidP="0055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Подпрограмма 2  «Развитие общего образования» на 2020-202</w:t>
            </w:r>
            <w:r w:rsidR="00554514" w:rsidRPr="00EC65B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Pr="00EC65B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годы</w:t>
            </w:r>
          </w:p>
        </w:tc>
      </w:tr>
      <w:tr w:rsidR="00846A5F" w:rsidRPr="00EC65B7" w:rsidTr="009C2F7A">
        <w:trPr>
          <w:gridBefore w:val="1"/>
          <w:wBefore w:w="158" w:type="dxa"/>
          <w:trHeight w:val="397"/>
          <w:jc w:val="center"/>
        </w:trPr>
        <w:tc>
          <w:tcPr>
            <w:tcW w:w="161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5F" w:rsidRPr="00EC65B7" w:rsidRDefault="00846A5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Цель  подпрограммы 2: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Повышение доступности  качественного  общего  образования,  соответствующего  современным потребностям жителей муниципального образования «Смоленский  район» Смоленской области</w:t>
            </w:r>
          </w:p>
        </w:tc>
      </w:tr>
      <w:tr w:rsidR="00846A5F" w:rsidRPr="00EC65B7" w:rsidTr="009C2F7A">
        <w:trPr>
          <w:gridBefore w:val="1"/>
          <w:wBefore w:w="158" w:type="dxa"/>
          <w:trHeight w:val="397"/>
          <w:jc w:val="center"/>
        </w:trPr>
        <w:tc>
          <w:tcPr>
            <w:tcW w:w="161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5F" w:rsidRPr="00EC65B7" w:rsidRDefault="00846A5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1  подпрограммы 2 Обеспечение предоставления начального общего, основного общего, среднего  общего образования в муниципальных общеобразовательных организациях</w:t>
            </w:r>
          </w:p>
        </w:tc>
      </w:tr>
      <w:tr w:rsidR="00436C7C" w:rsidRPr="00EC65B7" w:rsidTr="009C2F7A">
        <w:trPr>
          <w:gridBefore w:val="1"/>
          <w:wBefore w:w="158" w:type="dxa"/>
          <w:trHeight w:val="1114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финансовое   обеспечение муниципального задания  в общеобразовательных  учреждениях  в муниципальном  образовании  «Смоленский район» Смоленской области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A87F43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75281141,28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A87F43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34845947,09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A87F43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30435194,19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A87F43" w:rsidP="00AC5F5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10000000,00</w:t>
            </w:r>
          </w:p>
        </w:tc>
      </w:tr>
      <w:tr w:rsidR="001B7F94" w:rsidRPr="00EC65B7" w:rsidTr="009C2F7A">
        <w:trPr>
          <w:gridBefore w:val="1"/>
          <w:wBefore w:w="158" w:type="dxa"/>
          <w:trHeight w:val="1114"/>
          <w:jc w:val="center"/>
        </w:trPr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F94" w:rsidRPr="007C5991" w:rsidRDefault="001B7F94" w:rsidP="001B7F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6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F94" w:rsidRPr="007C5991" w:rsidRDefault="001B7F94" w:rsidP="001B7F9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9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C59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Субсидия на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укрепление материально-технической базы образовательных организаций (</w:t>
            </w:r>
            <w:r w:rsidRPr="00994BAC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МБОУ </w:t>
            </w:r>
            <w:proofErr w:type="spellStart"/>
            <w:r w:rsidRPr="00994BAC">
              <w:rPr>
                <w:rFonts w:ascii="Times New Roman" w:hAnsi="Times New Roman" w:cs="Times New Roman"/>
                <w:sz w:val="18"/>
                <w:szCs w:val="18"/>
              </w:rPr>
              <w:t>Касплянск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proofErr w:type="spellEnd"/>
            <w:r w:rsidRPr="00994B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СШ</w:t>
            </w:r>
            <w:r w:rsidRPr="00994BAC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Смоленского района Смоленской области по адресу:</w:t>
            </w:r>
            <w:proofErr w:type="gramEnd"/>
            <w:r w:rsidRPr="00994BAC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Смоленская область, Смоленский район, с. </w:t>
            </w:r>
            <w:proofErr w:type="spellStart"/>
            <w:r w:rsidRPr="00994BAC">
              <w:rPr>
                <w:rFonts w:ascii="Times New Roman" w:hAnsi="Times New Roman" w:cs="Times New Roman"/>
                <w:sz w:val="18"/>
                <w:szCs w:val="18"/>
              </w:rPr>
              <w:t>Каспля</w:t>
            </w:r>
            <w:proofErr w:type="spellEnd"/>
            <w:r w:rsidRPr="00994BAC">
              <w:rPr>
                <w:rFonts w:ascii="Times New Roman" w:hAnsi="Times New Roman" w:cs="Times New Roman"/>
                <w:sz w:val="18"/>
                <w:szCs w:val="18"/>
              </w:rPr>
              <w:t>, ул. Заречная, д. 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</w:t>
            </w:r>
          </w:p>
          <w:p w:rsidR="001B7F94" w:rsidRPr="007C5991" w:rsidRDefault="001B7F94" w:rsidP="001B7F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F94" w:rsidRPr="007C5991" w:rsidRDefault="001B7F94" w:rsidP="001B7F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599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1B7F94" w:rsidRPr="007C5991" w:rsidRDefault="001B7F94" w:rsidP="001B7F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5991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Pr="007C5991" w:rsidRDefault="001B7F94" w:rsidP="001B7F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Pr="007C5991" w:rsidRDefault="001B7F94" w:rsidP="001B7F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Pr="007C5991" w:rsidRDefault="002241AC" w:rsidP="001B7F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Pr="007C5991" w:rsidRDefault="001B7F94" w:rsidP="001B7F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7300000,00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4" w:rsidRPr="007C5991" w:rsidRDefault="001B7F94" w:rsidP="001B7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1B7F94" w:rsidRPr="007C5991" w:rsidRDefault="001B7F94" w:rsidP="001B7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1B7F94" w:rsidRDefault="001B7F94" w:rsidP="001B7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1B7F94" w:rsidRDefault="001B7F94" w:rsidP="001B7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1B7F94" w:rsidRDefault="001B7F94" w:rsidP="001B7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1B7F94" w:rsidRPr="007C5991" w:rsidRDefault="002241AC" w:rsidP="001B7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B7F94" w:rsidRPr="00EC65B7" w:rsidTr="009C2F7A">
        <w:trPr>
          <w:gridBefore w:val="1"/>
          <w:wBefore w:w="158" w:type="dxa"/>
          <w:trHeight w:val="1114"/>
          <w:jc w:val="center"/>
        </w:trPr>
        <w:tc>
          <w:tcPr>
            <w:tcW w:w="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4" w:rsidRPr="00EC65B7" w:rsidRDefault="001B7F9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4" w:rsidRPr="00EC65B7" w:rsidRDefault="001B7F9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4" w:rsidRPr="007C5991" w:rsidRDefault="001B7F94" w:rsidP="001B7F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Pr="007C5991" w:rsidRDefault="001B7F94" w:rsidP="001B7F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Default="002241AC" w:rsidP="001B7F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Default="002241AC" w:rsidP="001B7F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Default="002241AC" w:rsidP="001B7F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4" w:rsidRPr="007C5991" w:rsidRDefault="002241AC" w:rsidP="001B7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6C7C" w:rsidRPr="00EC65B7" w:rsidTr="009C2F7A">
        <w:trPr>
          <w:gridBefore w:val="1"/>
          <w:wBefore w:w="158" w:type="dxa"/>
          <w:trHeight w:val="853"/>
          <w:jc w:val="center"/>
        </w:trPr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CE4" w:rsidRPr="00EC65B7" w:rsidRDefault="00444CE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6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CE4" w:rsidRPr="00EC65B7" w:rsidRDefault="00444CE4" w:rsidP="00E6048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C65B7">
              <w:rPr>
                <w:rFonts w:ascii="Times New Roman" w:hAnsi="Times New Roman"/>
                <w:sz w:val="18"/>
                <w:szCs w:val="18"/>
              </w:rPr>
              <w:t xml:space="preserve"> Субсидия на обеспечение условий для функционирования центров цифрового и гуманитарного профилей (реализация  регионального проекта  «Современная школа» в рамках  национального проекта «Образование»)</w:t>
            </w:r>
          </w:p>
          <w:p w:rsidR="00444CE4" w:rsidRPr="00EC65B7" w:rsidRDefault="00444CE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CE4" w:rsidRPr="00EC65B7" w:rsidRDefault="00444CE4" w:rsidP="00E604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444CE4" w:rsidRPr="00EC65B7" w:rsidRDefault="00444CE4" w:rsidP="00E604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4" w:rsidRPr="00EC65B7" w:rsidRDefault="00444CE4" w:rsidP="00444CE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  <w:p w:rsidR="00444CE4" w:rsidRPr="00EC65B7" w:rsidRDefault="00444CE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4" w:rsidRPr="005E2731" w:rsidRDefault="00AA4722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186667,00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4" w:rsidRPr="005E2731" w:rsidRDefault="00AC5F5D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46667,00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4" w:rsidRPr="005E2731" w:rsidRDefault="00AA4722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D" w:rsidRPr="005E2731" w:rsidRDefault="00AC5F5D" w:rsidP="00AC5F5D">
            <w:pPr>
              <w:pStyle w:val="a4"/>
              <w:ind w:left="6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C5F5D" w:rsidRPr="005E2731" w:rsidRDefault="00AC5F5D" w:rsidP="00AC5F5D">
            <w:pPr>
              <w:pStyle w:val="a4"/>
              <w:ind w:left="6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C5F5D" w:rsidRPr="005E2731" w:rsidRDefault="002241AC" w:rsidP="00AC5F5D">
            <w:pPr>
              <w:pStyle w:val="a4"/>
              <w:ind w:left="6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6C7C" w:rsidRPr="00EC65B7" w:rsidTr="009C2F7A">
        <w:trPr>
          <w:gridBefore w:val="1"/>
          <w:wBefore w:w="158" w:type="dxa"/>
          <w:trHeight w:val="1114"/>
          <w:jc w:val="center"/>
        </w:trPr>
        <w:tc>
          <w:tcPr>
            <w:tcW w:w="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4" w:rsidRPr="00EC65B7" w:rsidRDefault="00444CE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4" w:rsidRPr="00EC65B7" w:rsidRDefault="00444CE4" w:rsidP="00E6048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4" w:rsidRPr="00EC65B7" w:rsidRDefault="00444CE4" w:rsidP="00E604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4" w:rsidRPr="00EC65B7" w:rsidRDefault="00444CE4" w:rsidP="00C47C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4" w:rsidRPr="005E2731" w:rsidRDefault="00AA4722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9825,42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4" w:rsidRPr="005E2731" w:rsidRDefault="00EE1725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2457,00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4" w:rsidRPr="005E2731" w:rsidRDefault="00EE1725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7368,42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4" w:rsidRPr="005E2731" w:rsidRDefault="00444CE4" w:rsidP="00AC5F5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44CE4" w:rsidRPr="005E2731" w:rsidRDefault="00444CE4" w:rsidP="00AC5F5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44CE4" w:rsidRPr="005E2731" w:rsidRDefault="002241AC" w:rsidP="00AC5F5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B7F94" w:rsidRPr="00EC65B7" w:rsidTr="009C2F7A">
        <w:trPr>
          <w:gridBefore w:val="1"/>
          <w:wBefore w:w="158" w:type="dxa"/>
          <w:trHeight w:val="1114"/>
          <w:jc w:val="center"/>
        </w:trPr>
        <w:tc>
          <w:tcPr>
            <w:tcW w:w="6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F94" w:rsidRPr="00EC65B7" w:rsidRDefault="001B7F9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67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F94" w:rsidRPr="00EC65B7" w:rsidRDefault="001B7F94" w:rsidP="00220EF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5B7">
              <w:rPr>
                <w:rFonts w:ascii="Times New Roman" w:hAnsi="Times New Roman"/>
                <w:sz w:val="18"/>
                <w:szCs w:val="18"/>
              </w:rPr>
              <w:t xml:space="preserve">Субсидия на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создание и </w:t>
            </w:r>
            <w:r w:rsidRPr="00EC65B7">
              <w:rPr>
                <w:rFonts w:ascii="Times New Roman" w:hAnsi="Times New Roman"/>
                <w:sz w:val="18"/>
                <w:szCs w:val="18"/>
              </w:rPr>
              <w:t xml:space="preserve">обеспечение функционирования центров </w:t>
            </w:r>
            <w:r>
              <w:rPr>
                <w:rFonts w:ascii="Times New Roman" w:hAnsi="Times New Roman"/>
                <w:sz w:val="18"/>
                <w:szCs w:val="18"/>
              </w:rPr>
              <w:t>образования естественно-научной и технологической направленностей в общеобразовательных организациях, расположенных в сельской местности</w:t>
            </w:r>
            <w:r w:rsidRPr="00EC65B7">
              <w:rPr>
                <w:rFonts w:ascii="Times New Roman" w:hAnsi="Times New Roman"/>
                <w:sz w:val="18"/>
                <w:szCs w:val="18"/>
              </w:rPr>
              <w:t xml:space="preserve"> (реализация  регионального проекта  «Современная школа» в рамках  национального проекта «Образование»)</w:t>
            </w:r>
            <w:proofErr w:type="gramEnd"/>
          </w:p>
          <w:p w:rsidR="001B7F94" w:rsidRPr="00EC65B7" w:rsidRDefault="001B7F94" w:rsidP="00E6048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F94" w:rsidRPr="00EC65B7" w:rsidRDefault="001B7F94" w:rsidP="006D61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1B7F94" w:rsidRPr="00EC65B7" w:rsidRDefault="001B7F94" w:rsidP="006D61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МКУ «ЦБУКО Смоленского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Pr="00EC65B7" w:rsidRDefault="001B7F94" w:rsidP="00C47C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Default="002241AC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6528355,14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Pr="005E2731" w:rsidRDefault="002241AC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Default="002241AC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6528355,14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4" w:rsidRPr="005E2731" w:rsidRDefault="002241AC" w:rsidP="00AC5F5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B7F94" w:rsidRPr="00EC65B7" w:rsidTr="009C2F7A">
        <w:trPr>
          <w:gridBefore w:val="1"/>
          <w:wBefore w:w="158" w:type="dxa"/>
          <w:trHeight w:val="1114"/>
          <w:jc w:val="center"/>
        </w:trPr>
        <w:tc>
          <w:tcPr>
            <w:tcW w:w="6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94" w:rsidRPr="00EC65B7" w:rsidRDefault="001B7F9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94" w:rsidRPr="00EC65B7" w:rsidRDefault="001B7F94" w:rsidP="00E6048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94" w:rsidRPr="00EC65B7" w:rsidRDefault="001B7F94" w:rsidP="006D61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Pr="00EC65B7" w:rsidRDefault="001B7F94" w:rsidP="00254C1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  <w:p w:rsidR="001B7F94" w:rsidRPr="00EC65B7" w:rsidRDefault="001B7F94" w:rsidP="00254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Pr="005E2731" w:rsidRDefault="002241AC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201907,86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Pr="005E2731" w:rsidRDefault="002241AC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Pr="005E2731" w:rsidRDefault="002241AC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201907,86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4" w:rsidRPr="005E2731" w:rsidRDefault="001B7F94" w:rsidP="00AC5F5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B7F94" w:rsidRPr="005E2731" w:rsidRDefault="001B7F94" w:rsidP="00AC5F5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B7F94" w:rsidRPr="005E2731" w:rsidRDefault="002241AC" w:rsidP="00AC5F5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B7F94" w:rsidRPr="00EC65B7" w:rsidTr="009C2F7A">
        <w:trPr>
          <w:gridBefore w:val="1"/>
          <w:wBefore w:w="158" w:type="dxa"/>
          <w:trHeight w:val="1114"/>
          <w:jc w:val="center"/>
        </w:trPr>
        <w:tc>
          <w:tcPr>
            <w:tcW w:w="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4" w:rsidRPr="00EC65B7" w:rsidRDefault="001B7F9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4" w:rsidRPr="00EC65B7" w:rsidRDefault="001B7F94" w:rsidP="00E6048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4" w:rsidRPr="00EC65B7" w:rsidRDefault="001B7F94" w:rsidP="00E604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Pr="00EC65B7" w:rsidRDefault="001B7F94" w:rsidP="00254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Pr="005E2731" w:rsidRDefault="002241AC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3338538,37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Pr="005E2731" w:rsidRDefault="002241AC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Pr="005E2731" w:rsidRDefault="002241AC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3338538,37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4" w:rsidRPr="005E2731" w:rsidRDefault="001B7F94" w:rsidP="00AC5F5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B7F94" w:rsidRPr="005E2731" w:rsidRDefault="001B7F94" w:rsidP="00AC5F5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B7F94" w:rsidRPr="005E2731" w:rsidRDefault="002241AC" w:rsidP="00AC5F5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57D1A" w:rsidRPr="00EC65B7" w:rsidTr="009C2F7A">
        <w:trPr>
          <w:gridBefore w:val="1"/>
          <w:wBefore w:w="158" w:type="dxa"/>
          <w:trHeight w:val="1114"/>
          <w:jc w:val="center"/>
        </w:trPr>
        <w:tc>
          <w:tcPr>
            <w:tcW w:w="6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7D1A" w:rsidRPr="007C5991" w:rsidRDefault="00857D1A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67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7D1A" w:rsidRPr="009C6423" w:rsidRDefault="00857D1A" w:rsidP="00C975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4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Субсидия на обеспечение условий для функционирования центров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образования естественно-научной и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направленностей</w:t>
            </w:r>
            <w:r w:rsidRPr="009C64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(реализация  регионального проекта  «Современная школа» в рамках  национального проекта «Образование»)</w:t>
            </w:r>
          </w:p>
          <w:p w:rsidR="00857D1A" w:rsidRPr="007C5991" w:rsidRDefault="00857D1A" w:rsidP="00C975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7D1A" w:rsidRPr="007C5991" w:rsidRDefault="00857D1A" w:rsidP="00857D1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599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857D1A" w:rsidRPr="00EC65B7" w:rsidRDefault="00857D1A" w:rsidP="00857D1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5991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1A" w:rsidRPr="007C5991" w:rsidRDefault="00857D1A" w:rsidP="00C97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C59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  <w:p w:rsidR="00857D1A" w:rsidRPr="007C5991" w:rsidRDefault="00857D1A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1A" w:rsidRPr="005E2731" w:rsidRDefault="00857D1A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93333,00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1A" w:rsidRPr="005E2731" w:rsidRDefault="002241AC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1A" w:rsidRPr="005E2731" w:rsidRDefault="00857D1A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93333,00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1A" w:rsidRPr="005E2731" w:rsidRDefault="00857D1A" w:rsidP="00C975CD">
            <w:pPr>
              <w:pStyle w:val="a4"/>
              <w:ind w:left="67"/>
              <w:jc w:val="center"/>
              <w:rPr>
                <w:sz w:val="18"/>
                <w:szCs w:val="18"/>
              </w:rPr>
            </w:pPr>
          </w:p>
          <w:p w:rsidR="00857D1A" w:rsidRPr="005E2731" w:rsidRDefault="00857D1A" w:rsidP="00C975CD">
            <w:pPr>
              <w:pStyle w:val="a4"/>
              <w:ind w:left="67"/>
              <w:jc w:val="center"/>
              <w:rPr>
                <w:sz w:val="18"/>
                <w:szCs w:val="18"/>
              </w:rPr>
            </w:pPr>
          </w:p>
          <w:p w:rsidR="00857D1A" w:rsidRPr="005E2731" w:rsidRDefault="002241AC" w:rsidP="00C975CD">
            <w:pPr>
              <w:pStyle w:val="a4"/>
              <w:ind w:left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857D1A" w:rsidRPr="005E2731" w:rsidRDefault="00857D1A" w:rsidP="00C975CD">
            <w:pPr>
              <w:pStyle w:val="a4"/>
              <w:ind w:left="67"/>
              <w:jc w:val="center"/>
              <w:rPr>
                <w:sz w:val="18"/>
                <w:szCs w:val="18"/>
              </w:rPr>
            </w:pPr>
          </w:p>
        </w:tc>
      </w:tr>
      <w:tr w:rsidR="00857D1A" w:rsidRPr="00EC65B7" w:rsidTr="009C2F7A">
        <w:trPr>
          <w:gridBefore w:val="1"/>
          <w:wBefore w:w="158" w:type="dxa"/>
          <w:trHeight w:val="1114"/>
          <w:jc w:val="center"/>
        </w:trPr>
        <w:tc>
          <w:tcPr>
            <w:tcW w:w="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1A" w:rsidRPr="00EC65B7" w:rsidRDefault="00857D1A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1A" w:rsidRPr="00EC65B7" w:rsidRDefault="00857D1A" w:rsidP="00E6048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1A" w:rsidRPr="00EC65B7" w:rsidRDefault="00857D1A" w:rsidP="00E604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1A" w:rsidRPr="007C5991" w:rsidRDefault="00857D1A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1A" w:rsidRPr="005E2731" w:rsidRDefault="00857D1A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4912,26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1A" w:rsidRPr="005E2731" w:rsidRDefault="00857D1A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1A" w:rsidRPr="005E2731" w:rsidRDefault="00857D1A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4912,26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1A" w:rsidRPr="005E2731" w:rsidRDefault="00857D1A" w:rsidP="00C975CD">
            <w:pPr>
              <w:pStyle w:val="a4"/>
              <w:jc w:val="center"/>
              <w:rPr>
                <w:sz w:val="18"/>
                <w:szCs w:val="18"/>
              </w:rPr>
            </w:pPr>
          </w:p>
          <w:p w:rsidR="00857D1A" w:rsidRPr="005E2731" w:rsidRDefault="00857D1A" w:rsidP="00C975CD">
            <w:pPr>
              <w:pStyle w:val="a4"/>
              <w:jc w:val="center"/>
              <w:rPr>
                <w:sz w:val="18"/>
                <w:szCs w:val="18"/>
              </w:rPr>
            </w:pPr>
          </w:p>
          <w:p w:rsidR="00857D1A" w:rsidRPr="005E2731" w:rsidRDefault="00857D1A" w:rsidP="00C975CD">
            <w:pPr>
              <w:pStyle w:val="a4"/>
              <w:jc w:val="center"/>
              <w:rPr>
                <w:sz w:val="18"/>
                <w:szCs w:val="18"/>
              </w:rPr>
            </w:pPr>
            <w:r w:rsidRPr="005E2731">
              <w:rPr>
                <w:sz w:val="18"/>
                <w:szCs w:val="18"/>
              </w:rPr>
              <w:t>-</w:t>
            </w:r>
          </w:p>
        </w:tc>
      </w:tr>
      <w:tr w:rsidR="00436C7C" w:rsidRPr="00EC65B7" w:rsidTr="009C2F7A">
        <w:trPr>
          <w:gridBefore w:val="1"/>
          <w:wBefore w:w="158" w:type="dxa"/>
          <w:trHeight w:val="1114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A0" w:rsidRPr="00EC65B7" w:rsidRDefault="001601A0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0" w:rsidRPr="00EC65B7" w:rsidRDefault="001601A0" w:rsidP="00E6048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C65B7">
              <w:rPr>
                <w:rFonts w:ascii="Times New Roman" w:hAnsi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0" w:rsidRPr="00EC65B7" w:rsidRDefault="001601A0" w:rsidP="001601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1601A0" w:rsidRPr="00EC65B7" w:rsidRDefault="001601A0" w:rsidP="001601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0" w:rsidRPr="00EC65B7" w:rsidRDefault="0008606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0" w:rsidRPr="005E2731" w:rsidRDefault="004C1D89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6330396,54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0" w:rsidRPr="005E2731" w:rsidRDefault="0008606A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6330396,54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0" w:rsidRPr="005E2731" w:rsidRDefault="006A4272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D" w:rsidRPr="005E2731" w:rsidRDefault="00AC5F5D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C5F5D" w:rsidRPr="005E2731" w:rsidRDefault="00AC5F5D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601A0" w:rsidRPr="005E2731" w:rsidRDefault="006A4272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36C7C" w:rsidRPr="00EC65B7" w:rsidTr="009C2F7A">
        <w:trPr>
          <w:gridBefore w:val="1"/>
          <w:wBefore w:w="158" w:type="dxa"/>
          <w:trHeight w:val="591"/>
          <w:jc w:val="center"/>
        </w:trPr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F1" w:rsidRPr="00EC65B7" w:rsidRDefault="006530F1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6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F1" w:rsidRPr="00EC65B7" w:rsidRDefault="006530F1" w:rsidP="000860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Субсидии на обеспечение бесплатным горячим питанием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F1" w:rsidRPr="00EC65B7" w:rsidRDefault="006530F1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6530F1" w:rsidRPr="00EC65B7" w:rsidRDefault="006530F1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F1" w:rsidRPr="00EC65B7" w:rsidRDefault="006530F1" w:rsidP="00EB004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  <w:p w:rsidR="006530F1" w:rsidRPr="00EC65B7" w:rsidRDefault="006530F1" w:rsidP="00EB004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530F1" w:rsidRPr="00EC65B7" w:rsidRDefault="006530F1" w:rsidP="008D3F6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  <w:p w:rsidR="006530F1" w:rsidRPr="00EC65B7" w:rsidRDefault="006530F1" w:rsidP="008D3F6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530F1" w:rsidRPr="00EC65B7" w:rsidRDefault="006530F1" w:rsidP="008D3F6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  <w:p w:rsidR="006530F1" w:rsidRPr="00EC65B7" w:rsidRDefault="006530F1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0F1" w:rsidRPr="005E2731" w:rsidRDefault="006530F1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530F1" w:rsidRPr="005E2731" w:rsidRDefault="0015409D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hAnsi="Times New Roman"/>
                <w:sz w:val="18"/>
                <w:szCs w:val="18"/>
                <w:lang w:eastAsia="ru-RU"/>
              </w:rPr>
              <w:t>24739146,00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0F1" w:rsidRPr="005E2731" w:rsidRDefault="006530F1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530F1" w:rsidRPr="005E2731" w:rsidRDefault="006530F1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hAnsi="Times New Roman"/>
                <w:sz w:val="18"/>
                <w:szCs w:val="18"/>
                <w:lang w:eastAsia="ru-RU"/>
              </w:rPr>
              <w:t>7290600,00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F1" w:rsidRPr="005E2731" w:rsidRDefault="00D96DA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hAnsi="Times New Roman"/>
                <w:sz w:val="18"/>
                <w:szCs w:val="18"/>
                <w:lang w:eastAsia="ru-RU"/>
              </w:rPr>
              <w:t>17448546,00</w:t>
            </w:r>
          </w:p>
          <w:p w:rsidR="00D96DA6" w:rsidRPr="005E2731" w:rsidRDefault="00D96DA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96DA6" w:rsidRPr="005E2731" w:rsidRDefault="00D96DA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96DA6" w:rsidRPr="005E2731" w:rsidRDefault="00D96DA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hAnsi="Times New Roman"/>
                <w:sz w:val="18"/>
                <w:szCs w:val="18"/>
                <w:lang w:eastAsia="ru-RU"/>
              </w:rPr>
              <w:t>2607254,00</w:t>
            </w:r>
          </w:p>
          <w:p w:rsidR="00D96DA6" w:rsidRPr="005E2731" w:rsidRDefault="00D96DA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96DA6" w:rsidRPr="005E2731" w:rsidRDefault="00D96DA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96DA6" w:rsidRPr="005E2731" w:rsidRDefault="00D96DA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hAnsi="Times New Roman"/>
                <w:sz w:val="18"/>
                <w:szCs w:val="18"/>
                <w:lang w:eastAsia="ru-RU"/>
              </w:rPr>
              <w:t>203000,00</w:t>
            </w:r>
          </w:p>
          <w:p w:rsidR="00D96DA6" w:rsidRPr="005E2731" w:rsidRDefault="00D96DA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96DA6" w:rsidRPr="005E2731" w:rsidRDefault="00D96DA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96DA6" w:rsidRPr="005E2731" w:rsidRDefault="00D96DA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D" w:rsidRPr="005E2731" w:rsidRDefault="0093150D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3150D" w:rsidRPr="005E2731" w:rsidRDefault="0093150D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3150D" w:rsidRPr="005E2731" w:rsidRDefault="0093150D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3150D" w:rsidRPr="005E2731" w:rsidRDefault="0093150D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530F1" w:rsidRPr="005E2731" w:rsidRDefault="006530F1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93150D" w:rsidRPr="005E2731" w:rsidRDefault="0093150D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3150D" w:rsidRPr="005E2731" w:rsidRDefault="0093150D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36C7C" w:rsidRPr="00EC65B7" w:rsidTr="009C2F7A">
        <w:trPr>
          <w:gridBefore w:val="1"/>
          <w:wBefore w:w="158" w:type="dxa"/>
          <w:trHeight w:val="430"/>
          <w:jc w:val="center"/>
        </w:trPr>
        <w:tc>
          <w:tcPr>
            <w:tcW w:w="6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0F1" w:rsidRPr="00EC65B7" w:rsidRDefault="006530F1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0F1" w:rsidRPr="00EC65B7" w:rsidRDefault="006530F1" w:rsidP="000860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0F1" w:rsidRPr="00EC65B7" w:rsidRDefault="006530F1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0F1" w:rsidRPr="00EC65B7" w:rsidRDefault="006530F1" w:rsidP="00EB004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0F1" w:rsidRPr="005E2731" w:rsidRDefault="0015409D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hAnsi="Times New Roman"/>
                <w:sz w:val="18"/>
                <w:szCs w:val="18"/>
                <w:lang w:eastAsia="ru-RU"/>
              </w:rPr>
              <w:t>3696654,00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0F1" w:rsidRPr="005E2731" w:rsidRDefault="006530F1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hAnsi="Times New Roman"/>
                <w:sz w:val="18"/>
                <w:szCs w:val="18"/>
                <w:lang w:eastAsia="ru-RU"/>
              </w:rPr>
              <w:t>1089400,00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0F1" w:rsidRPr="005E2731" w:rsidRDefault="006530F1" w:rsidP="007F1B2B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0F1" w:rsidRPr="005E2731" w:rsidRDefault="006530F1" w:rsidP="007F1B2B">
            <w:pPr>
              <w:pStyle w:val="a4"/>
              <w:jc w:val="center"/>
              <w:rPr>
                <w:lang w:eastAsia="ru-RU"/>
              </w:rPr>
            </w:pPr>
          </w:p>
        </w:tc>
      </w:tr>
      <w:tr w:rsidR="00436C7C" w:rsidRPr="00EC65B7" w:rsidTr="009C2F7A">
        <w:trPr>
          <w:gridBefore w:val="1"/>
          <w:wBefore w:w="158" w:type="dxa"/>
          <w:trHeight w:val="430"/>
          <w:jc w:val="center"/>
        </w:trPr>
        <w:tc>
          <w:tcPr>
            <w:tcW w:w="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F1" w:rsidRPr="00EC65B7" w:rsidRDefault="006530F1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F1" w:rsidRPr="00EC65B7" w:rsidRDefault="006530F1" w:rsidP="000860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F1" w:rsidRPr="00EC65B7" w:rsidRDefault="006530F1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F1" w:rsidRPr="00EC65B7" w:rsidRDefault="006530F1" w:rsidP="00EB004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F1" w:rsidRPr="005E2731" w:rsidRDefault="0015409D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hAnsi="Times New Roman"/>
                <w:sz w:val="18"/>
                <w:szCs w:val="18"/>
                <w:lang w:eastAsia="ru-RU"/>
              </w:rPr>
              <w:t>211388,39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F1" w:rsidRPr="005E2731" w:rsidRDefault="006530F1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hAnsi="Times New Roman"/>
                <w:sz w:val="18"/>
                <w:szCs w:val="18"/>
                <w:lang w:eastAsia="ru-RU"/>
              </w:rPr>
              <w:t>8388,39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F1" w:rsidRPr="005E2731" w:rsidRDefault="006530F1" w:rsidP="007F1B2B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F1" w:rsidRPr="005E2731" w:rsidRDefault="006530F1" w:rsidP="007F1B2B">
            <w:pPr>
              <w:pStyle w:val="a4"/>
              <w:jc w:val="center"/>
              <w:rPr>
                <w:lang w:eastAsia="ru-RU"/>
              </w:rPr>
            </w:pPr>
          </w:p>
        </w:tc>
      </w:tr>
      <w:tr w:rsidR="00436C7C" w:rsidRPr="00EC65B7" w:rsidTr="009C2F7A">
        <w:trPr>
          <w:gridBefore w:val="1"/>
          <w:wBefore w:w="158" w:type="dxa"/>
          <w:trHeight w:val="1114"/>
          <w:jc w:val="center"/>
        </w:trPr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B6A" w:rsidRPr="00EC65B7" w:rsidRDefault="00525B6A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6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B6A" w:rsidRPr="00EC65B7" w:rsidRDefault="00525B6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Субвенция  на реализацию государственных полномочий по выплате  вознаграждения за выполнение функций классного руководства педагогическим работникам   в МОУ  муниципальном  образовании  «Смоленский район» Смоленской области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B6A" w:rsidRPr="00EC65B7" w:rsidRDefault="00525B6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525B6A" w:rsidRPr="00EC65B7" w:rsidRDefault="00525B6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6A" w:rsidRPr="00EC65B7" w:rsidRDefault="00525B6A" w:rsidP="00525B6A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  <w:p w:rsidR="00525B6A" w:rsidRPr="00EC65B7" w:rsidRDefault="00525B6A" w:rsidP="00525B6A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25B6A" w:rsidRPr="00EC65B7" w:rsidRDefault="00525B6A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6A" w:rsidRPr="005E2731" w:rsidRDefault="00226C40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51429100,00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6A" w:rsidRPr="005E2731" w:rsidRDefault="00226C40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7213100,00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6A" w:rsidRPr="005E2731" w:rsidRDefault="00226C40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21404900,00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E2731" w:rsidRDefault="00226C40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22811100,00</w:t>
            </w:r>
          </w:p>
        </w:tc>
      </w:tr>
      <w:tr w:rsidR="00436C7C" w:rsidRPr="00EC65B7" w:rsidTr="009C2F7A">
        <w:trPr>
          <w:gridBefore w:val="1"/>
          <w:wBefore w:w="158" w:type="dxa"/>
          <w:trHeight w:val="1114"/>
          <w:jc w:val="center"/>
        </w:trPr>
        <w:tc>
          <w:tcPr>
            <w:tcW w:w="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EC65B7" w:rsidRDefault="00525B6A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EC65B7" w:rsidRDefault="00525B6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EC65B7" w:rsidRDefault="00525B6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6A" w:rsidRPr="00EC65B7" w:rsidRDefault="00525B6A" w:rsidP="00C47C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6A" w:rsidRPr="005E2731" w:rsidRDefault="00226C40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10351753,00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6A" w:rsidRPr="005E2731" w:rsidRDefault="00525B6A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3110053,00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6A" w:rsidRPr="005E2731" w:rsidRDefault="00226C40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3565700,00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E2731" w:rsidRDefault="00226C40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3676000,00</w:t>
            </w:r>
          </w:p>
        </w:tc>
      </w:tr>
      <w:tr w:rsidR="00436C7C" w:rsidRPr="00EC65B7" w:rsidTr="009C2F7A">
        <w:trPr>
          <w:gridBefore w:val="1"/>
          <w:wBefore w:w="158" w:type="dxa"/>
          <w:trHeight w:val="1114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</w:t>
            </w:r>
            <w:r w:rsidR="00BC63E6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Субсидии  на оплату  коммунальных услуг  в общеобразовательных  учреждениях  в муниципальном  образовании «Смоленский район» Смоленской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226C40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116271104,08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226C40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37916020,98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226C40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37680178,10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4F" w:rsidRPr="005E2731" w:rsidRDefault="00226C40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40674905,00</w:t>
            </w:r>
          </w:p>
        </w:tc>
      </w:tr>
      <w:tr w:rsidR="00436C7C" w:rsidRPr="00EC65B7" w:rsidTr="009C2F7A">
        <w:trPr>
          <w:gridBefore w:val="1"/>
          <w:wBefore w:w="158" w:type="dxa"/>
          <w:trHeight w:val="1114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AD753B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Субвенции на обеспечение государственных гарантий реализации  прав  на получение общедоступного  и бесплатного  начального общего, основного общего, среднего общего образования в муниципальном образовании «Смоленского района» Смоленской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EA506C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814578500,00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EA506C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271816000,00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EA506C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269909400,00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8B" w:rsidRPr="005E2731" w:rsidRDefault="00EA506C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272853100,00</w:t>
            </w:r>
          </w:p>
        </w:tc>
      </w:tr>
      <w:tr w:rsidR="00436C7C" w:rsidRPr="00EC65B7" w:rsidTr="009C2F7A">
        <w:trPr>
          <w:gridBefore w:val="1"/>
          <w:wBefore w:w="158" w:type="dxa"/>
          <w:trHeight w:val="1114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E8" w:rsidRPr="00EC65B7" w:rsidRDefault="00F15BE8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2.7.1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E8" w:rsidRPr="00EC65B7" w:rsidRDefault="00F15BE8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Субвенции на обеспечение государственных гарантий реализации  прав  на получение общедоступного  и бесплатного  начального общего, основного общего, среднего общего образования в муниципальном образовании «Смоленского района» Смоленской области</w:t>
            </w:r>
            <w:r w:rsidR="00021B26">
              <w:rPr>
                <w:rFonts w:ascii="Times New Roman" w:hAnsi="Times New Roman" w:cs="Times New Roman"/>
                <w:sz w:val="18"/>
                <w:szCs w:val="18"/>
              </w:rPr>
              <w:t xml:space="preserve"> («Точки роста»)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D" w:rsidRPr="00EC65B7" w:rsidRDefault="00297F5D" w:rsidP="00297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F15BE8" w:rsidRPr="00EC65B7" w:rsidRDefault="00297F5D" w:rsidP="00297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E8" w:rsidRPr="00EC65B7" w:rsidRDefault="00297F5D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E8" w:rsidRPr="005E2731" w:rsidRDefault="00EA506C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13082900,00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E8" w:rsidRPr="005E2731" w:rsidRDefault="00EA506C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1085500,00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E8" w:rsidRPr="005E2731" w:rsidRDefault="00EA506C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4404100,00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E8" w:rsidRPr="005E2731" w:rsidRDefault="00EA506C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7593300,00</w:t>
            </w:r>
          </w:p>
        </w:tc>
      </w:tr>
      <w:tr w:rsidR="00436C7C" w:rsidRPr="00EC65B7" w:rsidTr="009C2F7A">
        <w:trPr>
          <w:gridBefore w:val="1"/>
          <w:wBefore w:w="158" w:type="dxa"/>
          <w:trHeight w:val="1004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AD753B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A07390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на укрепление материально-технической базы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AB6F47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EA506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4466144,40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2A538D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EA506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466144,40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EA506C" w:rsidP="00462BA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4000000,00</w:t>
            </w:r>
          </w:p>
        </w:tc>
      </w:tr>
      <w:tr w:rsidR="00436C7C" w:rsidRPr="00EC65B7" w:rsidTr="009C2F7A">
        <w:trPr>
          <w:gridBefore w:val="1"/>
          <w:wBefore w:w="158" w:type="dxa"/>
          <w:trHeight w:val="1004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AD753B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ГИА в форме ОГЭ и ЕГЭ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AB6F47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FF0576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437400</w:t>
            </w:r>
            <w:r w:rsidR="00D510A4"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D510A4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D510A4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D510A4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BA4" w:rsidRPr="005E2731" w:rsidRDefault="00462BA4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0576" w:rsidRPr="005E2731" w:rsidRDefault="00FF057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hAnsi="Times New Roman"/>
                <w:sz w:val="18"/>
                <w:szCs w:val="18"/>
                <w:lang w:eastAsia="ru-RU"/>
              </w:rPr>
              <w:t>145800,00</w:t>
            </w:r>
          </w:p>
        </w:tc>
      </w:tr>
      <w:tr w:rsidR="00436C7C" w:rsidRPr="00EC65B7" w:rsidTr="009C2F7A">
        <w:trPr>
          <w:gridBefore w:val="1"/>
          <w:wBefore w:w="158" w:type="dxa"/>
          <w:trHeight w:val="1105"/>
          <w:jc w:val="center"/>
        </w:trPr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AD753B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Проведение ежегодных образовательных Рождественских чтений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FF0576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D510A4"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D510A4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D510A4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5E2731" w:rsidRDefault="00D510A4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BA4" w:rsidRPr="005E2731" w:rsidRDefault="00462BA4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0576" w:rsidRPr="005E2731" w:rsidRDefault="00FF057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hAnsi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436C7C" w:rsidRPr="00EC65B7" w:rsidTr="009C2F7A">
        <w:trPr>
          <w:gridBefore w:val="1"/>
          <w:wBefore w:w="158" w:type="dxa"/>
          <w:trHeight w:val="978"/>
          <w:jc w:val="center"/>
        </w:trPr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1F220F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Ведение Федерального реестра сведений об образовании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F02531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16483,00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1F220F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F02531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8523,00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5E2731" w:rsidRDefault="00D510A4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F1B2B" w:rsidRPr="005E2731" w:rsidRDefault="007F1B2B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0576" w:rsidRPr="005E2731" w:rsidRDefault="00FF057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6C7C" w:rsidRPr="00EC65B7" w:rsidTr="009C2F7A">
        <w:trPr>
          <w:gridBefore w:val="1"/>
          <w:wBefore w:w="158" w:type="dxa"/>
          <w:trHeight w:val="836"/>
          <w:jc w:val="center"/>
        </w:trPr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1F220F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Питание инвалидов в школах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D510A4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D510A4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D510A4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5E2731" w:rsidRDefault="00D510A4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F1B2B" w:rsidRPr="005E2731" w:rsidRDefault="007F1B2B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0576" w:rsidRPr="005E2731" w:rsidRDefault="00FF057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6C7C" w:rsidRPr="00EC65B7" w:rsidTr="009C2F7A">
        <w:trPr>
          <w:gridBefore w:val="1"/>
          <w:wBefore w:w="158" w:type="dxa"/>
          <w:trHeight w:val="836"/>
          <w:jc w:val="center"/>
        </w:trPr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27F8" w:rsidRPr="00EC65B7" w:rsidRDefault="00D527F8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2.12.1</w:t>
            </w:r>
          </w:p>
        </w:tc>
        <w:tc>
          <w:tcPr>
            <w:tcW w:w="6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27F8" w:rsidRPr="00EC65B7" w:rsidRDefault="00D527F8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Компенсация питания детям-инвалидам, со статусом ОВЗ, получающих образование на дому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27F8" w:rsidRPr="00EC65B7" w:rsidRDefault="00D527F8" w:rsidP="00254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7F8" w:rsidRPr="00EC65B7" w:rsidRDefault="00D527F8" w:rsidP="00254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7F8" w:rsidRPr="005E2731" w:rsidRDefault="00F02531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806519,70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7F8" w:rsidRPr="005E2731" w:rsidRDefault="002A538D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7F8" w:rsidRPr="005E2731" w:rsidRDefault="00756CBF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413414,75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7F8" w:rsidRPr="005E2731" w:rsidRDefault="00D527F8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56CBF" w:rsidRPr="005E2731" w:rsidRDefault="00756CBF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56CBF" w:rsidRPr="005E2731" w:rsidRDefault="00F02531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393104,95</w:t>
            </w:r>
          </w:p>
        </w:tc>
      </w:tr>
      <w:tr w:rsidR="00436C7C" w:rsidRPr="00EC65B7" w:rsidTr="009C2F7A">
        <w:trPr>
          <w:gridBefore w:val="1"/>
          <w:wBefore w:w="158" w:type="dxa"/>
          <w:trHeight w:val="1678"/>
          <w:jc w:val="center"/>
        </w:trPr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</w:t>
            </w:r>
            <w:r w:rsidR="001F220F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Расходы на питание за счет местного бюджета на полностью освобожденных детей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F02531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2735627,92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F02531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642229,19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F02531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791398,73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160" w:rsidRPr="005E2731" w:rsidRDefault="00F02531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1302000,00</w:t>
            </w:r>
          </w:p>
        </w:tc>
      </w:tr>
      <w:tr w:rsidR="00436C7C" w:rsidRPr="00EC65B7" w:rsidTr="009C2F7A">
        <w:trPr>
          <w:gridBefore w:val="1"/>
          <w:wBefore w:w="158" w:type="dxa"/>
          <w:trHeight w:val="1678"/>
          <w:jc w:val="center"/>
        </w:trPr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  <w:r w:rsidR="0027313C"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Сопровождение АИС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B26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D510A4" w:rsidRPr="00EC65B7" w:rsidRDefault="00D510A4" w:rsidP="00B26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F02531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803585,00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BA0F3D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282800,00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0B798B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243 585,00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5E2731" w:rsidRDefault="00D510A4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BA4" w:rsidRPr="005E2731" w:rsidRDefault="00462BA4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BA4" w:rsidRPr="005E2731" w:rsidRDefault="00462BA4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F1B2B" w:rsidRPr="005E2731" w:rsidRDefault="007F1B2B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B5A13" w:rsidRPr="005E2731" w:rsidRDefault="006B5A13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hAnsi="Times New Roman"/>
                <w:sz w:val="18"/>
                <w:szCs w:val="18"/>
                <w:lang w:eastAsia="ru-RU"/>
              </w:rPr>
              <w:t>277200,00</w:t>
            </w:r>
          </w:p>
        </w:tc>
      </w:tr>
      <w:tr w:rsidR="00717297" w:rsidRPr="00EC65B7" w:rsidTr="009C2F7A">
        <w:trPr>
          <w:gridBefore w:val="1"/>
          <w:wBefore w:w="158" w:type="dxa"/>
          <w:trHeight w:val="1678"/>
          <w:jc w:val="center"/>
        </w:trPr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7297" w:rsidRPr="000B798B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7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2.15</w:t>
            </w:r>
          </w:p>
        </w:tc>
        <w:tc>
          <w:tcPr>
            <w:tcW w:w="6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7297" w:rsidRPr="00DA75C0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5C0">
              <w:rPr>
                <w:rFonts w:ascii="Times New Roman" w:hAnsi="Times New Roman"/>
                <w:sz w:val="18"/>
                <w:szCs w:val="18"/>
              </w:rPr>
              <w:t xml:space="preserve">Назначение ежемесячной денежной выплаты </w:t>
            </w:r>
            <w:proofErr w:type="gramStart"/>
            <w:r w:rsidRPr="00DA75C0">
              <w:rPr>
                <w:rFonts w:ascii="Times New Roman" w:hAnsi="Times New Roman"/>
                <w:sz w:val="18"/>
                <w:szCs w:val="18"/>
              </w:rPr>
              <w:t>обучающимся</w:t>
            </w:r>
            <w:proofErr w:type="gramEnd"/>
            <w:r w:rsidRPr="00DA75C0">
              <w:rPr>
                <w:rFonts w:ascii="Times New Roman" w:hAnsi="Times New Roman"/>
                <w:sz w:val="18"/>
                <w:szCs w:val="18"/>
              </w:rPr>
              <w:t xml:space="preserve">  на педагогических специальностях в образовательных организациях высшего образования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7297" w:rsidRPr="00DA75C0" w:rsidRDefault="00717297" w:rsidP="00DA75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5C0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717297" w:rsidRPr="00DA75C0" w:rsidRDefault="00717297" w:rsidP="00DA75C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5C0">
              <w:rPr>
                <w:rFonts w:ascii="Times New Roman" w:hAnsi="Times New Roman"/>
                <w:sz w:val="18"/>
                <w:szCs w:val="18"/>
              </w:rPr>
              <w:t>МКУ «ЦБУКО Смоленского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97" w:rsidRPr="00DA75C0" w:rsidRDefault="00717297" w:rsidP="00DA75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0B798B" w:rsidRDefault="002A538D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0B798B" w:rsidRDefault="002A538D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0B798B" w:rsidRDefault="002A538D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97" w:rsidRPr="005E2731" w:rsidRDefault="002A538D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17297" w:rsidRPr="00EC65B7" w:rsidTr="009C2F7A">
        <w:trPr>
          <w:gridBefore w:val="1"/>
          <w:wBefore w:w="158" w:type="dxa"/>
          <w:trHeight w:val="650"/>
          <w:jc w:val="center"/>
        </w:trPr>
        <w:tc>
          <w:tcPr>
            <w:tcW w:w="73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97" w:rsidRPr="00EC65B7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основному мероприятию 1 подпрограммы 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331414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C65B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FB3016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1142907382,36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FB3016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371835319,19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FB3016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407343553,22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97" w:rsidRPr="005E2731" w:rsidRDefault="00FB3016" w:rsidP="00F45F5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363728509,95</w:t>
            </w:r>
          </w:p>
        </w:tc>
      </w:tr>
      <w:tr w:rsidR="00717297" w:rsidRPr="00EC65B7" w:rsidTr="009C2F7A">
        <w:trPr>
          <w:gridBefore w:val="1"/>
          <w:wBefore w:w="158" w:type="dxa"/>
          <w:trHeight w:val="650"/>
          <w:jc w:val="center"/>
        </w:trPr>
        <w:tc>
          <w:tcPr>
            <w:tcW w:w="737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97" w:rsidRPr="00EC65B7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33141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65B7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  <w:p w:rsidR="00717297" w:rsidRPr="00EC65B7" w:rsidRDefault="00717297" w:rsidP="00BA0F3D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FB3016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82696601,14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8B46D3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14503700,00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25186C" w:rsidRDefault="008B46D3" w:rsidP="00220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45381801,14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97" w:rsidRPr="0025186C" w:rsidRDefault="008B46D3" w:rsidP="00220EF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22811100,00</w:t>
            </w:r>
          </w:p>
        </w:tc>
      </w:tr>
      <w:tr w:rsidR="00717297" w:rsidRPr="00EC65B7" w:rsidTr="009C2F7A">
        <w:trPr>
          <w:gridBefore w:val="1"/>
          <w:wBefore w:w="158" w:type="dxa"/>
          <w:trHeight w:val="650"/>
          <w:jc w:val="center"/>
        </w:trPr>
        <w:tc>
          <w:tcPr>
            <w:tcW w:w="737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97" w:rsidRPr="00EC65B7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A3338A" w:rsidP="00C47C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849491714,86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A3338A" w:rsidP="00C47C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277147620,00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A3338A" w:rsidP="00C47C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288221694,86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97" w:rsidRPr="005E2731" w:rsidRDefault="00A3338A" w:rsidP="00331414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284122400,00</w:t>
            </w:r>
          </w:p>
        </w:tc>
      </w:tr>
      <w:tr w:rsidR="00717297" w:rsidRPr="00EC65B7" w:rsidTr="009C2F7A">
        <w:trPr>
          <w:gridBefore w:val="1"/>
          <w:wBefore w:w="158" w:type="dxa"/>
          <w:trHeight w:val="320"/>
          <w:jc w:val="center"/>
        </w:trPr>
        <w:tc>
          <w:tcPr>
            <w:tcW w:w="73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EC65B7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A3338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210719066,36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A3338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80183999,19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A3338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73740057,22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5E2731" w:rsidRDefault="00A3338A" w:rsidP="00331414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56795009,95</w:t>
            </w:r>
          </w:p>
        </w:tc>
      </w:tr>
      <w:tr w:rsidR="00717297" w:rsidRPr="00EC65B7" w:rsidTr="009C2F7A">
        <w:trPr>
          <w:gridBefore w:val="1"/>
          <w:wBefore w:w="158" w:type="dxa"/>
          <w:trHeight w:val="320"/>
          <w:jc w:val="center"/>
        </w:trPr>
        <w:tc>
          <w:tcPr>
            <w:tcW w:w="150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5E2731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 2 подпрограммы 2  «Развитие  системы поддержки талантливых детей»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5E2731" w:rsidRDefault="00717297" w:rsidP="00462BA4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17297" w:rsidRPr="00EC65B7" w:rsidTr="009C2F7A">
        <w:trPr>
          <w:gridBefore w:val="1"/>
          <w:wBefore w:w="158" w:type="dxa"/>
          <w:trHeight w:val="320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EC65B7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2.15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участия обучающихся во Всероссийской олимпиаде школьников (муниципальный, региональный, заключительный этапы):</w:t>
            </w:r>
          </w:p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5E2731" w:rsidRDefault="00717297" w:rsidP="0027313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17297" w:rsidRPr="005E2731" w:rsidRDefault="00717297" w:rsidP="0027313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17297" w:rsidRPr="005E2731" w:rsidRDefault="00717297" w:rsidP="0027313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hAnsi="Times New Roman"/>
                <w:sz w:val="18"/>
                <w:szCs w:val="18"/>
                <w:lang w:eastAsia="ru-RU"/>
              </w:rPr>
              <w:t>8200,00</w:t>
            </w:r>
          </w:p>
        </w:tc>
      </w:tr>
      <w:tr w:rsidR="00717297" w:rsidRPr="00EC65B7" w:rsidTr="009C2F7A">
        <w:trPr>
          <w:gridBefore w:val="1"/>
          <w:wBefore w:w="158" w:type="dxa"/>
          <w:trHeight w:val="320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DA75C0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2.16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717297" w:rsidP="00717297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Награждение медалистов Главой МО «Смоленский район»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717297" w:rsidP="00717297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A3338A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A3338A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DA75C0" w:rsidRDefault="00717297" w:rsidP="00A3338A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75C0">
              <w:rPr>
                <w:rFonts w:ascii="Times New Roman" w:hAnsi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717297" w:rsidRPr="00EC65B7" w:rsidTr="009C2F7A">
        <w:trPr>
          <w:gridBefore w:val="1"/>
          <w:wBefore w:w="158" w:type="dxa"/>
          <w:trHeight w:val="320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DA75C0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2.17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Районное мероприятие «Золотой Олимп»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717297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DA75C0" w:rsidRDefault="00717297" w:rsidP="0027313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17297" w:rsidRPr="00DA75C0" w:rsidRDefault="00717297" w:rsidP="0027313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75C0">
              <w:rPr>
                <w:rFonts w:ascii="Times New Roman" w:hAnsi="Times New Roman"/>
                <w:sz w:val="18"/>
                <w:szCs w:val="18"/>
                <w:lang w:eastAsia="ru-RU"/>
              </w:rPr>
              <w:t>8000,00</w:t>
            </w:r>
          </w:p>
        </w:tc>
      </w:tr>
      <w:tr w:rsidR="00717297" w:rsidRPr="00EC65B7" w:rsidTr="009C2F7A">
        <w:trPr>
          <w:gridBefore w:val="1"/>
          <w:wBefore w:w="158" w:type="dxa"/>
          <w:trHeight w:val="320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DA75C0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2.18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Гранты, стипендии, премии для поддержки талантливых детей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717297" w:rsidP="00717297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3829F5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3829F5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3829F5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DA75C0" w:rsidRDefault="003829F5" w:rsidP="0071729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717297" w:rsidRPr="00EC65B7" w:rsidTr="009C2F7A">
        <w:trPr>
          <w:gridBefore w:val="1"/>
          <w:wBefore w:w="158" w:type="dxa"/>
          <w:trHeight w:val="320"/>
          <w:jc w:val="center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3314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Итого по основному мероприятию 2 подпрограммы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228600,00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76200,00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76200,00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5E2731" w:rsidRDefault="00717297" w:rsidP="0027313C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717297" w:rsidRPr="005E2731" w:rsidRDefault="00717297" w:rsidP="0027313C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76200,00</w:t>
            </w:r>
          </w:p>
        </w:tc>
      </w:tr>
      <w:tr w:rsidR="00717297" w:rsidRPr="00EC65B7" w:rsidTr="009C2F7A">
        <w:trPr>
          <w:gridBefore w:val="1"/>
          <w:wBefore w:w="158" w:type="dxa"/>
          <w:trHeight w:val="320"/>
          <w:jc w:val="center"/>
        </w:trPr>
        <w:tc>
          <w:tcPr>
            <w:tcW w:w="161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5E2731" w:rsidRDefault="00717297" w:rsidP="0027313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Основное мероприятие 3 подпрограммы 2  «Сохранение и укрепление здоровья школьников»</w:t>
            </w:r>
          </w:p>
        </w:tc>
      </w:tr>
      <w:tr w:rsidR="00717297" w:rsidRPr="00EC65B7" w:rsidTr="009C2F7A">
        <w:trPr>
          <w:gridBefore w:val="1"/>
          <w:wBefore w:w="158" w:type="dxa"/>
          <w:trHeight w:val="1416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2.19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мероприятий, направленных на раннюю профориентацию, здоровый образ жизни подростков, посредством различных внеурочных форм работы.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717297" w:rsidRPr="00EC65B7" w:rsidTr="009C2F7A">
        <w:trPr>
          <w:gridBefore w:val="1"/>
          <w:wBefore w:w="158" w:type="dxa"/>
          <w:trHeight w:val="954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-зарница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5E2731" w:rsidRDefault="00717297" w:rsidP="00462B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17297" w:rsidRPr="005E2731" w:rsidRDefault="00717297" w:rsidP="00462B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17297" w:rsidRPr="005E2731" w:rsidRDefault="00717297" w:rsidP="00462B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hAnsi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717297" w:rsidRPr="00EC65B7" w:rsidTr="009C2F7A">
        <w:trPr>
          <w:gridBefore w:val="1"/>
          <w:wBefore w:w="158" w:type="dxa"/>
          <w:trHeight w:val="489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2.21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-районная спартакиада (10 соревнований)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5E2731" w:rsidRDefault="00717297" w:rsidP="00462B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17297" w:rsidRPr="005E2731" w:rsidRDefault="00717297" w:rsidP="00462B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hAnsi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717297" w:rsidRPr="00EC65B7" w:rsidTr="009C2F7A">
        <w:trPr>
          <w:gridBefore w:val="1"/>
          <w:wBefore w:w="158" w:type="dxa"/>
          <w:trHeight w:val="489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2.22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-президентские игры и Президентские состязания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5E2731" w:rsidRDefault="00717297" w:rsidP="00462B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17297" w:rsidRPr="005E2731" w:rsidRDefault="00717297" w:rsidP="00462B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hAnsi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717297" w:rsidRPr="00EC65B7" w:rsidTr="009C2F7A">
        <w:trPr>
          <w:gridBefore w:val="1"/>
          <w:wBefore w:w="158" w:type="dxa"/>
          <w:trHeight w:val="489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2.23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-школа безопасности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5E2731" w:rsidRDefault="00717297" w:rsidP="00462B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17297" w:rsidRPr="005E2731" w:rsidRDefault="00717297" w:rsidP="00462B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hAnsi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717297" w:rsidRPr="00EC65B7" w:rsidTr="009C2F7A">
        <w:trPr>
          <w:gridBefore w:val="1"/>
          <w:wBefore w:w="158" w:type="dxa"/>
          <w:trHeight w:val="489"/>
          <w:jc w:val="center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по основному мероприятию 3 подпрограммы 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5E2731" w:rsidRDefault="00717297" w:rsidP="00880BD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717297" w:rsidRPr="005E2731" w:rsidRDefault="00717297" w:rsidP="00880BD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16000,00</w:t>
            </w:r>
          </w:p>
        </w:tc>
      </w:tr>
      <w:tr w:rsidR="00717297" w:rsidRPr="00EC65B7" w:rsidTr="009C2F7A">
        <w:trPr>
          <w:gridBefore w:val="1"/>
          <w:wBefore w:w="158" w:type="dxa"/>
          <w:trHeight w:val="489"/>
          <w:jc w:val="center"/>
        </w:trPr>
        <w:tc>
          <w:tcPr>
            <w:tcW w:w="161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DA7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Основное мероприятие 4 подпрограммы 2. «Развитие физкультуры и спорта»</w:t>
            </w:r>
          </w:p>
          <w:p w:rsidR="00717297" w:rsidRPr="00EC65B7" w:rsidRDefault="00717297" w:rsidP="00880BD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17297" w:rsidRPr="00EC65B7" w:rsidTr="009C2F7A">
        <w:trPr>
          <w:gridBefore w:val="1"/>
          <w:wBefore w:w="158" w:type="dxa"/>
          <w:trHeight w:val="489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2.24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спортивных  залов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EC65B7" w:rsidRDefault="00717297" w:rsidP="00880BD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17297" w:rsidRPr="00EC65B7" w:rsidTr="009C2F7A">
        <w:trPr>
          <w:gridBefore w:val="1"/>
          <w:wBefore w:w="158" w:type="dxa"/>
          <w:trHeight w:val="489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2.25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7F3A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создание в общеобразовательных организациях, расположенных в сельской местности, условий для занятия физической культурой и спортом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EC65B7" w:rsidRDefault="00717297" w:rsidP="00880BD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17297" w:rsidRPr="00EC65B7" w:rsidTr="009C2F7A">
        <w:trPr>
          <w:gridBefore w:val="1"/>
          <w:wBefore w:w="158" w:type="dxa"/>
          <w:trHeight w:val="489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2.26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школьных спортивных клубов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EC65B7" w:rsidRDefault="00717297" w:rsidP="00880BD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17297" w:rsidRPr="00EC65B7" w:rsidTr="009C2F7A">
        <w:trPr>
          <w:gridBefore w:val="1"/>
          <w:wBefore w:w="158" w:type="dxa"/>
          <w:trHeight w:val="727"/>
          <w:jc w:val="center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по основному мероприятию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65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подпрограммы 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  <w:p w:rsidR="00717297" w:rsidRPr="00EC65B7" w:rsidRDefault="00717297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4750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509F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ind w:hanging="5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EC65B7" w:rsidRDefault="00717297" w:rsidP="00462BA4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717297" w:rsidRPr="00EC65B7" w:rsidTr="00F02531">
        <w:tblPrEx>
          <w:jc w:val="left"/>
        </w:tblPrEx>
        <w:trPr>
          <w:gridAfter w:val="1"/>
          <w:wAfter w:w="144" w:type="dxa"/>
          <w:trHeight w:val="326"/>
        </w:trPr>
        <w:tc>
          <w:tcPr>
            <w:tcW w:w="16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7F1B2B">
            <w:pPr>
              <w:pStyle w:val="a4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Theme="minorHAnsi" w:hAnsi="Times New Roman"/>
                <w:b/>
                <w:sz w:val="18"/>
                <w:szCs w:val="18"/>
              </w:rPr>
              <w:t>Основное мероприятие 5 подпрограммы 2 «Разработка проектной сметной документации на строительство (реконструкцию) объектов социальной (дошкольные и общеобразовательные организации) и инженерной инфраструктур для обеспечения развития жилищного строительства»</w:t>
            </w:r>
          </w:p>
        </w:tc>
      </w:tr>
      <w:tr w:rsidR="00717297" w:rsidRPr="00EC65B7" w:rsidTr="00F02531">
        <w:tblPrEx>
          <w:jc w:val="left"/>
        </w:tblPrEx>
        <w:trPr>
          <w:gridAfter w:val="1"/>
          <w:wAfter w:w="144" w:type="dxa"/>
          <w:trHeight w:val="564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0C42EC" w:rsidRDefault="00717297" w:rsidP="002731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2EC">
              <w:rPr>
                <w:rFonts w:ascii="Times New Roman" w:hAnsi="Times New Roman" w:cs="Times New Roman"/>
                <w:sz w:val="18"/>
                <w:szCs w:val="18"/>
              </w:rPr>
              <w:t>2.27</w:t>
            </w:r>
          </w:p>
          <w:p w:rsidR="00717297" w:rsidRPr="000C42EC" w:rsidRDefault="00717297" w:rsidP="002731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C65B7">
              <w:rPr>
                <w:rFonts w:ascii="Times New Roman" w:eastAsiaTheme="minorHAnsi" w:hAnsi="Times New Roman"/>
                <w:sz w:val="18"/>
                <w:szCs w:val="18"/>
              </w:rPr>
              <w:t xml:space="preserve">Разработка проектной документации на строительство пристройки к муниципальному общеобразовательному учреждению Богородицкой   средней школы Смоленского района Смоленской области, </w:t>
            </w:r>
            <w:r w:rsidRPr="00EC65B7">
              <w:rPr>
                <w:rFonts w:ascii="Times New Roman" w:hAnsi="Times New Roman"/>
                <w:sz w:val="18"/>
                <w:szCs w:val="18"/>
              </w:rPr>
              <w:t xml:space="preserve">на строительство детского сада в дер. </w:t>
            </w:r>
            <w:proofErr w:type="spellStart"/>
            <w:r w:rsidRPr="00EC65B7">
              <w:rPr>
                <w:rFonts w:ascii="Times New Roman" w:hAnsi="Times New Roman"/>
                <w:sz w:val="18"/>
                <w:szCs w:val="18"/>
              </w:rPr>
              <w:t>Алтуховка</w:t>
            </w:r>
            <w:proofErr w:type="spellEnd"/>
            <w:r w:rsidRPr="00EC65B7">
              <w:rPr>
                <w:rFonts w:ascii="Times New Roman" w:hAnsi="Times New Roman"/>
                <w:sz w:val="18"/>
                <w:szCs w:val="18"/>
              </w:rPr>
              <w:t xml:space="preserve"> Смоленского района Смоленской области</w:t>
            </w:r>
          </w:p>
          <w:p w:rsidR="00717297" w:rsidRPr="00EC65B7" w:rsidRDefault="00717297" w:rsidP="00F45F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образованию, </w:t>
            </w:r>
          </w:p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7297" w:rsidRPr="00EC65B7" w:rsidTr="00F02531">
        <w:tblPrEx>
          <w:jc w:val="left"/>
        </w:tblPrEx>
        <w:trPr>
          <w:gridAfter w:val="1"/>
          <w:wAfter w:w="144" w:type="dxa"/>
          <w:trHeight w:val="557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0C42EC" w:rsidRDefault="00717297" w:rsidP="002731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F45F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7297" w:rsidRPr="00EC65B7" w:rsidTr="00F02531">
        <w:tblPrEx>
          <w:jc w:val="left"/>
        </w:tblPrEx>
        <w:trPr>
          <w:gridAfter w:val="1"/>
          <w:wAfter w:w="144" w:type="dxa"/>
          <w:trHeight w:val="581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0C42EC" w:rsidRDefault="00717297" w:rsidP="002731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2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2.28</w:t>
            </w:r>
          </w:p>
          <w:p w:rsidR="00717297" w:rsidRPr="000C42EC" w:rsidRDefault="00717297" w:rsidP="002731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F45F58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C65B7">
              <w:rPr>
                <w:rFonts w:ascii="Times New Roman" w:eastAsiaTheme="minorHAnsi" w:hAnsi="Times New Roman"/>
                <w:sz w:val="18"/>
                <w:szCs w:val="18"/>
              </w:rPr>
              <w:t xml:space="preserve">Разработка проектной документации на строительство школы в дер. </w:t>
            </w:r>
            <w:proofErr w:type="spellStart"/>
            <w:r w:rsidRPr="00EC65B7">
              <w:rPr>
                <w:rFonts w:ascii="Times New Roman" w:eastAsiaTheme="minorHAnsi" w:hAnsi="Times New Roman"/>
                <w:sz w:val="18"/>
                <w:szCs w:val="18"/>
              </w:rPr>
              <w:t>Алтуховка</w:t>
            </w:r>
            <w:proofErr w:type="spellEnd"/>
            <w:r w:rsidRPr="00EC65B7">
              <w:rPr>
                <w:rFonts w:ascii="Times New Roman" w:eastAsiaTheme="minorHAnsi" w:hAnsi="Times New Roman"/>
                <w:sz w:val="18"/>
                <w:szCs w:val="18"/>
              </w:rPr>
              <w:t xml:space="preserve"> Смоленского района Смоленской области, на строительство школы в дер. </w:t>
            </w:r>
            <w:proofErr w:type="spellStart"/>
            <w:r w:rsidRPr="00EC65B7">
              <w:rPr>
                <w:rFonts w:ascii="Times New Roman" w:eastAsiaTheme="minorHAnsi" w:hAnsi="Times New Roman"/>
                <w:sz w:val="18"/>
                <w:szCs w:val="18"/>
              </w:rPr>
              <w:t>Новосельцы</w:t>
            </w:r>
            <w:proofErr w:type="spellEnd"/>
            <w:r w:rsidRPr="00EC65B7">
              <w:rPr>
                <w:rFonts w:ascii="Times New Roman" w:eastAsiaTheme="minorHAnsi" w:hAnsi="Times New Roman"/>
                <w:sz w:val="18"/>
                <w:szCs w:val="18"/>
              </w:rPr>
              <w:t xml:space="preserve"> Смоленского района Смоленской области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 МКУ «ЦБУКО Смоленского района»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7297" w:rsidRPr="00EC65B7" w:rsidTr="00F02531">
        <w:tblPrEx>
          <w:jc w:val="left"/>
        </w:tblPrEx>
        <w:trPr>
          <w:gridAfter w:val="1"/>
          <w:wAfter w:w="144" w:type="dxa"/>
          <w:trHeight w:val="326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2731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7297" w:rsidRPr="00EC65B7" w:rsidTr="00F02531">
        <w:tblPrEx>
          <w:jc w:val="left"/>
        </w:tblPrEx>
        <w:trPr>
          <w:gridAfter w:val="1"/>
          <w:wAfter w:w="144" w:type="dxa"/>
          <w:trHeight w:val="344"/>
        </w:trPr>
        <w:tc>
          <w:tcPr>
            <w:tcW w:w="73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Theme="minorHAnsi" w:hAnsi="Times New Roman"/>
                <w:b/>
                <w:sz w:val="18"/>
                <w:szCs w:val="18"/>
              </w:rPr>
              <w:t>Итого по основному мероприятию 5 подпрограммы 2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Комитет по образованию, МКУ «ЦБУКО Смоленского района»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Всего, в т. ч.: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220E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220E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220E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220E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717297" w:rsidRPr="00EC65B7" w:rsidTr="00F02531">
        <w:tblPrEx>
          <w:jc w:val="left"/>
        </w:tblPrEx>
        <w:trPr>
          <w:gridAfter w:val="1"/>
          <w:wAfter w:w="144" w:type="dxa"/>
          <w:trHeight w:val="419"/>
        </w:trPr>
        <w:tc>
          <w:tcPr>
            <w:tcW w:w="73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717297" w:rsidRPr="00EC65B7" w:rsidTr="00F02531">
        <w:tblPrEx>
          <w:jc w:val="left"/>
        </w:tblPrEx>
        <w:trPr>
          <w:gridAfter w:val="1"/>
          <w:wAfter w:w="144" w:type="dxa"/>
          <w:trHeight w:val="326"/>
        </w:trPr>
        <w:tc>
          <w:tcPr>
            <w:tcW w:w="73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717297" w:rsidRPr="00EC65B7" w:rsidTr="009C2F7A">
        <w:trPr>
          <w:gridBefore w:val="1"/>
          <w:wBefore w:w="158" w:type="dxa"/>
          <w:trHeight w:val="437"/>
          <w:jc w:val="center"/>
        </w:trPr>
        <w:tc>
          <w:tcPr>
            <w:tcW w:w="73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97" w:rsidRPr="00EC65B7" w:rsidRDefault="00717297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7297" w:rsidRPr="00EC65B7" w:rsidRDefault="00717297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7297" w:rsidRPr="00EC65B7" w:rsidRDefault="00717297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7297" w:rsidRPr="00EC65B7" w:rsidRDefault="00717297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7297" w:rsidRPr="00EC65B7" w:rsidRDefault="00717297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подпрограмме 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Всего, в т. ч.: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BE3634" w:rsidRDefault="009C2F7A" w:rsidP="001158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1143183982,36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BE3634" w:rsidRDefault="009C2F7A" w:rsidP="001158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371927519,19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BE3634" w:rsidRDefault="009C2F7A" w:rsidP="001158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407435753,22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BE3634" w:rsidRDefault="009C2F7A" w:rsidP="0011583D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363820709,95</w:t>
            </w:r>
          </w:p>
        </w:tc>
      </w:tr>
      <w:tr w:rsidR="00717297" w:rsidRPr="00EC65B7" w:rsidTr="009C2F7A">
        <w:trPr>
          <w:gridBefore w:val="1"/>
          <w:wBefore w:w="158" w:type="dxa"/>
          <w:trHeight w:val="437"/>
          <w:jc w:val="center"/>
        </w:trPr>
        <w:tc>
          <w:tcPr>
            <w:tcW w:w="737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97" w:rsidRPr="00EC65B7" w:rsidRDefault="00717297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BE3634" w:rsidRDefault="009C2F7A" w:rsidP="00220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82696601,14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BE3634" w:rsidRDefault="009C2F7A" w:rsidP="00220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14503700,00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BE3634" w:rsidRDefault="009C2F7A" w:rsidP="00220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45381801,14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BE3634" w:rsidRDefault="009C2F7A" w:rsidP="00220EF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22811100,00</w:t>
            </w:r>
          </w:p>
        </w:tc>
      </w:tr>
      <w:tr w:rsidR="00717297" w:rsidRPr="00EC65B7" w:rsidTr="009C2F7A">
        <w:trPr>
          <w:gridBefore w:val="1"/>
          <w:wBefore w:w="158" w:type="dxa"/>
          <w:trHeight w:val="615"/>
          <w:jc w:val="center"/>
        </w:trPr>
        <w:tc>
          <w:tcPr>
            <w:tcW w:w="737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297" w:rsidRPr="00EC65B7" w:rsidRDefault="00717297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BE3634" w:rsidRDefault="009C2F7A" w:rsidP="001158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849491714,86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BE3634" w:rsidRDefault="009C2F7A" w:rsidP="001158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277147620,00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BE3634" w:rsidRDefault="009C2F7A" w:rsidP="001158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288221694,86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BE3634" w:rsidRDefault="009C2F7A" w:rsidP="0011583D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284122400,00</w:t>
            </w:r>
          </w:p>
        </w:tc>
      </w:tr>
      <w:tr w:rsidR="00717297" w:rsidRPr="00EC65B7" w:rsidTr="009C2F7A">
        <w:trPr>
          <w:gridBefore w:val="1"/>
          <w:wBefore w:w="158" w:type="dxa"/>
          <w:trHeight w:val="619"/>
          <w:jc w:val="center"/>
        </w:trPr>
        <w:tc>
          <w:tcPr>
            <w:tcW w:w="737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297" w:rsidRPr="00EC65B7" w:rsidRDefault="00717297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BE3634" w:rsidRDefault="009C2F7A" w:rsidP="001158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210995666,36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BE3634" w:rsidRDefault="00717297" w:rsidP="001158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80276199,19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BE3634" w:rsidRDefault="009C2F7A" w:rsidP="001158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73832257,22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BE3634" w:rsidRDefault="009C2F7A" w:rsidP="0011583D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56887209,95</w:t>
            </w:r>
          </w:p>
        </w:tc>
      </w:tr>
    </w:tbl>
    <w:p w:rsidR="00C127D8" w:rsidRPr="00EC65B7" w:rsidRDefault="00C127D8" w:rsidP="00C127D8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5"/>
        <w:gridCol w:w="6254"/>
        <w:gridCol w:w="1685"/>
        <w:gridCol w:w="2126"/>
        <w:gridCol w:w="1417"/>
        <w:gridCol w:w="1276"/>
        <w:gridCol w:w="1293"/>
        <w:gridCol w:w="1417"/>
      </w:tblGrid>
      <w:tr w:rsidR="00150325" w:rsidRPr="00EC65B7" w:rsidTr="00D67D12">
        <w:trPr>
          <w:trHeight w:val="239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25" w:rsidRPr="00EC65B7" w:rsidRDefault="00150325" w:rsidP="004E1B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3. Подпрограмма 3 «Развитие дополнительного образования на 2020-202</w:t>
            </w:r>
            <w:r w:rsidR="00082D2C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годы»</w:t>
            </w:r>
          </w:p>
        </w:tc>
      </w:tr>
      <w:tr w:rsidR="00150325" w:rsidRPr="00EC65B7" w:rsidTr="00D67D12">
        <w:trPr>
          <w:trHeight w:val="353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25" w:rsidRPr="00EC65B7" w:rsidRDefault="0015032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подпрограммы 3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Повышение качества и доступности дополнительного образования  муниципальных образовательных организациях</w:t>
            </w:r>
          </w:p>
        </w:tc>
      </w:tr>
      <w:tr w:rsidR="00150325" w:rsidRPr="00EC65B7" w:rsidTr="00D67D12">
        <w:trPr>
          <w:trHeight w:val="353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25" w:rsidRPr="00EC65B7" w:rsidRDefault="0015032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1 подпрограммы 3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доступности и качественного оказания услуги по предоставлению дополнительного образования  в муниципальных образовательных организациях </w:t>
            </w:r>
          </w:p>
        </w:tc>
      </w:tr>
      <w:tr w:rsidR="005E2731" w:rsidRPr="005E2731" w:rsidTr="00E60480">
        <w:trPr>
          <w:trHeight w:val="1105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общего  дополнительного образования в муниципальном образовании «Смоленский район» Смоленской области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  <w:r w:rsidR="00E60480"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МКУ «ЦБУКО Смоленского района»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5E2731" w:rsidRDefault="007B00B0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9779037,85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5E2731" w:rsidRDefault="007B00B0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4129070,52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5E2731" w:rsidRDefault="007B00B0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2244781,33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A" w:rsidRDefault="00523C6A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3E77" w:rsidRPr="005E2731" w:rsidRDefault="007B00B0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3405186,00</w:t>
            </w:r>
          </w:p>
        </w:tc>
      </w:tr>
      <w:tr w:rsidR="005E2731" w:rsidRPr="005E2731" w:rsidTr="00E60480">
        <w:trPr>
          <w:trHeight w:val="1105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70142E" w:rsidRDefault="00E60480" w:rsidP="0015555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42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5555E">
              <w:rPr>
                <w:rFonts w:ascii="Times New Roman" w:hAnsi="Times New Roman" w:cs="Times New Roman"/>
                <w:sz w:val="18"/>
                <w:szCs w:val="18"/>
              </w:rPr>
              <w:t>.2.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70142E" w:rsidRDefault="00E60480" w:rsidP="00E60480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142E">
              <w:rPr>
                <w:rFonts w:ascii="Times New Roman" w:hAnsi="Times New Roman"/>
                <w:sz w:val="18"/>
                <w:szCs w:val="18"/>
              </w:rPr>
              <w:t>Реализация регионального проекта  «Успех каждого ребенка» в рамках национального проекта «Образование»</w:t>
            </w:r>
          </w:p>
          <w:p w:rsidR="00E60480" w:rsidRPr="0070142E" w:rsidRDefault="00E60480" w:rsidP="00E60480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EC65B7" w:rsidRDefault="00E60480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МКУ «ЦБУКО Смоленского района»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EC65B7" w:rsidRDefault="00E60480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5E2731" w:rsidRDefault="000B2A1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5E2731" w:rsidRDefault="00364449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5E2731" w:rsidRDefault="000B2A1A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97" w:rsidRPr="005E2731" w:rsidRDefault="001163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0480" w:rsidRPr="005E2731" w:rsidRDefault="000B2A1A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C1618" w:rsidRPr="005E2731" w:rsidTr="00C975CD">
        <w:trPr>
          <w:trHeight w:val="1105"/>
          <w:jc w:val="center"/>
        </w:trPr>
        <w:tc>
          <w:tcPr>
            <w:tcW w:w="6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18" w:rsidRPr="00EC65B7" w:rsidRDefault="00AC1618" w:rsidP="0015555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618" w:rsidRPr="0015555E" w:rsidRDefault="00AC1618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55E">
              <w:rPr>
                <w:rFonts w:ascii="Times New Roman" w:hAnsi="Times New Roman"/>
                <w:sz w:val="18"/>
                <w:szCs w:val="18"/>
              </w:rPr>
              <w:t>Создание новых мест дополнительного образования в образовательных организациях для увеличения охвата детей, занимающихся по общеразвивающим программам разных направленностей в рамках ФП "Успех каждого ребенка" национального проекта "Образование"</w:t>
            </w:r>
          </w:p>
        </w:tc>
        <w:tc>
          <w:tcPr>
            <w:tcW w:w="1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1618" w:rsidRDefault="00AC1618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AC1618" w:rsidRPr="00EC65B7" w:rsidRDefault="00AC1618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AC1618" w:rsidRDefault="00AC1618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E2731" w:rsidRDefault="00AC1618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E2731" w:rsidRDefault="00AC1618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E2731" w:rsidRDefault="00AC1618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18" w:rsidRPr="005E2731" w:rsidRDefault="00AC1618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1618" w:rsidRPr="005E2731" w:rsidRDefault="00AC1618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C1618" w:rsidRPr="005E2731" w:rsidTr="00C975CD">
        <w:trPr>
          <w:trHeight w:val="1105"/>
          <w:jc w:val="center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18" w:rsidRPr="00EC65B7" w:rsidRDefault="00AC1618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18" w:rsidRPr="00EC65B7" w:rsidRDefault="00AC1618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618" w:rsidRPr="00EC65B7" w:rsidRDefault="00AC1618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AC1618" w:rsidRDefault="00AC1618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E2731" w:rsidRDefault="00AC1618" w:rsidP="004E1B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E2731" w:rsidRDefault="00AC1618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E2731" w:rsidRDefault="00AC1618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18" w:rsidRPr="005E2731" w:rsidRDefault="00AC1618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1618" w:rsidRPr="005E2731" w:rsidRDefault="00AC1618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C1618" w:rsidRPr="005E2731" w:rsidTr="00C975CD">
        <w:trPr>
          <w:trHeight w:val="1105"/>
          <w:jc w:val="center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0B798B" w:rsidRDefault="00AC1618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0B798B" w:rsidRDefault="00AC1618" w:rsidP="0071729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0B798B" w:rsidRDefault="00AC1618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AC1618" w:rsidRDefault="00AC1618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0B798B" w:rsidRDefault="00AC1618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0B798B" w:rsidRDefault="00AC1618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0B798B" w:rsidRDefault="00AC1618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18" w:rsidRPr="000B798B" w:rsidRDefault="00AC1618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0B0" w:rsidRPr="005E2731" w:rsidTr="00E154C0">
        <w:trPr>
          <w:trHeight w:val="281"/>
          <w:jc w:val="center"/>
        </w:trPr>
        <w:tc>
          <w:tcPr>
            <w:tcW w:w="68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B0" w:rsidRPr="000B798B" w:rsidRDefault="007B00B0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79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основному мероприятию 1  подпрограммы 3</w:t>
            </w:r>
          </w:p>
        </w:tc>
        <w:tc>
          <w:tcPr>
            <w:tcW w:w="1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B0" w:rsidRPr="000B798B" w:rsidRDefault="007B00B0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B0" w:rsidRPr="000B798B" w:rsidRDefault="007B00B0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Всего,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B0" w:rsidRPr="007B00B0" w:rsidRDefault="007B00B0" w:rsidP="007B00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0B0">
              <w:rPr>
                <w:rFonts w:ascii="Times New Roman" w:hAnsi="Times New Roman" w:cs="Times New Roman"/>
                <w:b/>
                <w:sz w:val="18"/>
                <w:szCs w:val="18"/>
              </w:rPr>
              <w:t>9779037,85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B0" w:rsidRPr="007B00B0" w:rsidRDefault="007B00B0" w:rsidP="007B00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0B0">
              <w:rPr>
                <w:rFonts w:ascii="Times New Roman" w:hAnsi="Times New Roman" w:cs="Times New Roman"/>
                <w:b/>
                <w:sz w:val="18"/>
                <w:szCs w:val="18"/>
              </w:rPr>
              <w:t>4129070,52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B0" w:rsidRPr="007B00B0" w:rsidRDefault="007B00B0" w:rsidP="007B00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0B0">
              <w:rPr>
                <w:rFonts w:ascii="Times New Roman" w:hAnsi="Times New Roman" w:cs="Times New Roman"/>
                <w:b/>
                <w:sz w:val="18"/>
                <w:szCs w:val="18"/>
              </w:rPr>
              <w:t>2244781,33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B0" w:rsidRPr="007B00B0" w:rsidRDefault="007B00B0" w:rsidP="007B00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0B0">
              <w:rPr>
                <w:rFonts w:ascii="Times New Roman" w:hAnsi="Times New Roman" w:cs="Times New Roman"/>
                <w:b/>
                <w:sz w:val="18"/>
                <w:szCs w:val="18"/>
              </w:rPr>
              <w:t>3405186,00</w:t>
            </w:r>
          </w:p>
        </w:tc>
      </w:tr>
      <w:tr w:rsidR="00C20B0F" w:rsidRPr="005E2731" w:rsidTr="00C975CD">
        <w:trPr>
          <w:trHeight w:val="286"/>
          <w:jc w:val="center"/>
        </w:trPr>
        <w:tc>
          <w:tcPr>
            <w:tcW w:w="6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B0F" w:rsidRPr="000B798B" w:rsidRDefault="00C20B0F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B0F" w:rsidRPr="000B798B" w:rsidRDefault="00C20B0F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0F" w:rsidRPr="000B798B" w:rsidRDefault="00C20B0F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0F" w:rsidRPr="000B798B" w:rsidRDefault="00C20B0F" w:rsidP="00220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0F" w:rsidRPr="000B798B" w:rsidRDefault="00C20B0F" w:rsidP="00220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0F" w:rsidRPr="000B798B" w:rsidRDefault="00C20B0F" w:rsidP="00220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F" w:rsidRPr="000B798B" w:rsidRDefault="00C20B0F" w:rsidP="00220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20B0F" w:rsidRPr="005E2731" w:rsidTr="00C975CD">
        <w:trPr>
          <w:trHeight w:val="275"/>
          <w:jc w:val="center"/>
        </w:trPr>
        <w:tc>
          <w:tcPr>
            <w:tcW w:w="6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B0F" w:rsidRPr="000B798B" w:rsidRDefault="00C20B0F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B0F" w:rsidRPr="000B798B" w:rsidRDefault="00C20B0F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0F" w:rsidRPr="000B798B" w:rsidRDefault="00C20B0F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0F" w:rsidRPr="000B798B" w:rsidRDefault="00C20B0F" w:rsidP="00220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0F" w:rsidRPr="000B798B" w:rsidRDefault="00C20B0F" w:rsidP="00220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0F" w:rsidRPr="000B798B" w:rsidRDefault="00C20B0F" w:rsidP="00220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F" w:rsidRPr="000B798B" w:rsidRDefault="00C20B0F" w:rsidP="00220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B00B0" w:rsidRPr="005E2731" w:rsidTr="00E154C0">
        <w:trPr>
          <w:trHeight w:val="691"/>
          <w:jc w:val="center"/>
        </w:trPr>
        <w:tc>
          <w:tcPr>
            <w:tcW w:w="6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B0" w:rsidRPr="000B798B" w:rsidRDefault="007B00B0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B0" w:rsidRPr="000B798B" w:rsidRDefault="007B00B0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B0" w:rsidRPr="000B798B" w:rsidRDefault="007B00B0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79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B0" w:rsidRPr="007B00B0" w:rsidRDefault="007B00B0" w:rsidP="00E154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0B0">
              <w:rPr>
                <w:rFonts w:ascii="Times New Roman" w:hAnsi="Times New Roman" w:cs="Times New Roman"/>
                <w:b/>
                <w:sz w:val="18"/>
                <w:szCs w:val="18"/>
              </w:rPr>
              <w:t>9779037,85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B0" w:rsidRPr="007B00B0" w:rsidRDefault="007B00B0" w:rsidP="00E154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0B0">
              <w:rPr>
                <w:rFonts w:ascii="Times New Roman" w:hAnsi="Times New Roman" w:cs="Times New Roman"/>
                <w:b/>
                <w:sz w:val="18"/>
                <w:szCs w:val="18"/>
              </w:rPr>
              <w:t>4129070,52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B0" w:rsidRPr="007B00B0" w:rsidRDefault="007B00B0" w:rsidP="00E154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0B0">
              <w:rPr>
                <w:rFonts w:ascii="Times New Roman" w:hAnsi="Times New Roman" w:cs="Times New Roman"/>
                <w:b/>
                <w:sz w:val="18"/>
                <w:szCs w:val="18"/>
              </w:rPr>
              <w:t>2244781,33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B0" w:rsidRPr="007B00B0" w:rsidRDefault="007B00B0" w:rsidP="00E154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0B0">
              <w:rPr>
                <w:rFonts w:ascii="Times New Roman" w:hAnsi="Times New Roman" w:cs="Times New Roman"/>
                <w:b/>
                <w:sz w:val="18"/>
                <w:szCs w:val="18"/>
              </w:rPr>
              <w:t>3405186,00</w:t>
            </w:r>
          </w:p>
        </w:tc>
      </w:tr>
      <w:tr w:rsidR="00717297" w:rsidRPr="005E2731" w:rsidTr="008237D1">
        <w:trPr>
          <w:trHeight w:val="489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0B798B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79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2 подпрограммы 3 «</w:t>
            </w:r>
            <w:r w:rsidRPr="000B798B">
              <w:rPr>
                <w:rFonts w:ascii="Times New Roman" w:hAnsi="Times New Roman" w:cs="Times New Roman"/>
                <w:sz w:val="18"/>
                <w:szCs w:val="18"/>
              </w:rPr>
              <w:t>Обеспечение методического сопровождения  дополнительного  образования в муниципальных образовательных организациях»</w:t>
            </w:r>
          </w:p>
        </w:tc>
      </w:tr>
      <w:tr w:rsidR="00717297" w:rsidRPr="005E2731" w:rsidTr="00E60480">
        <w:trPr>
          <w:trHeight w:val="375"/>
          <w:jc w:val="center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</w:p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hAnsi="Times New Roman" w:cs="Times New Roman"/>
                <w:sz w:val="18"/>
                <w:szCs w:val="18"/>
              </w:rPr>
              <w:t>Проведение следующих мероприятий: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Комитет </w:t>
            </w:r>
            <w:proofErr w:type="gramStart"/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</w:p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образованию</w:t>
            </w:r>
          </w:p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proofErr w:type="gramStart"/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</w:t>
            </w:r>
            <w:proofErr w:type="gramEnd"/>
          </w:p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7297" w:rsidRPr="005E2731" w:rsidTr="00E60480">
        <w:trPr>
          <w:trHeight w:val="475"/>
          <w:jc w:val="center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hAnsi="Times New Roman" w:cs="Times New Roman"/>
                <w:sz w:val="18"/>
                <w:szCs w:val="18"/>
              </w:rPr>
              <w:t>- осенняя Спартакиада;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AC1618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17297" w:rsidRPr="005E2731" w:rsidTr="00E60480">
        <w:trPr>
          <w:trHeight w:val="434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hAnsi="Times New Roman" w:cs="Times New Roman"/>
                <w:sz w:val="18"/>
                <w:szCs w:val="18"/>
              </w:rPr>
              <w:t xml:space="preserve">-«Слёт </w:t>
            </w:r>
            <w:proofErr w:type="spellStart"/>
            <w:r w:rsidRPr="00AC1618">
              <w:rPr>
                <w:rFonts w:ascii="Times New Roman" w:hAnsi="Times New Roman" w:cs="Times New Roman"/>
                <w:sz w:val="18"/>
                <w:szCs w:val="18"/>
              </w:rPr>
              <w:t>гагаринцев</w:t>
            </w:r>
            <w:proofErr w:type="spellEnd"/>
            <w:r w:rsidRPr="00AC1618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17297" w:rsidRPr="005E2731" w:rsidTr="00734B72">
        <w:trPr>
          <w:trHeight w:val="479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hAnsi="Times New Roman" w:cs="Times New Roman"/>
                <w:sz w:val="18"/>
                <w:szCs w:val="18"/>
              </w:rPr>
              <w:t>Подведение итогов  по результатам участия обучающихся творческих объединений в областных спортивных соревнованиях;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14000,00</w:t>
            </w:r>
          </w:p>
        </w:tc>
      </w:tr>
      <w:tr w:rsidR="00717297" w:rsidRPr="005E2731" w:rsidTr="00734B72">
        <w:trPr>
          <w:trHeight w:val="429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hAnsi="Times New Roman" w:cs="Times New Roman"/>
                <w:sz w:val="18"/>
                <w:szCs w:val="18"/>
              </w:rPr>
              <w:t>- ежегодная районная эколого – биологическая выставка «Юннат»;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D67D1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717297" w:rsidRPr="0091357D" w:rsidTr="00E60480">
        <w:trPr>
          <w:trHeight w:val="597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hAnsi="Times New Roman" w:cs="Times New Roman"/>
                <w:sz w:val="18"/>
                <w:szCs w:val="18"/>
              </w:rPr>
              <w:t>- конкурс  учебно – опытных участков;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717297" w:rsidRPr="0091357D" w:rsidTr="00734B72">
        <w:trPr>
          <w:trHeight w:val="501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hAnsi="Times New Roman" w:cs="Times New Roman"/>
                <w:sz w:val="18"/>
                <w:szCs w:val="18"/>
              </w:rPr>
              <w:t>- конкурс рисунков, фото сочинений «Война в истории моей семьи», фестиваль патриотической песни «Солдатские звезды»;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17297" w:rsidRPr="0091357D" w:rsidTr="00734B72">
        <w:trPr>
          <w:trHeight w:val="409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hAnsi="Times New Roman" w:cs="Times New Roman"/>
                <w:sz w:val="18"/>
                <w:szCs w:val="18"/>
              </w:rPr>
              <w:t>- всероссийский  конкурс чтецов «Живая классика» муниципальный этап;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717297" w:rsidRPr="0091357D" w:rsidTr="00734B72">
        <w:trPr>
          <w:trHeight w:val="571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hAnsi="Times New Roman" w:cs="Times New Roman"/>
                <w:sz w:val="18"/>
                <w:szCs w:val="18"/>
              </w:rPr>
              <w:t>- итоговый отчет работы творческих объединений за учебный год.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17297" w:rsidRPr="00EC65B7" w:rsidTr="00734B72">
        <w:trPr>
          <w:trHeight w:val="707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hAnsi="Times New Roman" w:cs="Times New Roman"/>
                <w:sz w:val="18"/>
                <w:szCs w:val="18"/>
              </w:rPr>
              <w:t>Проведение конкурсных и иных мероприятий, направленных на развитие у обучающихся интеллектуальных, творческих способностей, пропаганду научных знаний, творческих и  спортивных достижений.</w:t>
            </w:r>
          </w:p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734B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717297" w:rsidRPr="00EC65B7" w:rsidTr="003E60CE">
        <w:trPr>
          <w:trHeight w:val="1105"/>
          <w:jc w:val="center"/>
        </w:trPr>
        <w:tc>
          <w:tcPr>
            <w:tcW w:w="6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основному мероприятию 2  подпрограммы 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b/>
                <w:sz w:val="18"/>
                <w:szCs w:val="18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b/>
                <w:sz w:val="18"/>
                <w:szCs w:val="18"/>
              </w:rPr>
              <w:t>30000,00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b/>
                <w:sz w:val="18"/>
                <w:szCs w:val="18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5E2731" w:rsidRDefault="0071729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7297" w:rsidRPr="005E2731" w:rsidRDefault="0071729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b/>
                <w:sz w:val="18"/>
                <w:szCs w:val="18"/>
              </w:rPr>
              <w:t>30000,00</w:t>
            </w:r>
          </w:p>
        </w:tc>
      </w:tr>
      <w:tr w:rsidR="00DB4DCB" w:rsidRPr="00EC65B7" w:rsidTr="00DB4DCB">
        <w:trPr>
          <w:trHeight w:val="267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B" w:rsidRPr="00DB4DCB" w:rsidRDefault="00DB4DC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D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3 подпрограммы 3</w:t>
            </w:r>
            <w:r w:rsidRPr="00DB4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B4D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«Обеспечение </w:t>
            </w:r>
            <w:proofErr w:type="gramStart"/>
            <w:r w:rsidRPr="00DB4D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DB4D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DB4DCB" w:rsidRPr="00EC65B7" w:rsidTr="00C975CD">
        <w:trPr>
          <w:trHeight w:val="1105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CB" w:rsidRPr="00DB4DCB" w:rsidRDefault="00DB4DCB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3.13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CB" w:rsidRPr="00DB4DCB" w:rsidRDefault="00DB4DCB" w:rsidP="00C975CD">
            <w:pPr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4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DB4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CB" w:rsidRPr="00DB4DCB" w:rsidRDefault="00DB4DCB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CB" w:rsidRPr="00DB4DCB" w:rsidRDefault="00DB4DCB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DCB">
              <w:rPr>
                <w:rFonts w:ascii="Times New Roman" w:hAnsi="Times New Roman" w:cs="Times New Roman"/>
                <w:b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CB" w:rsidRPr="00DB4DCB" w:rsidRDefault="00FF6A98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10243447,00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CB" w:rsidRPr="00DB4DCB" w:rsidRDefault="00DB4DCB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CB" w:rsidRPr="00DB4DCB" w:rsidRDefault="00FF6A98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2979197,00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A" w:rsidRDefault="00523C6A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B4DCB" w:rsidRPr="00DB4DCB" w:rsidRDefault="007B00B0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7264250,00</w:t>
            </w:r>
          </w:p>
        </w:tc>
      </w:tr>
      <w:tr w:rsidR="004D6627" w:rsidRPr="00EC65B7" w:rsidTr="003E60CE">
        <w:trPr>
          <w:trHeight w:val="1105"/>
          <w:jc w:val="center"/>
        </w:trPr>
        <w:tc>
          <w:tcPr>
            <w:tcW w:w="6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27" w:rsidRPr="00F216A7" w:rsidRDefault="004D6627" w:rsidP="00C975CD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F216A7">
              <w:rPr>
                <w:rFonts w:ascii="Times New Roman" w:hAnsi="Times New Roman" w:cs="Times New Roman"/>
                <w:b/>
              </w:rPr>
              <w:t>Итого по основному мероприятию 3  подпрограммы 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27" w:rsidRPr="00F216A7" w:rsidRDefault="004D6627" w:rsidP="00C975CD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27" w:rsidRPr="00F216A7" w:rsidRDefault="004D6627" w:rsidP="00C975C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F216A7">
              <w:rPr>
                <w:rFonts w:ascii="Times New Roman" w:hAnsi="Times New Roman" w:cs="Times New Roman"/>
                <w:b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27" w:rsidRPr="004D6627" w:rsidRDefault="00FF6A98" w:rsidP="00E154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10243447,00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27" w:rsidRPr="004D6627" w:rsidRDefault="004D6627" w:rsidP="00E154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66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27" w:rsidRPr="004D6627" w:rsidRDefault="004D6627" w:rsidP="00E154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66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2452800,00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27" w:rsidRPr="004D6627" w:rsidRDefault="004D6627" w:rsidP="00E154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66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7264250,00</w:t>
            </w:r>
          </w:p>
        </w:tc>
      </w:tr>
      <w:tr w:rsidR="004D6627" w:rsidRPr="00276A1C" w:rsidTr="003E60CE">
        <w:trPr>
          <w:trHeight w:val="437"/>
          <w:jc w:val="center"/>
        </w:trPr>
        <w:tc>
          <w:tcPr>
            <w:tcW w:w="6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627" w:rsidRPr="00276A1C" w:rsidRDefault="004D662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4D6627" w:rsidRPr="00276A1C" w:rsidRDefault="004D662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4D6627" w:rsidRPr="00F07AF9" w:rsidRDefault="004D662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AF9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подпрограмме 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627" w:rsidRPr="00276A1C" w:rsidRDefault="004D662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27" w:rsidRPr="00F07AF9" w:rsidRDefault="004D662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AF9">
              <w:rPr>
                <w:rFonts w:ascii="Times New Roman" w:hAnsi="Times New Roman" w:cs="Times New Roman"/>
                <w:b/>
                <w:sz w:val="18"/>
                <w:szCs w:val="18"/>
              </w:rPr>
              <w:t>Всего,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27" w:rsidRPr="005E2731" w:rsidRDefault="00FF6A98" w:rsidP="00E154C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20112484,85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27" w:rsidRPr="005E2731" w:rsidRDefault="004D6627" w:rsidP="00E154C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4159070,52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27" w:rsidRPr="005E2731" w:rsidRDefault="00FF6A98" w:rsidP="00E154C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5253978,33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27" w:rsidRPr="005E2731" w:rsidRDefault="004D6627" w:rsidP="00E154C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10699436,00</w:t>
            </w:r>
          </w:p>
        </w:tc>
      </w:tr>
      <w:tr w:rsidR="001D0229" w:rsidRPr="00276A1C" w:rsidTr="003E60CE">
        <w:trPr>
          <w:trHeight w:val="437"/>
          <w:jc w:val="center"/>
        </w:trPr>
        <w:tc>
          <w:tcPr>
            <w:tcW w:w="68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229" w:rsidRPr="00276A1C" w:rsidRDefault="001D0229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229" w:rsidRPr="00276A1C" w:rsidRDefault="001D0229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Pr="00F07AF9" w:rsidRDefault="001D0229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Pr="005E2731" w:rsidRDefault="001D0229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Pr="005E2731" w:rsidRDefault="001D0229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Pr="005E2731" w:rsidRDefault="001D0229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29" w:rsidRPr="005E2731" w:rsidRDefault="001D0229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17297" w:rsidRPr="00276A1C" w:rsidTr="003E60CE">
        <w:trPr>
          <w:trHeight w:val="519"/>
          <w:jc w:val="center"/>
        </w:trPr>
        <w:tc>
          <w:tcPr>
            <w:tcW w:w="6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297" w:rsidRPr="00276A1C" w:rsidRDefault="0071729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276A1C" w:rsidRDefault="0071729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F07AF9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AF9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5E2731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FF6A98" w:rsidRPr="00276A1C" w:rsidTr="003E60CE">
        <w:trPr>
          <w:trHeight w:val="1055"/>
          <w:jc w:val="center"/>
        </w:trPr>
        <w:tc>
          <w:tcPr>
            <w:tcW w:w="6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A98" w:rsidRPr="00276A1C" w:rsidRDefault="00FF6A98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A98" w:rsidRPr="00276A1C" w:rsidRDefault="00FF6A98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98" w:rsidRPr="00F07AF9" w:rsidRDefault="00FF6A98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AF9">
              <w:rPr>
                <w:rFonts w:ascii="Times New Roman" w:hAnsi="Times New Roman" w:cs="Times New Roman"/>
                <w:b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98" w:rsidRPr="005E2731" w:rsidRDefault="00FF6A98" w:rsidP="00E154C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20112484,85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98" w:rsidRPr="005E2731" w:rsidRDefault="00FF6A98" w:rsidP="00E154C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4159070,52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98" w:rsidRPr="005E2731" w:rsidRDefault="00FF6A98" w:rsidP="00E154C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5253978,33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98" w:rsidRPr="005E2731" w:rsidRDefault="00FF6A98" w:rsidP="00E154C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10699436,00</w:t>
            </w:r>
          </w:p>
        </w:tc>
      </w:tr>
    </w:tbl>
    <w:p w:rsidR="00C127D8" w:rsidRPr="00276A1C" w:rsidRDefault="00C127D8" w:rsidP="00C127D8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6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6096"/>
        <w:gridCol w:w="1701"/>
        <w:gridCol w:w="2073"/>
        <w:gridCol w:w="1381"/>
        <w:gridCol w:w="1459"/>
        <w:gridCol w:w="1386"/>
        <w:gridCol w:w="1380"/>
      </w:tblGrid>
      <w:tr w:rsidR="00A83345" w:rsidRPr="00EC65B7" w:rsidTr="00D04BAA">
        <w:trPr>
          <w:trHeight w:val="304"/>
          <w:jc w:val="center"/>
        </w:trPr>
        <w:tc>
          <w:tcPr>
            <w:tcW w:w="1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4. Подпрограмма 4 «Совершенствование  системы устройства  детей сирот и детей, оставшихся  без попечения  родителей, на воспитание в семьи и сопровождение выпускников интернатных организаций</w:t>
            </w:r>
            <w:r w:rsidR="00082D2C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2020-2022гг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83345" w:rsidRPr="00EC65B7" w:rsidTr="00D04BAA">
        <w:trPr>
          <w:trHeight w:val="618"/>
          <w:jc w:val="center"/>
        </w:trPr>
        <w:tc>
          <w:tcPr>
            <w:tcW w:w="1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подпрограммы 4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совершенствование системы устройства детей-сирот и детей, оставшихся без попечения родителей, на воспитание в семьи и обеспечение их успешной социализации и интеграции в общество</w:t>
            </w:r>
          </w:p>
        </w:tc>
      </w:tr>
      <w:tr w:rsidR="00A83345" w:rsidRPr="00EC65B7" w:rsidTr="00D04BAA">
        <w:trPr>
          <w:trHeight w:val="301"/>
          <w:jc w:val="center"/>
        </w:trPr>
        <w:tc>
          <w:tcPr>
            <w:tcW w:w="1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1 подпрограммы 4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Информационно-просветительская работа</w:t>
            </w:r>
          </w:p>
        </w:tc>
      </w:tr>
      <w:tr w:rsidR="00A83345" w:rsidRPr="00EC65B7" w:rsidTr="00D04BAA">
        <w:trPr>
          <w:trHeight w:val="16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информационно-просветительской компании по повышению общественного престижа семьи, пропаганде здорового образа жизни: печатные СМИ, радио, сеть ИНТЕРНЕТ,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194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Выступления по семейным формам устройства детей-сирот и детей, оставшихся без попечения родителей: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-на родительских собраниях в образовательных учреждениях;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- в трудовых коллективах;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-перед населением в сельских поселениях.</w:t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58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Подготовка серии газетных публикаций на темы: «Горе чужим не бывает» об ответственном поведении граждан, сообщающих о случаях жестокого </w:t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обращения с детьми; «Пусть мама услышит…» о детях, оставшихся без попечения родителей</w:t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A83345" w:rsidRPr="00EC65B7" w:rsidTr="00D04BAA">
        <w:trPr>
          <w:trHeight w:val="30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Освещение в СМИ мероприятий, проводимых с участием замещающих семей,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1418"/>
          <w:jc w:val="center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по основному мероприятию 1  подпрограммы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374"/>
          <w:jc w:val="center"/>
        </w:trPr>
        <w:tc>
          <w:tcPr>
            <w:tcW w:w="14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2 подпрограммы 4 «Профилактическая работа»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3345" w:rsidRPr="00EC65B7" w:rsidTr="00D04BAA">
        <w:trPr>
          <w:trHeight w:val="175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Своевременное выявление детей, оставшихся без попечения родителей, и семей, в которых родители не выполняют свои обязанности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184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Проведение  профилактической работы (индивидуальные беседы, рейды) с семьями группы риска, а также с семьями, в которых были зафиксированы факты жестокого обращения с детьми, выявленными первично в результате обращений граждан, родственников детей, а также по информации должностных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4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Ведение и корректировка банка данных семей, находящихся в социально 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130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Организация выездов в семьи граждан с целью разъяснительной и профилактической работы с родителями, выявления семей и детей, находящихся в социально-опасном положении, контроля семей, состоящих на учете.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69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Организация работы «Телефона доверия», «Горячей линии» по теме «Не допусти жестокости к детям!»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74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Проведение совещаний с участием социальных педагогов, общественных инспекторов по охране прав детства, заместителями руководителей МБОУ, руководителями МБДОУ по вопросам профилактики социального сиротства, работы с семьями, находящимися в 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Организация в МБОУ, МБДОУ бесед, семинаров с родителями с привлечением специалистов органов и учреждений системы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9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Проведение «Круглого стола» с социальными педагогами и общественными инспекторами по охране прав детства школ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76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Проведение информационной компании «Дети должны жить в семье»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Проведение торжественных мероприятий в рамках празднования Дня Семьи, Дня защиты детей, Дня матери, Проведение Дня опекуна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A83345" w:rsidRPr="00EC65B7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4.15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Организация работы по поддержке детей сирот выпускников интернатных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отдел опеки и попечительства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837823" w:rsidRPr="00EC65B7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EC65B7" w:rsidRDefault="00837823" w:rsidP="002735B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23" w:rsidRPr="00EC65B7" w:rsidRDefault="00837823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Субвенция на выплату денежных средств на содержание ребенка, переданного на воспитание в приемную семью в муниципальном образовании  </w:t>
            </w:r>
            <w:r w:rsidR="00EC65B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Смоленский район</w:t>
            </w:r>
            <w:r w:rsidR="00EC65B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EC65B7" w:rsidRDefault="00837823" w:rsidP="002735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837823" w:rsidRPr="00EC65B7" w:rsidRDefault="00837823" w:rsidP="002735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отдел опеки и попечительства</w:t>
            </w:r>
          </w:p>
          <w:p w:rsidR="00837823" w:rsidRPr="00EC65B7" w:rsidRDefault="00837823" w:rsidP="002735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EC65B7" w:rsidRDefault="00837823" w:rsidP="002735B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5E2731" w:rsidRDefault="00FF6A98" w:rsidP="002735B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18118400,00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5E2731" w:rsidRDefault="00FF6A98" w:rsidP="002735B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5137600,00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5E2731" w:rsidRDefault="00FF6A98" w:rsidP="002735B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5881600,00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5E2731" w:rsidRDefault="00FF6A98" w:rsidP="002735B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7099200,00</w:t>
            </w:r>
          </w:p>
        </w:tc>
      </w:tr>
      <w:tr w:rsidR="0001045D" w:rsidRPr="00EC65B7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Pr="00EC65B7" w:rsidRDefault="0083782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4.17.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5D" w:rsidRPr="00EC65B7" w:rsidRDefault="00837823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Субвенция на выплату вознаграждения, причитающегося приемным родителям в муниципальном образовании  </w:t>
            </w:r>
            <w:r w:rsidR="00EC65B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Смоленский район</w:t>
            </w:r>
            <w:r w:rsidR="00EC65B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EC65B7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837823" w:rsidRPr="00EC65B7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отдел опеки и попечительства</w:t>
            </w:r>
          </w:p>
          <w:p w:rsidR="0001045D" w:rsidRPr="00EC65B7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Pr="00EC65B7" w:rsidRDefault="0083782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Pr="005E2731" w:rsidRDefault="00BB6B49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6414432,00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Pr="005E2731" w:rsidRDefault="00BB6B49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2086300,00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Pr="005E2731" w:rsidRDefault="00BB6B49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2066300,00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Pr="005E2731" w:rsidRDefault="00BB6B49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2261832,00</w:t>
            </w:r>
          </w:p>
        </w:tc>
      </w:tr>
      <w:tr w:rsidR="00837823" w:rsidRPr="00EC65B7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EC65B7" w:rsidRDefault="0083782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23" w:rsidRPr="00EC65B7" w:rsidRDefault="00837823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Субвенция на выплату ежемесячных денежных средств на содержание ребенка, находящегося под опекой (попечительством) в муниципальном образовании  </w:t>
            </w:r>
            <w:r w:rsidR="00EC65B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Смоленский район</w:t>
            </w:r>
            <w:r w:rsidR="00EC65B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EC65B7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837823" w:rsidRPr="00EC65B7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отдел опеки и попечительства</w:t>
            </w:r>
          </w:p>
          <w:p w:rsidR="00837823" w:rsidRPr="00EC65B7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EC65B7" w:rsidRDefault="0083782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5E2731" w:rsidRDefault="00BB6B49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30970600,00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5E2731" w:rsidRDefault="00BB6B49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8904500,00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5E2731" w:rsidRDefault="00BB6B49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9948500,00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5E2731" w:rsidRDefault="00BB6B49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12117600,00</w:t>
            </w:r>
          </w:p>
        </w:tc>
      </w:tr>
      <w:tr w:rsidR="00FA3EF3" w:rsidRPr="00EC65B7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3" w:rsidRPr="00EC65B7" w:rsidRDefault="00FA3EF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F3" w:rsidRPr="00050604" w:rsidRDefault="004C53E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53EA">
              <w:rPr>
                <w:rFonts w:ascii="Times New Roman" w:hAnsi="Times New Roman" w:cs="Times New Roman"/>
                <w:sz w:val="18"/>
                <w:szCs w:val="18"/>
              </w:rPr>
              <w:t>Субвенция на выплату компенсации платы, взимаемой с родителей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53EA">
              <w:rPr>
                <w:rFonts w:ascii="Times New Roman" w:hAnsi="Times New Roman" w:cs="Times New Roman"/>
                <w:sz w:val="18"/>
                <w:szCs w:val="18"/>
              </w:rPr>
              <w:t>(законных представителей) за присмотр и уход за детьми в общеобразовательных организациях (за исключением государственных образовательных организаций), реализующих образовательную программу дош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C" w:rsidRPr="00EC65B7" w:rsidRDefault="00276A1C" w:rsidP="00276A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276A1C" w:rsidRPr="00EC65B7" w:rsidRDefault="00276A1C" w:rsidP="00276A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отдел опеки и попечительства</w:t>
            </w:r>
          </w:p>
          <w:p w:rsidR="00FA3EF3" w:rsidRPr="00EC65B7" w:rsidRDefault="00276A1C" w:rsidP="00276A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3" w:rsidRPr="00EC65B7" w:rsidRDefault="0005060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3" w:rsidRPr="005E2731" w:rsidRDefault="00BB6B49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12436870,80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3" w:rsidRPr="005E2731" w:rsidRDefault="00BB6B49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3214500,00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3" w:rsidRPr="005E2731" w:rsidRDefault="00BB6B49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4589400,00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3" w:rsidRPr="005E2731" w:rsidRDefault="00BB6B49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4632970,80</w:t>
            </w:r>
          </w:p>
        </w:tc>
      </w:tr>
      <w:tr w:rsidR="00A83345" w:rsidRPr="00EC65B7" w:rsidTr="00D04BAA">
        <w:trPr>
          <w:trHeight w:val="301"/>
          <w:jc w:val="center"/>
        </w:trPr>
        <w:tc>
          <w:tcPr>
            <w:tcW w:w="6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по подпрограмме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Всего, в т.ч.: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A27EE6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68030302,80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0A094D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19372900,00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0A094D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22515800,00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0A094D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26141602,80</w:t>
            </w:r>
          </w:p>
        </w:tc>
      </w:tr>
      <w:tr w:rsidR="00A83345" w:rsidRPr="00EC65B7" w:rsidTr="00D04BAA">
        <w:trPr>
          <w:trHeight w:val="476"/>
          <w:jc w:val="center"/>
        </w:trPr>
        <w:tc>
          <w:tcPr>
            <w:tcW w:w="6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0A094D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67940302,80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0A094D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19342900,00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0A094D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22485800,00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0A094D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26111602,80</w:t>
            </w:r>
          </w:p>
        </w:tc>
      </w:tr>
      <w:tr w:rsidR="00A83345" w:rsidRPr="00EC65B7" w:rsidTr="00D04BAA">
        <w:trPr>
          <w:trHeight w:val="1032"/>
          <w:jc w:val="center"/>
        </w:trPr>
        <w:tc>
          <w:tcPr>
            <w:tcW w:w="6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EA10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0A094D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0A094D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0A094D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0A094D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30000,00</w:t>
            </w:r>
          </w:p>
        </w:tc>
      </w:tr>
    </w:tbl>
    <w:p w:rsidR="00C127D8" w:rsidRPr="00EC65B7" w:rsidRDefault="00C127D8" w:rsidP="00C127D8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6018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6238"/>
        <w:gridCol w:w="1701"/>
        <w:gridCol w:w="2126"/>
        <w:gridCol w:w="1417"/>
        <w:gridCol w:w="1276"/>
        <w:gridCol w:w="1276"/>
        <w:gridCol w:w="1417"/>
      </w:tblGrid>
      <w:tr w:rsidR="00BC688C" w:rsidRPr="00EC65B7" w:rsidTr="000F5620">
        <w:trPr>
          <w:trHeight w:val="239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EC65B7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5. Подпрограмма 5 «Развитие системы оценки качества образования</w:t>
            </w:r>
            <w:r w:rsidR="00082D2C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2020-2022гг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</w:p>
        </w:tc>
      </w:tr>
      <w:tr w:rsidR="00BC688C" w:rsidRPr="00EC65B7" w:rsidTr="000F5620">
        <w:trPr>
          <w:trHeight w:val="353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EC65B7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подпрограммы 5 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Повышение качества  образования  путем  формирования  системы  государственной  и общественной  оценки качества  образования.</w:t>
            </w:r>
          </w:p>
        </w:tc>
      </w:tr>
      <w:tr w:rsidR="00BC688C" w:rsidRPr="00EC65B7" w:rsidTr="000F5620">
        <w:trPr>
          <w:trHeight w:val="353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EC65B7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1 подпрограммы 5  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Обеспечение доступности и качественного оказания услуги по предоставлению дошкольного, общего и  дополнительного образования  в образовательных организациях  Смоленского района. Проведение независимой оценки качества образования на территории Смоленского района.</w:t>
            </w:r>
          </w:p>
        </w:tc>
      </w:tr>
      <w:tr w:rsidR="00717297" w:rsidRPr="00EC65B7" w:rsidTr="001A62FD">
        <w:trPr>
          <w:trHeight w:val="1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507DE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5507DE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5507DE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7DE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  <w:p w:rsidR="00717297" w:rsidRPr="005507DE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5507DE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5507DE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507DE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07DE">
              <w:rPr>
                <w:rFonts w:ascii="Times New Roman" w:hAnsi="Times New Roman" w:cs="Times New Roman"/>
                <w:sz w:val="18"/>
                <w:szCs w:val="18"/>
              </w:rPr>
              <w:t>Реализация плана мероприятий по проведению независимой оценки качества образования в образовательных организациях.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507DE" w:rsidRDefault="00717297" w:rsidP="00717297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7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  <w:p w:rsidR="00717297" w:rsidRPr="005507DE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7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507DE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7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  <w:p w:rsidR="00717297" w:rsidRPr="005507DE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7297" w:rsidRPr="005507DE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507DE" w:rsidRDefault="000A094D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507DE" w:rsidRDefault="000A094D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507DE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7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97" w:rsidRPr="005507DE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7297" w:rsidRPr="005507DE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7297" w:rsidRPr="005507DE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7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28000,00</w:t>
            </w:r>
          </w:p>
        </w:tc>
      </w:tr>
      <w:tr w:rsidR="00717297" w:rsidRPr="00EC65B7" w:rsidTr="001A62FD">
        <w:trPr>
          <w:trHeight w:val="4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 информационной </w:t>
            </w:r>
            <w:proofErr w:type="gramStart"/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открытости  проведения  оценки качества образования</w:t>
            </w:r>
            <w:proofErr w:type="gramEnd"/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7297" w:rsidRPr="00EC65B7" w:rsidTr="001A62FD">
        <w:trPr>
          <w:trHeight w:val="43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Организация  мероприятия  (круглых столов, конференций)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7297" w:rsidRPr="005E2731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7297" w:rsidRPr="00EC65B7" w:rsidTr="001A62FD">
        <w:trPr>
          <w:trHeight w:val="42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Подготовка  докладов  о результатах  проведения независимой  оценки качества образования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 образованию</w:t>
            </w:r>
          </w:p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7297" w:rsidRPr="00EC65B7" w:rsidTr="00220AEA">
        <w:trPr>
          <w:trHeight w:val="116"/>
        </w:trPr>
        <w:tc>
          <w:tcPr>
            <w:tcW w:w="6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основному мероприятию 1  подпрограммы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17297" w:rsidRPr="00EC65B7" w:rsidTr="00220AEA">
        <w:trPr>
          <w:trHeight w:val="410"/>
        </w:trPr>
        <w:tc>
          <w:tcPr>
            <w:tcW w:w="6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0A094D" w:rsidP="00220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37600,00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220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9600,00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0A094D" w:rsidP="00220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5E2731" w:rsidRDefault="00717297" w:rsidP="00220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28000,00</w:t>
            </w:r>
          </w:p>
        </w:tc>
      </w:tr>
      <w:tr w:rsidR="000A094D" w:rsidRPr="00EC65B7" w:rsidTr="00220AE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6805" w:type="dxa"/>
            <w:gridSpan w:val="2"/>
            <w:vMerge w:val="restart"/>
          </w:tcPr>
          <w:p w:rsidR="000A094D" w:rsidRPr="00EC65B7" w:rsidRDefault="000A094D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094D" w:rsidRPr="00EC65B7" w:rsidRDefault="000A094D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094D" w:rsidRPr="00EC65B7" w:rsidRDefault="000A094D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Итого  по подпрограмме 5</w:t>
            </w:r>
          </w:p>
        </w:tc>
        <w:tc>
          <w:tcPr>
            <w:tcW w:w="1701" w:type="dxa"/>
            <w:vMerge w:val="restart"/>
          </w:tcPr>
          <w:p w:rsidR="000A094D" w:rsidRPr="00EC65B7" w:rsidRDefault="000A094D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0A094D" w:rsidRPr="00EC65B7" w:rsidRDefault="000A094D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Всего в т.ч.</w:t>
            </w:r>
          </w:p>
        </w:tc>
        <w:tc>
          <w:tcPr>
            <w:tcW w:w="1417" w:type="dxa"/>
            <w:vAlign w:val="center"/>
          </w:tcPr>
          <w:p w:rsidR="000A094D" w:rsidRPr="005E2731" w:rsidRDefault="000A094D" w:rsidP="00E154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37600,00</w:t>
            </w:r>
          </w:p>
        </w:tc>
        <w:tc>
          <w:tcPr>
            <w:tcW w:w="1276" w:type="dxa"/>
            <w:vAlign w:val="center"/>
          </w:tcPr>
          <w:p w:rsidR="000A094D" w:rsidRPr="005E2731" w:rsidRDefault="000A094D" w:rsidP="00E154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9600,00</w:t>
            </w:r>
          </w:p>
        </w:tc>
        <w:tc>
          <w:tcPr>
            <w:tcW w:w="1276" w:type="dxa"/>
            <w:vAlign w:val="center"/>
          </w:tcPr>
          <w:p w:rsidR="000A094D" w:rsidRPr="005E2731" w:rsidRDefault="000A094D" w:rsidP="00E154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0A094D" w:rsidRPr="005E2731" w:rsidRDefault="000A094D" w:rsidP="00E154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28000,00</w:t>
            </w:r>
          </w:p>
        </w:tc>
      </w:tr>
      <w:tr w:rsidR="00717297" w:rsidRPr="00EC65B7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6805" w:type="dxa"/>
            <w:gridSpan w:val="2"/>
            <w:vMerge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717297" w:rsidRPr="00EC65B7" w:rsidRDefault="00717297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717297" w:rsidRPr="002D67BB" w:rsidRDefault="00717297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2D67BB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717297" w:rsidRPr="002D67BB" w:rsidRDefault="00717297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2D67BB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717297" w:rsidRPr="002D67BB" w:rsidRDefault="00717297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2D67BB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717297" w:rsidRPr="002D67BB" w:rsidRDefault="00717297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2D67BB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-</w:t>
            </w:r>
          </w:p>
        </w:tc>
      </w:tr>
      <w:tr w:rsidR="000A094D" w:rsidRPr="00EC65B7" w:rsidTr="00220AE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6805" w:type="dxa"/>
            <w:gridSpan w:val="2"/>
            <w:vMerge/>
          </w:tcPr>
          <w:p w:rsidR="000A094D" w:rsidRPr="00EC65B7" w:rsidRDefault="000A094D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A094D" w:rsidRPr="00EC65B7" w:rsidRDefault="000A094D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0A094D" w:rsidRPr="00EC65B7" w:rsidRDefault="000A094D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7" w:type="dxa"/>
            <w:vAlign w:val="center"/>
          </w:tcPr>
          <w:p w:rsidR="000A094D" w:rsidRPr="005E2731" w:rsidRDefault="000A094D" w:rsidP="00E154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37600,00</w:t>
            </w:r>
          </w:p>
        </w:tc>
        <w:tc>
          <w:tcPr>
            <w:tcW w:w="1276" w:type="dxa"/>
            <w:vAlign w:val="center"/>
          </w:tcPr>
          <w:p w:rsidR="000A094D" w:rsidRPr="005E2731" w:rsidRDefault="000A094D" w:rsidP="00E154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9600,00</w:t>
            </w:r>
          </w:p>
        </w:tc>
        <w:tc>
          <w:tcPr>
            <w:tcW w:w="1276" w:type="dxa"/>
            <w:vAlign w:val="center"/>
          </w:tcPr>
          <w:p w:rsidR="000A094D" w:rsidRPr="005E2731" w:rsidRDefault="000A094D" w:rsidP="00E154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0A094D" w:rsidRPr="005E2731" w:rsidRDefault="000A094D" w:rsidP="00E154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28000,00</w:t>
            </w:r>
          </w:p>
        </w:tc>
      </w:tr>
      <w:tr w:rsidR="00717297" w:rsidRPr="00EC65B7" w:rsidTr="008237D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16018" w:type="dxa"/>
            <w:gridSpan w:val="8"/>
            <w:tcBorders>
              <w:bottom w:val="single" w:sz="4" w:space="0" w:color="auto"/>
            </w:tcBorders>
          </w:tcPr>
          <w:p w:rsidR="00717297" w:rsidRPr="00EC65B7" w:rsidRDefault="00717297" w:rsidP="00082D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6. Подпрограмма 6 «Педагогические кадры на 2020-2022 годы</w:t>
            </w:r>
          </w:p>
        </w:tc>
      </w:tr>
      <w:tr w:rsidR="00717297" w:rsidRPr="00EC65B7" w:rsidTr="008237D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16018" w:type="dxa"/>
            <w:gridSpan w:val="8"/>
          </w:tcPr>
          <w:p w:rsidR="00717297" w:rsidRPr="00EC65B7" w:rsidRDefault="00717297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  подпрограммы 6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Развитие системы педагогических кадров района, обеспечивающей образовательные учреждения муниципального образования «Смоленский  район» Смоленской области высококвалифицированными, творческими, социально-активными педагогами, способными решать задачи реализации государственной политики в области образования.</w:t>
            </w:r>
          </w:p>
        </w:tc>
      </w:tr>
      <w:tr w:rsidR="00717297" w:rsidRPr="00EC65B7" w:rsidTr="008237D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16018" w:type="dxa"/>
            <w:gridSpan w:val="8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1 подпрограммы </w:t>
            </w:r>
            <w:r w:rsidRPr="00EC65B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Повышение уровня квалификации педагогических работников муниципальных образовательных учреждений. Курсовая переподготовка.</w:t>
            </w:r>
          </w:p>
        </w:tc>
      </w:tr>
      <w:tr w:rsidR="00717297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05"/>
        </w:trPr>
        <w:tc>
          <w:tcPr>
            <w:tcW w:w="567" w:type="dxa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6.1</w:t>
            </w:r>
          </w:p>
        </w:tc>
        <w:tc>
          <w:tcPr>
            <w:tcW w:w="6238" w:type="dxa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Повышение уровня  квалификации педагогов образовательных учреждений через организацию и проведение вебинаров, семинаров.</w:t>
            </w:r>
          </w:p>
        </w:tc>
        <w:tc>
          <w:tcPr>
            <w:tcW w:w="1701" w:type="dxa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126" w:type="dxa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7297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82"/>
        </w:trPr>
        <w:tc>
          <w:tcPr>
            <w:tcW w:w="567" w:type="dxa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6238" w:type="dxa"/>
          </w:tcPr>
          <w:p w:rsidR="00717297" w:rsidRPr="00EC65B7" w:rsidRDefault="00687DCA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Субвенция для осуществления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1701" w:type="dxa"/>
          </w:tcPr>
          <w:p w:rsidR="00717297" w:rsidRPr="00EC65B7" w:rsidRDefault="00717297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Calibri" w:hAnsi="Times New Roman" w:cs="Times New Roman"/>
                <w:sz w:val="18"/>
                <w:szCs w:val="18"/>
              </w:rPr>
              <w:t>Комитет по образованию</w:t>
            </w:r>
          </w:p>
          <w:p w:rsidR="00717297" w:rsidRPr="00EC65B7" w:rsidRDefault="00717297" w:rsidP="00EA10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МКУ «ЦБУКО </w:t>
            </w:r>
          </w:p>
        </w:tc>
        <w:tc>
          <w:tcPr>
            <w:tcW w:w="2126" w:type="dxa"/>
          </w:tcPr>
          <w:p w:rsidR="00717297" w:rsidRPr="00EC65B7" w:rsidRDefault="00E8146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297" w:rsidRPr="00EC65B7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805" w:type="dxa"/>
            <w:gridSpan w:val="2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основному мероприятию 1  подпрограммы 6</w:t>
            </w:r>
          </w:p>
        </w:tc>
        <w:tc>
          <w:tcPr>
            <w:tcW w:w="1701" w:type="dxa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17297" w:rsidRPr="00EC65B7" w:rsidRDefault="00E8146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</w:tcPr>
          <w:p w:rsidR="00717297" w:rsidRPr="00EC65B7" w:rsidRDefault="00E8146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12311449,00</w:t>
            </w:r>
          </w:p>
        </w:tc>
        <w:tc>
          <w:tcPr>
            <w:tcW w:w="1276" w:type="dxa"/>
          </w:tcPr>
          <w:p w:rsidR="00717297" w:rsidRPr="00EC65B7" w:rsidRDefault="00E8146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17297" w:rsidRPr="00EC65B7" w:rsidRDefault="00E8146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12311449,00</w:t>
            </w:r>
          </w:p>
        </w:tc>
        <w:tc>
          <w:tcPr>
            <w:tcW w:w="1417" w:type="dxa"/>
          </w:tcPr>
          <w:p w:rsidR="00717297" w:rsidRPr="00EC65B7" w:rsidRDefault="00E8146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7297" w:rsidRPr="00EC65B7" w:rsidTr="008237D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6018" w:type="dxa"/>
            <w:gridSpan w:val="8"/>
          </w:tcPr>
          <w:p w:rsidR="00717297" w:rsidRPr="00EC65B7" w:rsidRDefault="00717297" w:rsidP="00C127D8">
            <w:pPr>
              <w:shd w:val="clear" w:color="auto" w:fill="FFFFFF" w:themeFill="background1"/>
              <w:tabs>
                <w:tab w:val="left" w:pos="-567"/>
              </w:tabs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2 подпрограммы 6 «</w:t>
            </w:r>
            <w:r w:rsidRPr="00EC65B7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условий для повышения активности педагогов, участвующих в конкурсах профессионального мастерства и педагогических чтениях, как фактора их профессионального роста»</w:t>
            </w:r>
          </w:p>
        </w:tc>
      </w:tr>
      <w:tr w:rsidR="00717297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567" w:type="dxa"/>
          </w:tcPr>
          <w:p w:rsidR="00717297" w:rsidRPr="001A62FD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6238" w:type="dxa"/>
          </w:tcPr>
          <w:p w:rsidR="00717297" w:rsidRPr="001A62FD" w:rsidRDefault="00717297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 Проведение районного конкурса «Педагог года»</w:t>
            </w:r>
          </w:p>
        </w:tc>
        <w:tc>
          <w:tcPr>
            <w:tcW w:w="1701" w:type="dxa"/>
          </w:tcPr>
          <w:p w:rsidR="00717297" w:rsidRPr="001A62FD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126" w:type="dxa"/>
          </w:tcPr>
          <w:p w:rsidR="00717297" w:rsidRPr="001A62FD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717297" w:rsidRPr="001A62FD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1A62FD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276" w:type="dxa"/>
          </w:tcPr>
          <w:p w:rsidR="00717297" w:rsidRPr="001A62FD" w:rsidRDefault="0071729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1A62FD" w:rsidRDefault="0071729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276" w:type="dxa"/>
          </w:tcPr>
          <w:p w:rsidR="00717297" w:rsidRPr="001A62FD" w:rsidRDefault="0071729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1A62FD" w:rsidRDefault="0071729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417" w:type="dxa"/>
          </w:tcPr>
          <w:p w:rsidR="00717297" w:rsidRPr="001A62FD" w:rsidRDefault="0071729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1A62FD" w:rsidRDefault="0071729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717297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6238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 xml:space="preserve">- Проведение районного конкурса «Самый классный </w:t>
            </w:r>
            <w:proofErr w:type="spellStart"/>
            <w:proofErr w:type="gramStart"/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классный</w:t>
            </w:r>
            <w:proofErr w:type="spellEnd"/>
            <w:proofErr w:type="gramEnd"/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276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276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717297" w:rsidRPr="001A62FD" w:rsidRDefault="00E8146E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17297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:rsidR="00717297" w:rsidRPr="001A62FD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6238" w:type="dxa"/>
          </w:tcPr>
          <w:p w:rsidR="00717297" w:rsidRPr="001A62FD" w:rsidRDefault="00717297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-Проведение районного конкурса  «Лидер в образовании»</w:t>
            </w:r>
          </w:p>
        </w:tc>
        <w:tc>
          <w:tcPr>
            <w:tcW w:w="1701" w:type="dxa"/>
          </w:tcPr>
          <w:p w:rsidR="00717297" w:rsidRPr="001A62FD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717297" w:rsidRPr="001A62FD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717297" w:rsidRPr="001A62FD" w:rsidRDefault="00717297" w:rsidP="007813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</w:tcPr>
          <w:p w:rsidR="00717297" w:rsidRPr="001A62FD" w:rsidRDefault="00E8146E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17297" w:rsidRPr="001A62FD" w:rsidRDefault="0071729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17297" w:rsidRPr="001A62FD" w:rsidRDefault="0071729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17297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:rsidR="00717297" w:rsidRPr="001A62FD" w:rsidRDefault="00E8146E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</w:t>
            </w:r>
            <w:r w:rsidR="00AF6782" w:rsidRPr="001A62F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6238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Проведение районного  конкурса  педагогов дополнительного образования   «Лучшее - детям»</w:t>
            </w:r>
          </w:p>
        </w:tc>
        <w:tc>
          <w:tcPr>
            <w:tcW w:w="1701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276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417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7297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6.7</w:t>
            </w:r>
          </w:p>
        </w:tc>
        <w:tc>
          <w:tcPr>
            <w:tcW w:w="6238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-августовская конференция педагогических работников</w:t>
            </w:r>
          </w:p>
        </w:tc>
        <w:tc>
          <w:tcPr>
            <w:tcW w:w="1701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229 686,50</w:t>
            </w:r>
          </w:p>
        </w:tc>
        <w:tc>
          <w:tcPr>
            <w:tcW w:w="1276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66000,00</w:t>
            </w:r>
          </w:p>
        </w:tc>
        <w:tc>
          <w:tcPr>
            <w:tcW w:w="1276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97686,50</w:t>
            </w:r>
          </w:p>
        </w:tc>
        <w:tc>
          <w:tcPr>
            <w:tcW w:w="1417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66000,00</w:t>
            </w:r>
          </w:p>
        </w:tc>
      </w:tr>
      <w:tr w:rsidR="00717297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:rsidR="00717297" w:rsidRPr="001A62FD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6.8</w:t>
            </w:r>
          </w:p>
        </w:tc>
        <w:tc>
          <w:tcPr>
            <w:tcW w:w="6238" w:type="dxa"/>
          </w:tcPr>
          <w:p w:rsidR="00717297" w:rsidRPr="001A62FD" w:rsidRDefault="00717297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-районная  методическая выставка</w:t>
            </w:r>
          </w:p>
        </w:tc>
        <w:tc>
          <w:tcPr>
            <w:tcW w:w="1701" w:type="dxa"/>
          </w:tcPr>
          <w:p w:rsidR="00717297" w:rsidRPr="001A62FD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717297" w:rsidRPr="001A62FD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717297" w:rsidRPr="001A62FD" w:rsidRDefault="00717297" w:rsidP="000F562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276" w:type="dxa"/>
          </w:tcPr>
          <w:p w:rsidR="00717297" w:rsidRPr="001A62FD" w:rsidRDefault="00717297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76" w:type="dxa"/>
          </w:tcPr>
          <w:p w:rsidR="00717297" w:rsidRPr="001A62FD" w:rsidRDefault="0071729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417" w:type="dxa"/>
          </w:tcPr>
          <w:p w:rsidR="00717297" w:rsidRPr="001A62FD" w:rsidRDefault="0071729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AF6782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6"/>
        </w:trPr>
        <w:tc>
          <w:tcPr>
            <w:tcW w:w="567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6.9</w:t>
            </w:r>
          </w:p>
        </w:tc>
        <w:tc>
          <w:tcPr>
            <w:tcW w:w="6238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молодых специалистов</w:t>
            </w:r>
          </w:p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-конкурс « Педагогический дебют»</w:t>
            </w: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701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22666,50</w:t>
            </w:r>
          </w:p>
        </w:tc>
        <w:tc>
          <w:tcPr>
            <w:tcW w:w="1276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276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16666,50</w:t>
            </w:r>
          </w:p>
        </w:tc>
        <w:tc>
          <w:tcPr>
            <w:tcW w:w="1417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</w:tr>
      <w:tr w:rsidR="00AF6782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67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</w:p>
        </w:tc>
        <w:tc>
          <w:tcPr>
            <w:tcW w:w="6238" w:type="dxa"/>
          </w:tcPr>
          <w:p w:rsidR="00AF6782" w:rsidRPr="001A62FD" w:rsidRDefault="00AF6782" w:rsidP="00905D07">
            <w:pPr>
              <w:shd w:val="clear" w:color="auto" w:fill="FFFFFF" w:themeFill="background1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uppressAutoHyphens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Рейтинг образовательных организаций</w:t>
            </w:r>
          </w:p>
          <w:p w:rsidR="00AF6782" w:rsidRPr="001A62FD" w:rsidRDefault="00AF6782" w:rsidP="00905D07">
            <w:pPr>
              <w:shd w:val="clear" w:color="auto" w:fill="FFFFFF" w:themeFill="background1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uppressAutoHyphens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ТОП-5; ТОП-10;</w:t>
            </w:r>
          </w:p>
        </w:tc>
        <w:tc>
          <w:tcPr>
            <w:tcW w:w="1701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13300,00</w:t>
            </w:r>
          </w:p>
        </w:tc>
        <w:tc>
          <w:tcPr>
            <w:tcW w:w="1276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76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3300,00</w:t>
            </w:r>
          </w:p>
        </w:tc>
        <w:tc>
          <w:tcPr>
            <w:tcW w:w="1417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AF6782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6.11</w:t>
            </w:r>
          </w:p>
        </w:tc>
        <w:tc>
          <w:tcPr>
            <w:tcW w:w="6238" w:type="dxa"/>
          </w:tcPr>
          <w:p w:rsidR="00AF6782" w:rsidRPr="001A62FD" w:rsidRDefault="00AF6782" w:rsidP="00C127D8">
            <w:pPr>
              <w:shd w:val="clear" w:color="auto" w:fill="FFFFFF" w:themeFill="background1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uppressAutoHyphens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Ярмарка педагогического мастерства</w:t>
            </w:r>
          </w:p>
          <w:p w:rsidR="00AF6782" w:rsidRPr="001A62FD" w:rsidRDefault="00AF6782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F6782" w:rsidRPr="001A62FD" w:rsidRDefault="00AF6782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F6782" w:rsidRPr="001A62FD" w:rsidRDefault="00AF678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F6782" w:rsidRPr="001A62FD" w:rsidRDefault="00AF678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F6782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6.12</w:t>
            </w:r>
          </w:p>
        </w:tc>
        <w:tc>
          <w:tcPr>
            <w:tcW w:w="6238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областном ежегодном конкурсе лучших воспитателей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F6782" w:rsidRPr="001A62FD" w:rsidRDefault="00AF6782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F6782" w:rsidRPr="001A62FD" w:rsidRDefault="00AF678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F6782" w:rsidRPr="001A62FD" w:rsidRDefault="00AF678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F6782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6.13</w:t>
            </w:r>
          </w:p>
        </w:tc>
        <w:tc>
          <w:tcPr>
            <w:tcW w:w="6238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детский фестиваль «Маленькие звездочки»</w:t>
            </w:r>
          </w:p>
        </w:tc>
        <w:tc>
          <w:tcPr>
            <w:tcW w:w="1701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F6782" w:rsidRPr="001A62FD" w:rsidRDefault="00AF6782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F6782" w:rsidRPr="001A62FD" w:rsidRDefault="00AF678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F6782" w:rsidRPr="001A62FD" w:rsidRDefault="00AF678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F6782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6.14</w:t>
            </w:r>
          </w:p>
        </w:tc>
        <w:tc>
          <w:tcPr>
            <w:tcW w:w="6238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Организация и проведение торжественных мероприятий, посвященных Международному  Дню учителя</w:t>
            </w:r>
          </w:p>
        </w:tc>
        <w:tc>
          <w:tcPr>
            <w:tcW w:w="1701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33680,00</w:t>
            </w:r>
          </w:p>
        </w:tc>
        <w:tc>
          <w:tcPr>
            <w:tcW w:w="1276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276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13680,00</w:t>
            </w:r>
          </w:p>
        </w:tc>
        <w:tc>
          <w:tcPr>
            <w:tcW w:w="1417" w:type="dxa"/>
          </w:tcPr>
          <w:p w:rsidR="00AF6782" w:rsidRPr="001A62FD" w:rsidRDefault="00AF6782" w:rsidP="00656FEE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AF6782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6.15</w:t>
            </w:r>
          </w:p>
        </w:tc>
        <w:tc>
          <w:tcPr>
            <w:tcW w:w="6238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процедуры аттестации руководителей ОУ</w:t>
            </w:r>
          </w:p>
        </w:tc>
        <w:tc>
          <w:tcPr>
            <w:tcW w:w="1701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6782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56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6.16</w:t>
            </w:r>
          </w:p>
        </w:tc>
        <w:tc>
          <w:tcPr>
            <w:tcW w:w="6238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Разработка показателей эффективности деятельности муниципальных организаций общего образования, их руков</w:t>
            </w: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</w:rPr>
              <w:t>одителей</w:t>
            </w:r>
          </w:p>
        </w:tc>
        <w:tc>
          <w:tcPr>
            <w:tcW w:w="1701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6782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6.17</w:t>
            </w:r>
          </w:p>
        </w:tc>
        <w:tc>
          <w:tcPr>
            <w:tcW w:w="6238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Внедрение механизмов эффективного контракта с педагогическими работниками в системе общего образования:  </w:t>
            </w:r>
          </w:p>
        </w:tc>
        <w:tc>
          <w:tcPr>
            <w:tcW w:w="1701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6782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6.18</w:t>
            </w:r>
          </w:p>
        </w:tc>
        <w:tc>
          <w:tcPr>
            <w:tcW w:w="6238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механизмов эффективного контракта с руководителями образовательных организаций общего образования:</w:t>
            </w:r>
          </w:p>
        </w:tc>
        <w:tc>
          <w:tcPr>
            <w:tcW w:w="1701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6782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56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6.19</w:t>
            </w:r>
          </w:p>
        </w:tc>
        <w:tc>
          <w:tcPr>
            <w:tcW w:w="6238" w:type="dxa"/>
          </w:tcPr>
          <w:p w:rsidR="00AF6782" w:rsidRPr="001A62FD" w:rsidRDefault="00AF6782" w:rsidP="00C127D8">
            <w:pPr>
              <w:shd w:val="clear" w:color="auto" w:fill="FFFFFF" w:themeFill="background1"/>
              <w:tabs>
                <w:tab w:val="left" w:pos="2595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Проведение  семинаров  по  проблемам  инновационного развития  дошкольного  образования.</w:t>
            </w:r>
          </w:p>
        </w:tc>
        <w:tc>
          <w:tcPr>
            <w:tcW w:w="1701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F6782" w:rsidRPr="001A62FD" w:rsidRDefault="00AF678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6782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567" w:type="dxa"/>
          </w:tcPr>
          <w:p w:rsidR="00AF6782" w:rsidRPr="00EC65B7" w:rsidRDefault="00AF678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6.20</w:t>
            </w:r>
          </w:p>
        </w:tc>
        <w:tc>
          <w:tcPr>
            <w:tcW w:w="6238" w:type="dxa"/>
          </w:tcPr>
          <w:p w:rsidR="00AF6782" w:rsidRPr="00EC65B7" w:rsidRDefault="00AF6782" w:rsidP="00C127D8">
            <w:pPr>
              <w:shd w:val="clear" w:color="auto" w:fill="FFFFFF" w:themeFill="background1"/>
              <w:tabs>
                <w:tab w:val="left" w:pos="2595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Фестиваль «Радуга талантов»</w:t>
            </w:r>
          </w:p>
        </w:tc>
        <w:tc>
          <w:tcPr>
            <w:tcW w:w="1701" w:type="dxa"/>
          </w:tcPr>
          <w:p w:rsidR="00AF6782" w:rsidRPr="00EC65B7" w:rsidRDefault="00AF678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F6782" w:rsidRPr="00EC65B7" w:rsidRDefault="00AF678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F6782" w:rsidRPr="005E2731" w:rsidRDefault="00AF678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F6782" w:rsidRPr="005E2731" w:rsidRDefault="00AF678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F6782" w:rsidRPr="005E2731" w:rsidRDefault="00AF678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F6782" w:rsidRPr="005E2731" w:rsidRDefault="00AF678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F6782" w:rsidRPr="00EC65B7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805" w:type="dxa"/>
            <w:gridSpan w:val="2"/>
          </w:tcPr>
          <w:p w:rsidR="00AF6782" w:rsidRPr="00EC65B7" w:rsidRDefault="00AF6782" w:rsidP="00C127D8">
            <w:pPr>
              <w:shd w:val="clear" w:color="auto" w:fill="FFFFFF" w:themeFill="background1"/>
              <w:tabs>
                <w:tab w:val="left" w:pos="259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основному мероприятию 2  подпрограммы 6</w:t>
            </w:r>
          </w:p>
        </w:tc>
        <w:tc>
          <w:tcPr>
            <w:tcW w:w="1701" w:type="dxa"/>
          </w:tcPr>
          <w:p w:rsidR="00AF6782" w:rsidRPr="00EC65B7" w:rsidRDefault="00AF678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F6782" w:rsidRPr="00EC65B7" w:rsidRDefault="00AF6782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F6782" w:rsidRPr="005E2731" w:rsidRDefault="00656FEE" w:rsidP="00DB7A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356333,00</w:t>
            </w:r>
          </w:p>
        </w:tc>
        <w:tc>
          <w:tcPr>
            <w:tcW w:w="1276" w:type="dxa"/>
          </w:tcPr>
          <w:p w:rsidR="00AF6782" w:rsidRPr="005E2731" w:rsidRDefault="00656FEE" w:rsidP="00C874A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  <w:tc>
          <w:tcPr>
            <w:tcW w:w="1276" w:type="dxa"/>
          </w:tcPr>
          <w:p w:rsidR="00AF6782" w:rsidRPr="005E2731" w:rsidRDefault="00656FEE" w:rsidP="00DB7A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156333,00</w:t>
            </w:r>
          </w:p>
        </w:tc>
        <w:tc>
          <w:tcPr>
            <w:tcW w:w="1417" w:type="dxa"/>
          </w:tcPr>
          <w:p w:rsidR="00AF6782" w:rsidRPr="005E2731" w:rsidRDefault="00656FEE" w:rsidP="00DB7A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</w:tr>
      <w:tr w:rsidR="00AF6782" w:rsidRPr="00EC65B7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6805" w:type="dxa"/>
            <w:gridSpan w:val="2"/>
            <w:vMerge w:val="restart"/>
          </w:tcPr>
          <w:p w:rsidR="00AF6782" w:rsidRPr="00EC65B7" w:rsidRDefault="00AF6782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Всего по подпрограмме 6</w:t>
            </w:r>
          </w:p>
        </w:tc>
        <w:tc>
          <w:tcPr>
            <w:tcW w:w="1701" w:type="dxa"/>
            <w:vMerge w:val="restart"/>
          </w:tcPr>
          <w:p w:rsidR="00AF6782" w:rsidRPr="00EC65B7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F6782" w:rsidRPr="00EC65B7" w:rsidRDefault="00AF6782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в т.ч.</w:t>
            </w:r>
          </w:p>
        </w:tc>
        <w:tc>
          <w:tcPr>
            <w:tcW w:w="1417" w:type="dxa"/>
          </w:tcPr>
          <w:p w:rsidR="00AF6782" w:rsidRPr="005E2731" w:rsidRDefault="00656FEE" w:rsidP="00DB7A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12667782,00</w:t>
            </w:r>
          </w:p>
        </w:tc>
        <w:tc>
          <w:tcPr>
            <w:tcW w:w="1276" w:type="dxa"/>
          </w:tcPr>
          <w:p w:rsidR="00AF6782" w:rsidRPr="005E2731" w:rsidRDefault="00656FEE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  <w:tc>
          <w:tcPr>
            <w:tcW w:w="1276" w:type="dxa"/>
          </w:tcPr>
          <w:p w:rsidR="00AF6782" w:rsidRPr="005E2731" w:rsidRDefault="00656FEE" w:rsidP="00DB7A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12467782,00</w:t>
            </w:r>
          </w:p>
        </w:tc>
        <w:tc>
          <w:tcPr>
            <w:tcW w:w="1417" w:type="dxa"/>
          </w:tcPr>
          <w:p w:rsidR="00AF6782" w:rsidRPr="005E2731" w:rsidRDefault="00656FEE" w:rsidP="00DB7A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</w:tr>
      <w:tr w:rsidR="00656FEE" w:rsidRPr="00EC65B7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6805" w:type="dxa"/>
            <w:gridSpan w:val="2"/>
            <w:vMerge/>
          </w:tcPr>
          <w:p w:rsidR="00656FEE" w:rsidRPr="00EC65B7" w:rsidRDefault="00656FEE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56FEE" w:rsidRPr="00EC65B7" w:rsidRDefault="00656FE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656FEE" w:rsidRPr="00EC65B7" w:rsidRDefault="00656FEE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:rsidR="00656FEE" w:rsidRPr="005E2731" w:rsidRDefault="00656FEE" w:rsidP="00DB7A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12311449,00</w:t>
            </w:r>
          </w:p>
        </w:tc>
        <w:tc>
          <w:tcPr>
            <w:tcW w:w="1276" w:type="dxa"/>
          </w:tcPr>
          <w:p w:rsidR="00656FEE" w:rsidRPr="005E2731" w:rsidRDefault="00656FEE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56FEE" w:rsidRPr="005E2731" w:rsidRDefault="00656FEE" w:rsidP="00DB7A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12311449,00</w:t>
            </w:r>
          </w:p>
        </w:tc>
        <w:tc>
          <w:tcPr>
            <w:tcW w:w="1417" w:type="dxa"/>
          </w:tcPr>
          <w:p w:rsidR="00656FEE" w:rsidRPr="005E2731" w:rsidRDefault="00656FEE" w:rsidP="00DB7A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F6782" w:rsidRPr="00EC65B7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6805" w:type="dxa"/>
            <w:gridSpan w:val="2"/>
            <w:vMerge/>
          </w:tcPr>
          <w:p w:rsidR="00AF6782" w:rsidRPr="00EC65B7" w:rsidRDefault="00AF6782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F6782" w:rsidRPr="00EC65B7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F6782" w:rsidRPr="00EC65B7" w:rsidRDefault="00AF6782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F6782" w:rsidRPr="005E2731" w:rsidRDefault="00656FEE" w:rsidP="00DB7A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356333,00</w:t>
            </w:r>
          </w:p>
        </w:tc>
        <w:tc>
          <w:tcPr>
            <w:tcW w:w="1276" w:type="dxa"/>
          </w:tcPr>
          <w:p w:rsidR="00AF6782" w:rsidRPr="005E2731" w:rsidRDefault="00AF6782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  <w:tc>
          <w:tcPr>
            <w:tcW w:w="1276" w:type="dxa"/>
          </w:tcPr>
          <w:p w:rsidR="00AF6782" w:rsidRPr="005E2731" w:rsidRDefault="00656FEE" w:rsidP="00DB7A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156333,00</w:t>
            </w:r>
          </w:p>
        </w:tc>
        <w:tc>
          <w:tcPr>
            <w:tcW w:w="1417" w:type="dxa"/>
          </w:tcPr>
          <w:p w:rsidR="00AF6782" w:rsidRPr="005E2731" w:rsidRDefault="00AF6782" w:rsidP="00DB7A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5E2731">
              <w:rPr>
                <w:rFonts w:ascii="Times New Roman" w:hAnsi="Times New Roman" w:cs="Times New Roman"/>
                <w:b/>
                <w:sz w:val="18"/>
                <w:szCs w:val="18"/>
              </w:rPr>
              <w:t>000,00</w:t>
            </w:r>
          </w:p>
        </w:tc>
      </w:tr>
    </w:tbl>
    <w:p w:rsidR="00EA10BA" w:rsidRPr="00EC65B7" w:rsidRDefault="00EA10BA" w:rsidP="00C127D8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p w:rsidR="00BE5C91" w:rsidRDefault="00BE5C91" w:rsidP="00C127D8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p w:rsidR="001A62FD" w:rsidRDefault="001A62FD" w:rsidP="00C127D8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p w:rsidR="001A62FD" w:rsidRDefault="001A62FD" w:rsidP="00C127D8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p w:rsidR="001A62FD" w:rsidRDefault="001A62FD" w:rsidP="00C127D8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p w:rsidR="001A62FD" w:rsidRPr="00EC65B7" w:rsidRDefault="001A62FD" w:rsidP="00C127D8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5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5"/>
        <w:gridCol w:w="462"/>
        <w:gridCol w:w="6119"/>
        <w:gridCol w:w="1559"/>
        <w:gridCol w:w="2126"/>
        <w:gridCol w:w="1201"/>
        <w:gridCol w:w="1276"/>
        <w:gridCol w:w="1276"/>
        <w:gridCol w:w="1380"/>
      </w:tblGrid>
      <w:tr w:rsidR="00A96C1F" w:rsidRPr="00EC65B7" w:rsidTr="00220AEA">
        <w:trPr>
          <w:trHeight w:val="341"/>
          <w:jc w:val="center"/>
        </w:trPr>
        <w:tc>
          <w:tcPr>
            <w:tcW w:w="1594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082D2C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 Подпрограмма  «Молодежь муниципального образования «Смоленский район» Смоленской области на 2020 – 202</w:t>
            </w:r>
            <w:r w:rsidR="00082D2C" w:rsidRPr="00EC65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EC65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годы.</w:t>
            </w:r>
          </w:p>
        </w:tc>
      </w:tr>
      <w:tr w:rsidR="00A96C1F" w:rsidRPr="00EC65B7" w:rsidTr="00220AEA">
        <w:trPr>
          <w:trHeight w:val="843"/>
          <w:jc w:val="center"/>
        </w:trPr>
        <w:tc>
          <w:tcPr>
            <w:tcW w:w="1594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  подпрограммы:</w:t>
            </w:r>
            <w:r w:rsidRPr="00EC65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Создание условий для успешной  социализации и эффективной самореализации молодых  граждан, содействие их нравственному, интеллектуальному и физическому развитию, воспитание их  в духе патриотизма, профилактика негативного поведения.</w:t>
            </w:r>
          </w:p>
        </w:tc>
      </w:tr>
      <w:tr w:rsidR="00A96C1F" w:rsidRPr="00EC65B7" w:rsidTr="00220AEA">
        <w:trPr>
          <w:trHeight w:val="415"/>
          <w:jc w:val="center"/>
        </w:trPr>
        <w:tc>
          <w:tcPr>
            <w:tcW w:w="1594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1 подпрограммы 7  </w:t>
            </w:r>
            <w:r w:rsidRPr="00EC65B7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 для успешной  социализации  и эффективной  самореализации молодых граждан».</w:t>
            </w:r>
          </w:p>
        </w:tc>
      </w:tr>
      <w:tr w:rsidR="00A96C1F" w:rsidRPr="00EC65B7" w:rsidTr="001A62FD">
        <w:trPr>
          <w:trHeight w:val="676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1F" w:rsidRPr="00EC65B7" w:rsidRDefault="00A96C1F" w:rsidP="00687DC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Общерайонный</w:t>
            </w:r>
            <w:proofErr w:type="spellEnd"/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праздник</w:t>
            </w:r>
            <w:r w:rsidR="00687D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5B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День молодежи</w:t>
            </w:r>
            <w:r w:rsidR="00EC65B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A96C1F" w:rsidRPr="00EC65B7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A96C1F" w:rsidRPr="00EC65B7" w:rsidTr="001A62FD">
        <w:trPr>
          <w:trHeight w:val="546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1F" w:rsidRPr="00EC65B7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сезона команд школьной</w:t>
            </w:r>
          </w:p>
          <w:p w:rsidR="00A96C1F" w:rsidRPr="00EC65B7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лиги КВН                 </w:t>
            </w:r>
          </w:p>
          <w:p w:rsidR="00A96C1F" w:rsidRPr="00EC65B7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A96C1F" w:rsidRPr="00EC65B7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A96C1F" w:rsidRPr="00EC65B7" w:rsidTr="001A62FD">
        <w:trPr>
          <w:trHeight w:val="558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1F" w:rsidRPr="00EC65B7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Молодежные  и рождественские программы в рамках новогодней кампании  в Смоленском районе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A96C1F" w:rsidRPr="00EC65B7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A96C1F" w:rsidRPr="00EC65B7" w:rsidTr="001A62FD">
        <w:trPr>
          <w:trHeight w:val="437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7.4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1F" w:rsidRPr="00EC65B7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Участие молодёжи района  в молодежном  форуме «СМОЛА»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A96C1F" w:rsidRPr="00EC65B7" w:rsidRDefault="00A96C1F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A96C1F" w:rsidRPr="00EC65B7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70178B" w:rsidRPr="00EC65B7" w:rsidTr="001A62FD">
        <w:trPr>
          <w:trHeight w:val="607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EC65B7" w:rsidRDefault="0070178B" w:rsidP="0070178B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мероприятий, направленных на раннюю профориентацию  подростков и молодежи.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220AE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5E2731" w:rsidRDefault="0070178B" w:rsidP="00880BD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5E2731" w:rsidRDefault="0070178B" w:rsidP="00880BD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5E2731" w:rsidRDefault="0070178B" w:rsidP="00880BD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8B" w:rsidRPr="005E2731" w:rsidRDefault="0070178B" w:rsidP="00880BD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70178B" w:rsidRPr="00EC65B7" w:rsidTr="001A62FD">
        <w:trPr>
          <w:trHeight w:val="417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7.6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EC65B7" w:rsidRDefault="0070178B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Работа  районного молодежного совета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5E2731" w:rsidRDefault="0070178B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5E2731" w:rsidRDefault="0070178B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5E2731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5E2731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70178B" w:rsidRPr="00EC65B7" w:rsidTr="001A62FD">
        <w:trPr>
          <w:trHeight w:val="705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7.7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Изготовление наглядной  агитации (стендов, баннеров, плакатов и т.д.), связанной с молодёжной политикой, а так же  изготовление аксессуаров для молодежи с символикой  Смоленского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5E2731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5E2731" w:rsidRDefault="0070178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5E2731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8B" w:rsidRPr="005E2731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AF6782" w:rsidRPr="00EC65B7" w:rsidTr="001A62FD">
        <w:trPr>
          <w:trHeight w:val="855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82" w:rsidRPr="00687DCA" w:rsidRDefault="00AF6782" w:rsidP="00905D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CA">
              <w:rPr>
                <w:rFonts w:ascii="Times New Roman" w:hAnsi="Times New Roman" w:cs="Times New Roman"/>
                <w:sz w:val="18"/>
                <w:szCs w:val="18"/>
              </w:rPr>
              <w:t>7.8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6782" w:rsidRPr="00687DCA" w:rsidRDefault="00AF6782" w:rsidP="00905D07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CA">
              <w:rPr>
                <w:rFonts w:ascii="Times New Roman" w:hAnsi="Times New Roman" w:cs="Times New Roman"/>
                <w:sz w:val="18"/>
                <w:szCs w:val="18"/>
              </w:rPr>
              <w:t>Районный слет  детских общественных организаций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82" w:rsidRPr="00687DCA" w:rsidRDefault="00AF6782" w:rsidP="00905D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D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687DCA" w:rsidRDefault="00AF6782" w:rsidP="00905D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D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687DCA" w:rsidRDefault="00855340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AF6782" w:rsidRPr="00687D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687DCA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D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687DCA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D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82" w:rsidRPr="00687DCA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D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AF6782" w:rsidRPr="00EC65B7" w:rsidTr="001A62FD">
        <w:trPr>
          <w:trHeight w:val="543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82" w:rsidRPr="00EC65B7" w:rsidRDefault="00AF678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7.9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6782" w:rsidRPr="00EC65B7" w:rsidRDefault="00AF6782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Районный форум  волонтерских  организаций;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82" w:rsidRPr="00EC65B7" w:rsidRDefault="00AF678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EC65B7" w:rsidRDefault="00AF678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5E2731" w:rsidRDefault="00AF6782" w:rsidP="00A96C1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5E2731" w:rsidRDefault="00AF6782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5E2731" w:rsidRDefault="00AF678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82" w:rsidRPr="005E2731" w:rsidRDefault="00AF678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F6782" w:rsidRPr="00EC65B7" w:rsidTr="001A62FD">
        <w:trPr>
          <w:trHeight w:val="551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82" w:rsidRPr="00EC65B7" w:rsidRDefault="00AF678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7.10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6782" w:rsidRPr="00EC65B7" w:rsidRDefault="00AF6782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Районный слёт  членов  военно-патриотического движения «</w:t>
            </w:r>
            <w:proofErr w:type="spellStart"/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Юнармия</w:t>
            </w:r>
            <w:proofErr w:type="spellEnd"/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82" w:rsidRPr="00EC65B7" w:rsidRDefault="00AF678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EC65B7" w:rsidRDefault="00AF678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5E2731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5E2731" w:rsidRDefault="00AF6782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5E2731" w:rsidRDefault="00AF678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82" w:rsidRPr="005E2731" w:rsidRDefault="00AF678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F6782" w:rsidRPr="00EC65B7" w:rsidTr="001A62FD">
        <w:trPr>
          <w:trHeight w:val="700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82" w:rsidRPr="00EC65B7" w:rsidRDefault="00AF678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7.11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6782" w:rsidRPr="00EC65B7" w:rsidRDefault="00AF6782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Районный слёт детско – юношеской организации «Российское движение школьников»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82" w:rsidRPr="00EC65B7" w:rsidRDefault="00AF678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EC65B7" w:rsidRDefault="00AF678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5E2731" w:rsidRDefault="00AF6782" w:rsidP="0085534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55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5E2731" w:rsidRDefault="00AF6782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5E2731" w:rsidRDefault="00AF678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82" w:rsidRPr="005E2731" w:rsidRDefault="00AF678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AF6782" w:rsidRPr="00EC65B7" w:rsidTr="00220AEA">
        <w:trPr>
          <w:trHeight w:val="556"/>
          <w:jc w:val="center"/>
        </w:trPr>
        <w:tc>
          <w:tcPr>
            <w:tcW w:w="15944" w:type="dxa"/>
            <w:gridSpan w:val="9"/>
            <w:tcBorders>
              <w:left w:val="single" w:sz="4" w:space="0" w:color="auto"/>
            </w:tcBorders>
            <w:vAlign w:val="center"/>
          </w:tcPr>
          <w:p w:rsidR="00AF6782" w:rsidRPr="005E2731" w:rsidRDefault="00AF6782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2  подпрограммы 7</w:t>
            </w: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Содействие  нравственному, интеллектуальному и физическому развитию молодёжи, воспитание в духе патриотизма.</w:t>
            </w:r>
          </w:p>
        </w:tc>
      </w:tr>
      <w:tr w:rsidR="00AF6782" w:rsidRPr="00EC65B7" w:rsidTr="00220AEA">
        <w:trPr>
          <w:trHeight w:val="563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AF6782" w:rsidRPr="00EC65B7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7.12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AF6782" w:rsidRPr="00EC65B7" w:rsidRDefault="00AF6782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 – полевые сборы школьников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F6782" w:rsidRPr="00EC65B7" w:rsidRDefault="00AF6782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F6782" w:rsidRPr="00EC65B7" w:rsidRDefault="00AF6782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AF6782" w:rsidRPr="005E2731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6782" w:rsidRPr="005E2731" w:rsidRDefault="00AF6782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6782" w:rsidRPr="005E2731" w:rsidRDefault="00AF678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AF6782" w:rsidRPr="005E2731" w:rsidRDefault="00AF678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726BE1" w:rsidRPr="00EC65B7" w:rsidTr="00220AEA">
        <w:trPr>
          <w:trHeight w:val="841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26BE1" w:rsidRPr="00687DCA" w:rsidRDefault="00726BE1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D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7.13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26BE1" w:rsidRPr="00687DCA" w:rsidRDefault="00726BE1" w:rsidP="00905D07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D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призывника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26BE1" w:rsidRPr="00687DCA" w:rsidRDefault="00726BE1" w:rsidP="00905D07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D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26BE1" w:rsidRPr="00687DCA" w:rsidRDefault="00726BE1" w:rsidP="00905D07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D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26BE1" w:rsidRPr="00687DCA" w:rsidRDefault="00726BE1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D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687DCA" w:rsidRDefault="00726BE1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D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687DCA" w:rsidRDefault="00726BE1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D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26BE1" w:rsidRPr="00687DCA" w:rsidRDefault="00726BE1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6BE1" w:rsidRPr="00687DCA" w:rsidRDefault="00726BE1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D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726BE1" w:rsidRPr="00EC65B7" w:rsidTr="00220AEA">
        <w:trPr>
          <w:trHeight w:val="531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7.14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спортивных соревнований между дворовыми командами по футболу, волейболу, баскетболу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726BE1" w:rsidRPr="00EC65B7" w:rsidTr="00220AEA">
        <w:trPr>
          <w:trHeight w:val="719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7.15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экологических акций  по благоустройству и созданию  мест досуга  для молодежи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726BE1" w:rsidRPr="00EC65B7" w:rsidTr="00220AEA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7.16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 – патриотическое воспитание  молодёжи. Организация встреч, дискуссий, диспутов, «круглых столов» и других форм социально- культурной деятельности между молодежью и работниками военкомата, военнослужащими, воинами – интернационалистами, представителями военно – патриотических общественных организаций.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26BE1" w:rsidRPr="00EC65B7" w:rsidTr="00220AEA">
        <w:trPr>
          <w:trHeight w:val="774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7.17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патриотической  Акции «Я – гражданин России!» - торжественное  вручение паспортов  молодым гражданам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26BE1" w:rsidRPr="005E2731" w:rsidRDefault="00726BE1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5E2731" w:rsidRDefault="00726BE1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5E2731" w:rsidRDefault="00726BE1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26BE1" w:rsidRPr="005E2731" w:rsidRDefault="00726BE1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726BE1" w:rsidRPr="00EC65B7" w:rsidTr="00220AEA">
        <w:trPr>
          <w:trHeight w:val="417"/>
          <w:jc w:val="center"/>
        </w:trPr>
        <w:tc>
          <w:tcPr>
            <w:tcW w:w="712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 по основному мероприятию 2  подпрограммы 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26BE1" w:rsidRPr="005E2731" w:rsidRDefault="00726BE1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5E2731" w:rsidRDefault="00726BE1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5E2731" w:rsidRDefault="00726BE1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726BE1" w:rsidRPr="005E2731" w:rsidRDefault="00726BE1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26BE1" w:rsidRPr="005E2731" w:rsidRDefault="00726BE1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726BE1" w:rsidRPr="00EC65B7" w:rsidTr="00220AEA">
        <w:trPr>
          <w:trHeight w:val="427"/>
          <w:jc w:val="center"/>
        </w:trPr>
        <w:tc>
          <w:tcPr>
            <w:tcW w:w="7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26BE1" w:rsidRPr="005E2731" w:rsidRDefault="00855340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5E2731" w:rsidRDefault="0085534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5E2731" w:rsidRDefault="0085534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26BE1" w:rsidRPr="005E2731" w:rsidRDefault="0085534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</w:tr>
      <w:tr w:rsidR="00726BE1" w:rsidRPr="00EC65B7" w:rsidTr="00220AEA">
        <w:trPr>
          <w:trHeight w:val="642"/>
          <w:jc w:val="center"/>
        </w:trPr>
        <w:tc>
          <w:tcPr>
            <w:tcW w:w="15944" w:type="dxa"/>
            <w:gridSpan w:val="9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3.Основные мероприятия 3 подпрограммы  7:    «Профилактика  негативного поведения  в среде молодёжи»</w:t>
            </w:r>
          </w:p>
        </w:tc>
      </w:tr>
      <w:tr w:rsidR="00726BE1" w:rsidRPr="00EC65B7" w:rsidTr="00EF74A5">
        <w:trPr>
          <w:trHeight w:val="899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7.18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«Молодёжная перепись» анализ состояния молодежной среды Смоленского района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-                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726BE1" w:rsidRPr="00EC65B7" w:rsidTr="00220AEA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7.19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на базе </w:t>
            </w:r>
            <w:proofErr w:type="spellStart"/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СУЗов</w:t>
            </w:r>
            <w:proofErr w:type="spellEnd"/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 общественных  школ бесед, лекций, «круглых столов», диспутов, дискуссий и других форм  социально – культурной деятельности, освещающих проблемы наркомании алкоголизма, курения, СПИДа, ранних абортов, и других асоциальных привычек, пропагандирующих здоровый образ жизни.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726BE1" w:rsidRPr="00EC65B7" w:rsidTr="00EF74A5">
        <w:trPr>
          <w:trHeight w:val="489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7.20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социологических мониторингов по проблемам молодых семей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726BE1" w:rsidRPr="00EC65B7" w:rsidTr="00EF74A5">
        <w:trPr>
          <w:trHeight w:val="713"/>
          <w:jc w:val="center"/>
        </w:trPr>
        <w:tc>
          <w:tcPr>
            <w:tcW w:w="7126" w:type="dxa"/>
            <w:gridSpan w:val="3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основному мероприятию 3  подпрограммы 7: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4221C9" w:rsidRPr="00EC65B7" w:rsidTr="00EF74A5">
        <w:trPr>
          <w:trHeight w:val="369"/>
          <w:jc w:val="center"/>
        </w:trPr>
        <w:tc>
          <w:tcPr>
            <w:tcW w:w="712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4221C9" w:rsidRPr="00EC65B7" w:rsidRDefault="004221C9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подпрограмме 7: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4221C9" w:rsidRPr="00EC65B7" w:rsidRDefault="004221C9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221C9" w:rsidRPr="00EC65B7" w:rsidRDefault="004221C9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в т.ч.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4221C9" w:rsidRPr="005E2731" w:rsidRDefault="004221C9" w:rsidP="00E154C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221C9" w:rsidRPr="005E2731" w:rsidRDefault="004221C9" w:rsidP="00E154C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221C9" w:rsidRPr="005E2731" w:rsidRDefault="004221C9" w:rsidP="00E154C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4221C9" w:rsidRPr="005E2731" w:rsidRDefault="004221C9" w:rsidP="00E154C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</w:tr>
      <w:tr w:rsidR="00726BE1" w:rsidRPr="00EC65B7" w:rsidTr="00220AEA">
        <w:trPr>
          <w:trHeight w:val="249"/>
          <w:jc w:val="center"/>
        </w:trPr>
        <w:tc>
          <w:tcPr>
            <w:tcW w:w="7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26BE1" w:rsidRPr="005E2731" w:rsidRDefault="00726BE1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5E2731" w:rsidRDefault="00726BE1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5E2731" w:rsidRDefault="00726BE1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26BE1" w:rsidRPr="005E2731" w:rsidRDefault="00726BE1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221C9" w:rsidRPr="00EC65B7" w:rsidTr="00220AEA">
        <w:trPr>
          <w:trHeight w:val="249"/>
          <w:jc w:val="center"/>
        </w:trPr>
        <w:tc>
          <w:tcPr>
            <w:tcW w:w="7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221C9" w:rsidRPr="00EC65B7" w:rsidRDefault="004221C9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4221C9" w:rsidRPr="00EC65B7" w:rsidRDefault="004221C9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221C9" w:rsidRPr="00EC65B7" w:rsidRDefault="004221C9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4221C9" w:rsidRPr="005E2731" w:rsidRDefault="004221C9" w:rsidP="00E154C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221C9" w:rsidRPr="005E2731" w:rsidRDefault="004221C9" w:rsidP="00E154C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221C9" w:rsidRPr="005E2731" w:rsidRDefault="004221C9" w:rsidP="00E154C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4221C9" w:rsidRPr="005E2731" w:rsidRDefault="004221C9" w:rsidP="00E154C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</w:tr>
    </w:tbl>
    <w:p w:rsidR="00C127D8" w:rsidRPr="00EC65B7" w:rsidRDefault="00C127D8" w:rsidP="00C127D8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6046"/>
        <w:gridCol w:w="1843"/>
        <w:gridCol w:w="1930"/>
        <w:gridCol w:w="1275"/>
        <w:gridCol w:w="1331"/>
        <w:gridCol w:w="1276"/>
        <w:gridCol w:w="1276"/>
      </w:tblGrid>
      <w:tr w:rsidR="002A71EB" w:rsidRPr="00EC65B7" w:rsidTr="00366D7C">
        <w:trPr>
          <w:trHeight w:val="357"/>
          <w:jc w:val="center"/>
        </w:trPr>
        <w:tc>
          <w:tcPr>
            <w:tcW w:w="15876" w:type="dxa"/>
            <w:gridSpan w:val="8"/>
          </w:tcPr>
          <w:p w:rsidR="002A71EB" w:rsidRPr="00EC65B7" w:rsidRDefault="002A71EB" w:rsidP="001F359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8. Подпрограмма 8  « Отдых и оздоровление</w:t>
            </w:r>
            <w:r w:rsidR="00082D2C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детей и подростков на 2020-2022 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годы»</w:t>
            </w:r>
          </w:p>
        </w:tc>
      </w:tr>
      <w:tr w:rsidR="002A71EB" w:rsidRPr="00EC65B7" w:rsidTr="00366D7C">
        <w:trPr>
          <w:trHeight w:val="407"/>
          <w:jc w:val="center"/>
        </w:trPr>
        <w:tc>
          <w:tcPr>
            <w:tcW w:w="15876" w:type="dxa"/>
            <w:gridSpan w:val="8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подпрограммы 8 </w:t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полноценного отдыха и оздоровления детей и подростков в  каникулярный период</w:t>
            </w:r>
          </w:p>
        </w:tc>
      </w:tr>
      <w:tr w:rsidR="002A71EB" w:rsidRPr="00EC65B7" w:rsidTr="00366D7C">
        <w:trPr>
          <w:trHeight w:val="414"/>
          <w:jc w:val="center"/>
        </w:trPr>
        <w:tc>
          <w:tcPr>
            <w:tcW w:w="15876" w:type="dxa"/>
            <w:gridSpan w:val="8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1 подпрограммы 8 </w:t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отдыха  и оздоровления детей  в лагерях с дневным пребыванием</w:t>
            </w:r>
          </w:p>
        </w:tc>
      </w:tr>
      <w:tr w:rsidR="002A71EB" w:rsidRPr="00EC65B7" w:rsidTr="00EF74A5">
        <w:trPr>
          <w:trHeight w:val="537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нормативной базы организации отдыха и оздоровления детей и подростков в каникулярный период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71EB" w:rsidRPr="00EC65B7" w:rsidTr="00EF74A5">
        <w:trPr>
          <w:trHeight w:val="280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Заключение договоров о долевом финансировании на организацию отдыха и оздоровления детей и подростков с Департаментом по социальному развитию, Департаментом Смоленской области по образованию и науке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муниципального образования «Смоленский район»  Смоленской области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71EB" w:rsidRPr="00EC65B7" w:rsidTr="000A3EF7">
        <w:trPr>
          <w:trHeight w:val="747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Заключение Соглашения о взаимодействии по организации отдыха детей в загородных детских оздоровительных лагерях, расположенных на территории Российской Федерации,  с Департаментом Смоленской области по социальному развитию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муниципального образования «Смоленский район»  Смоленской области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71EB" w:rsidRPr="00EC65B7" w:rsidTr="000A3EF7">
        <w:trPr>
          <w:trHeight w:val="747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комплекса мер безопасности в местах отдыха детей и подростков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71EB" w:rsidRPr="00EC65B7" w:rsidTr="000A3EF7">
        <w:trPr>
          <w:trHeight w:val="747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Укомплектование лагерей с дневным пребыванием педагогическими кадрами и обслуживающим персоналом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71EB" w:rsidRPr="00EC65B7" w:rsidTr="000A3EF7">
        <w:trPr>
          <w:trHeight w:val="747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педагогических работников, работников пищеблоков, обслуживающего персонала для работы в лагерях  с дневным пребыванием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71EB" w:rsidRPr="00EC65B7" w:rsidTr="000A3EF7">
        <w:trPr>
          <w:trHeight w:val="747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8.7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работ по дезинфекции, дезинсекции, дератизации </w:t>
            </w:r>
            <w:proofErr w:type="spellStart"/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аккарицидной</w:t>
            </w:r>
            <w:proofErr w:type="spellEnd"/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обработки во всех лагерях с дневным пребыванием, прохождение </w:t>
            </w:r>
            <w:proofErr w:type="spellStart"/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санминимума</w:t>
            </w:r>
            <w:proofErr w:type="spellEnd"/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2A71EB" w:rsidRPr="00EC65B7" w:rsidRDefault="002A71EB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1" w:type="dxa"/>
          </w:tcPr>
          <w:p w:rsidR="002A71EB" w:rsidRPr="00EC65B7" w:rsidRDefault="002A71EB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A71EB" w:rsidRPr="00EC65B7" w:rsidRDefault="002A71EB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A71EB" w:rsidRPr="00EC65B7" w:rsidTr="000A3EF7">
        <w:trPr>
          <w:trHeight w:val="747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8.8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Приемка лагерей с дневным  пребыванием при муниципальных бюджетных образовательных учреждениях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Межведомственная комиссия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71EB" w:rsidRPr="00EC65B7" w:rsidTr="000A3EF7">
        <w:trPr>
          <w:trHeight w:val="904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8.9</w:t>
            </w:r>
          </w:p>
        </w:tc>
        <w:tc>
          <w:tcPr>
            <w:tcW w:w="6046" w:type="dxa"/>
          </w:tcPr>
          <w:p w:rsidR="002A71EB" w:rsidRPr="00EC65B7" w:rsidRDefault="002A71EB" w:rsidP="00D43BE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обеспечение отдыха и оздоровления детей,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2A71EB" w:rsidRPr="005E2731" w:rsidRDefault="004221C9" w:rsidP="00D92C4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2866509,96</w:t>
            </w:r>
          </w:p>
        </w:tc>
        <w:tc>
          <w:tcPr>
            <w:tcW w:w="1331" w:type="dxa"/>
          </w:tcPr>
          <w:p w:rsidR="002A71EB" w:rsidRPr="005E2731" w:rsidRDefault="00EF74A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2A71EB" w:rsidRPr="005E2731" w:rsidRDefault="004221C9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1433256,59</w:t>
            </w:r>
          </w:p>
        </w:tc>
        <w:tc>
          <w:tcPr>
            <w:tcW w:w="1276" w:type="dxa"/>
          </w:tcPr>
          <w:p w:rsidR="002A71EB" w:rsidRPr="005E2731" w:rsidRDefault="004221C9" w:rsidP="0074364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1433253,37</w:t>
            </w:r>
          </w:p>
        </w:tc>
      </w:tr>
      <w:tr w:rsidR="002A71EB" w:rsidRPr="00EC65B7" w:rsidTr="000A3EF7">
        <w:trPr>
          <w:trHeight w:val="747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8.10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информационных материалов о ходе оздоровительной кампании в средствах массовой информации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5E2731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71EB" w:rsidRPr="005E2731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5E2731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5E2731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1EB" w:rsidRPr="00EC65B7" w:rsidTr="000A3EF7">
        <w:trPr>
          <w:trHeight w:val="747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8.11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предупреждению правонарушений и преступлений среди несовершеннолетних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5E2731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71EB" w:rsidRPr="005E2731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5E2731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5E2731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1EB" w:rsidRPr="00EC65B7" w:rsidTr="000A3EF7">
        <w:trPr>
          <w:trHeight w:val="747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8.12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Временное трудоустройство подростков Смоленского района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2A71EB" w:rsidRPr="005E2731" w:rsidRDefault="004221C9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2128331,28</w:t>
            </w:r>
          </w:p>
        </w:tc>
        <w:tc>
          <w:tcPr>
            <w:tcW w:w="1331" w:type="dxa"/>
          </w:tcPr>
          <w:p w:rsidR="002A71EB" w:rsidRPr="005E2731" w:rsidRDefault="004221C9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754192,96</w:t>
            </w:r>
          </w:p>
        </w:tc>
        <w:tc>
          <w:tcPr>
            <w:tcW w:w="1276" w:type="dxa"/>
          </w:tcPr>
          <w:p w:rsidR="002A71EB" w:rsidRPr="005E2731" w:rsidRDefault="004221C9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703838,32</w:t>
            </w:r>
          </w:p>
        </w:tc>
        <w:tc>
          <w:tcPr>
            <w:tcW w:w="1276" w:type="dxa"/>
          </w:tcPr>
          <w:p w:rsidR="002A71EB" w:rsidRPr="005E2731" w:rsidRDefault="004221C9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670300,00</w:t>
            </w:r>
          </w:p>
        </w:tc>
      </w:tr>
      <w:tr w:rsidR="002A71EB" w:rsidRPr="00EC65B7" w:rsidTr="00EF74A5">
        <w:trPr>
          <w:trHeight w:val="1165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8.13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организацию  отдыха детей в загородных детских оздоровительных лагерях, расположенных на территории РФ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2A71EB" w:rsidRPr="005E2731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71EB" w:rsidRPr="005E2731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1" w:type="dxa"/>
          </w:tcPr>
          <w:p w:rsidR="002A71EB" w:rsidRPr="005E2731" w:rsidRDefault="002A71E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71EB" w:rsidRPr="005E2731" w:rsidRDefault="002A71E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2A71EB" w:rsidRPr="005E2731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71EB" w:rsidRPr="005E2731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2A71EB" w:rsidRPr="005E2731" w:rsidRDefault="00D92C4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A71EB" w:rsidRPr="00EC65B7" w:rsidTr="000A3EF7">
        <w:trPr>
          <w:trHeight w:val="1946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8.14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расходов, связанных с организацией отдыха  детей  в загородных  детских оздоровительных лагерях, расположенных на территории  Российской  Федерации в каникулярное время, при возмещении части затрат родителям (законным представителям)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2A71EB" w:rsidRPr="005E2731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71EB" w:rsidRPr="005E2731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1" w:type="dxa"/>
          </w:tcPr>
          <w:p w:rsidR="002A71EB" w:rsidRPr="005E2731" w:rsidRDefault="002A71E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71EB" w:rsidRPr="005E2731" w:rsidRDefault="002A71E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2A71EB" w:rsidRPr="005E2731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71EB" w:rsidRPr="005E2731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2A71EB" w:rsidRPr="005E2731" w:rsidRDefault="00D92C4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92C47" w:rsidRPr="00EC65B7" w:rsidTr="000A3EF7">
        <w:trPr>
          <w:trHeight w:val="443"/>
          <w:jc w:val="center"/>
        </w:trPr>
        <w:tc>
          <w:tcPr>
            <w:tcW w:w="6945" w:type="dxa"/>
            <w:gridSpan w:val="2"/>
            <w:vMerge w:val="restart"/>
          </w:tcPr>
          <w:p w:rsidR="00D92C47" w:rsidRPr="00EC65B7" w:rsidRDefault="00D92C47" w:rsidP="00A0593F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 по подпрограмме 8</w:t>
            </w:r>
          </w:p>
        </w:tc>
        <w:tc>
          <w:tcPr>
            <w:tcW w:w="1843" w:type="dxa"/>
          </w:tcPr>
          <w:p w:rsidR="00D92C47" w:rsidRPr="00EC65B7" w:rsidRDefault="00D92C47" w:rsidP="00A0593F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D92C47" w:rsidRPr="00EC65B7" w:rsidRDefault="00D92C47" w:rsidP="00A0593F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Итого в т.ч.</w:t>
            </w:r>
          </w:p>
        </w:tc>
        <w:tc>
          <w:tcPr>
            <w:tcW w:w="1275" w:type="dxa"/>
          </w:tcPr>
          <w:p w:rsidR="00D92C47" w:rsidRPr="005E2731" w:rsidRDefault="004221C9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4994841,24</w:t>
            </w:r>
          </w:p>
        </w:tc>
        <w:tc>
          <w:tcPr>
            <w:tcW w:w="1331" w:type="dxa"/>
          </w:tcPr>
          <w:p w:rsidR="00D92C47" w:rsidRPr="005E2731" w:rsidRDefault="004221C9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754192,96</w:t>
            </w:r>
          </w:p>
        </w:tc>
        <w:tc>
          <w:tcPr>
            <w:tcW w:w="1276" w:type="dxa"/>
          </w:tcPr>
          <w:p w:rsidR="00D92C47" w:rsidRPr="005E2731" w:rsidRDefault="004221C9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2137094,91</w:t>
            </w:r>
          </w:p>
        </w:tc>
        <w:tc>
          <w:tcPr>
            <w:tcW w:w="1276" w:type="dxa"/>
          </w:tcPr>
          <w:p w:rsidR="00D92C47" w:rsidRPr="005E2731" w:rsidRDefault="004221C9" w:rsidP="00366D7C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2103553,37</w:t>
            </w:r>
          </w:p>
        </w:tc>
      </w:tr>
      <w:tr w:rsidR="00EF74A5" w:rsidRPr="00EC65B7" w:rsidTr="000A3EF7">
        <w:trPr>
          <w:trHeight w:val="563"/>
          <w:jc w:val="center"/>
        </w:trPr>
        <w:tc>
          <w:tcPr>
            <w:tcW w:w="6945" w:type="dxa"/>
            <w:gridSpan w:val="2"/>
            <w:vMerge/>
          </w:tcPr>
          <w:p w:rsidR="00EF74A5" w:rsidRPr="00EC65B7" w:rsidRDefault="00EF74A5" w:rsidP="00A0593F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F74A5" w:rsidRPr="00EC65B7" w:rsidRDefault="00EF74A5" w:rsidP="00A0593F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EF74A5" w:rsidRPr="00EC65B7" w:rsidRDefault="00EF74A5" w:rsidP="00A0593F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EF74A5" w:rsidRPr="005E2731" w:rsidRDefault="00E154C0" w:rsidP="00220EF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2866509,96</w:t>
            </w:r>
          </w:p>
        </w:tc>
        <w:tc>
          <w:tcPr>
            <w:tcW w:w="1331" w:type="dxa"/>
          </w:tcPr>
          <w:p w:rsidR="00EF74A5" w:rsidRPr="005E2731" w:rsidRDefault="00E154C0" w:rsidP="00220EF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F74A5" w:rsidRPr="005E2731" w:rsidRDefault="00E154C0" w:rsidP="00220EF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1433256,59</w:t>
            </w:r>
          </w:p>
        </w:tc>
        <w:tc>
          <w:tcPr>
            <w:tcW w:w="1276" w:type="dxa"/>
          </w:tcPr>
          <w:p w:rsidR="00EF74A5" w:rsidRPr="005E2731" w:rsidRDefault="00E154C0" w:rsidP="00220EF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1433253,37</w:t>
            </w:r>
          </w:p>
        </w:tc>
      </w:tr>
      <w:tr w:rsidR="00EF74A5" w:rsidRPr="00EC65B7" w:rsidTr="000A3EF7">
        <w:trPr>
          <w:trHeight w:val="1124"/>
          <w:jc w:val="center"/>
        </w:trPr>
        <w:tc>
          <w:tcPr>
            <w:tcW w:w="6945" w:type="dxa"/>
            <w:gridSpan w:val="2"/>
            <w:vMerge/>
          </w:tcPr>
          <w:p w:rsidR="00EF74A5" w:rsidRPr="00EC65B7" w:rsidRDefault="00EF74A5" w:rsidP="00A0593F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F74A5" w:rsidRPr="00EC65B7" w:rsidRDefault="00EF74A5" w:rsidP="00A0593F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EF74A5" w:rsidRPr="00EC65B7" w:rsidRDefault="00EF74A5" w:rsidP="00A0593F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EF74A5" w:rsidRPr="005E2731" w:rsidRDefault="00E154C0" w:rsidP="00220EF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2128331,28</w:t>
            </w:r>
          </w:p>
        </w:tc>
        <w:tc>
          <w:tcPr>
            <w:tcW w:w="1331" w:type="dxa"/>
          </w:tcPr>
          <w:p w:rsidR="00EF74A5" w:rsidRPr="005E2731" w:rsidRDefault="00E154C0" w:rsidP="00220EF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754192,96</w:t>
            </w:r>
          </w:p>
        </w:tc>
        <w:tc>
          <w:tcPr>
            <w:tcW w:w="1276" w:type="dxa"/>
          </w:tcPr>
          <w:p w:rsidR="00EF74A5" w:rsidRPr="005E2731" w:rsidRDefault="00E154C0" w:rsidP="00220EF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703838,32</w:t>
            </w:r>
          </w:p>
        </w:tc>
        <w:tc>
          <w:tcPr>
            <w:tcW w:w="1276" w:type="dxa"/>
          </w:tcPr>
          <w:p w:rsidR="00EF74A5" w:rsidRPr="005E2731" w:rsidRDefault="00E154C0" w:rsidP="00220EF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670300,00</w:t>
            </w:r>
          </w:p>
        </w:tc>
      </w:tr>
      <w:tr w:rsidR="002A71EB" w:rsidRPr="00EC65B7" w:rsidTr="00EF74A5">
        <w:trPr>
          <w:trHeight w:val="268"/>
          <w:jc w:val="center"/>
        </w:trPr>
        <w:tc>
          <w:tcPr>
            <w:tcW w:w="14600" w:type="dxa"/>
            <w:gridSpan w:val="7"/>
          </w:tcPr>
          <w:p w:rsidR="002A71EB" w:rsidRPr="00EC65B7" w:rsidRDefault="002A71EB" w:rsidP="009D7F6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 </w:t>
            </w:r>
            <w:r w:rsidR="00082D2C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Обеспечивающая подпрограмма</w:t>
            </w:r>
            <w:r w:rsidR="00082D2C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2020-2022гг»</w:t>
            </w:r>
          </w:p>
        </w:tc>
        <w:tc>
          <w:tcPr>
            <w:tcW w:w="1276" w:type="dxa"/>
          </w:tcPr>
          <w:p w:rsidR="002A71EB" w:rsidRPr="00EC65B7" w:rsidRDefault="002A71EB" w:rsidP="009D7F6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A71EB" w:rsidRPr="00EC65B7" w:rsidTr="002A71EB">
        <w:trPr>
          <w:trHeight w:val="548"/>
          <w:jc w:val="center"/>
        </w:trPr>
        <w:tc>
          <w:tcPr>
            <w:tcW w:w="14600" w:type="dxa"/>
            <w:gridSpan w:val="7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подпрограммы 9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беспечение организационных, информационных, научно-методических условий для реализации муниципальной  программы</w:t>
            </w:r>
          </w:p>
        </w:tc>
        <w:tc>
          <w:tcPr>
            <w:tcW w:w="1276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A71EB" w:rsidRPr="00EC65B7" w:rsidTr="002A71EB">
        <w:trPr>
          <w:trHeight w:val="557"/>
          <w:jc w:val="center"/>
        </w:trPr>
        <w:tc>
          <w:tcPr>
            <w:tcW w:w="14600" w:type="dxa"/>
            <w:gridSpan w:val="7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Основное мероприятие 1 подпрограммы 9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беспечение организационных, информационных, научно-методических условий для реализации муниципальной  программы</w:t>
            </w:r>
          </w:p>
        </w:tc>
        <w:tc>
          <w:tcPr>
            <w:tcW w:w="1276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A71EB" w:rsidRPr="00EC65B7" w:rsidTr="000A3EF7">
        <w:trPr>
          <w:trHeight w:val="557"/>
          <w:jc w:val="center"/>
        </w:trPr>
        <w:tc>
          <w:tcPr>
            <w:tcW w:w="6945" w:type="dxa"/>
            <w:gridSpan w:val="2"/>
          </w:tcPr>
          <w:p w:rsidR="002A71EB" w:rsidRPr="00EC65B7" w:rsidRDefault="002A71EB" w:rsidP="00687D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Удельный вес числа инструктивно-методических ресурсов, разработанных в рамках муниципальной программы, к которым предоставлен доступ в сети Интернет, в общем числе инструктивно-методических ресурсов, разработанных в рамках Программы</w:t>
            </w:r>
          </w:p>
        </w:tc>
        <w:tc>
          <w:tcPr>
            <w:tcW w:w="1843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A71EB" w:rsidRPr="00EC65B7" w:rsidTr="000A3EF7">
        <w:trPr>
          <w:trHeight w:val="557"/>
          <w:jc w:val="center"/>
        </w:trPr>
        <w:tc>
          <w:tcPr>
            <w:tcW w:w="6945" w:type="dxa"/>
            <w:gridSpan w:val="2"/>
          </w:tcPr>
          <w:p w:rsidR="002A71EB" w:rsidRPr="00EC65B7" w:rsidRDefault="002A71EB" w:rsidP="00687D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Количество проведенных мероприятий муниципального уровня по распространению результатов муниципальной программы</w:t>
            </w:r>
          </w:p>
        </w:tc>
        <w:tc>
          <w:tcPr>
            <w:tcW w:w="1843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A71EB" w:rsidRPr="00EC65B7" w:rsidTr="000A3EF7">
        <w:trPr>
          <w:trHeight w:val="403"/>
          <w:jc w:val="center"/>
        </w:trPr>
        <w:tc>
          <w:tcPr>
            <w:tcW w:w="6945" w:type="dxa"/>
            <w:gridSpan w:val="2"/>
          </w:tcPr>
          <w:p w:rsidR="002A71EB" w:rsidRPr="00EC65B7" w:rsidRDefault="002A71EB" w:rsidP="003764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3. Уровень информированности населения Смоленского  района Смоленской области о реализации мероприятий по развитию сферы образования и молодежной политики в рамках муниципальной программы</w:t>
            </w:r>
          </w:p>
        </w:tc>
        <w:tc>
          <w:tcPr>
            <w:tcW w:w="1843" w:type="dxa"/>
          </w:tcPr>
          <w:p w:rsidR="002A71EB" w:rsidRPr="00EC65B7" w:rsidRDefault="002A71EB" w:rsidP="003764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2A71EB" w:rsidRPr="00EC65B7" w:rsidRDefault="002A71EB" w:rsidP="003764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A71EB" w:rsidRPr="00EC65B7" w:rsidRDefault="002A71EB" w:rsidP="00AD4DD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1" w:type="dxa"/>
          </w:tcPr>
          <w:p w:rsidR="002A71EB" w:rsidRPr="00EC65B7" w:rsidRDefault="002A71EB" w:rsidP="00AD4DD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1EB" w:rsidRPr="00EC65B7" w:rsidRDefault="002A71EB" w:rsidP="00AD4DD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1EB" w:rsidRPr="00EC65B7" w:rsidRDefault="002A71EB" w:rsidP="00AD4DD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71EB" w:rsidRPr="00EC65B7" w:rsidTr="000A3EF7">
        <w:trPr>
          <w:trHeight w:val="403"/>
          <w:jc w:val="center"/>
        </w:trPr>
        <w:tc>
          <w:tcPr>
            <w:tcW w:w="6945" w:type="dxa"/>
            <w:gridSpan w:val="2"/>
            <w:vAlign w:val="center"/>
          </w:tcPr>
          <w:p w:rsidR="002A71EB" w:rsidRPr="00EC65B7" w:rsidRDefault="002A71EB" w:rsidP="00621CCD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 Обеспечение деятельности Комитета по образованию Администрации муниципального образования «Смоленский район» Смоленской области</w:t>
            </w:r>
          </w:p>
        </w:tc>
        <w:tc>
          <w:tcPr>
            <w:tcW w:w="1843" w:type="dxa"/>
            <w:vAlign w:val="center"/>
          </w:tcPr>
          <w:p w:rsidR="002A71EB" w:rsidRPr="00EC65B7" w:rsidRDefault="002A71EB" w:rsidP="00621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621CC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2A71EB" w:rsidRPr="005E2731" w:rsidRDefault="00E154C0" w:rsidP="00621CC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297799,00</w:t>
            </w:r>
          </w:p>
        </w:tc>
        <w:tc>
          <w:tcPr>
            <w:tcW w:w="1331" w:type="dxa"/>
          </w:tcPr>
          <w:p w:rsidR="002A71EB" w:rsidRPr="005E2731" w:rsidRDefault="00E154C0" w:rsidP="00621CC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60440,00</w:t>
            </w:r>
          </w:p>
        </w:tc>
        <w:tc>
          <w:tcPr>
            <w:tcW w:w="1276" w:type="dxa"/>
          </w:tcPr>
          <w:p w:rsidR="002A71EB" w:rsidRPr="005E2731" w:rsidRDefault="00E154C0" w:rsidP="00621CC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137359,00</w:t>
            </w:r>
          </w:p>
        </w:tc>
        <w:tc>
          <w:tcPr>
            <w:tcW w:w="1276" w:type="dxa"/>
          </w:tcPr>
          <w:p w:rsidR="002A71EB" w:rsidRPr="005E2731" w:rsidRDefault="00E154C0" w:rsidP="005116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</w:tr>
      <w:tr w:rsidR="00EF74A5" w:rsidRPr="00EC65B7" w:rsidTr="000A3EF7">
        <w:trPr>
          <w:trHeight w:val="403"/>
          <w:jc w:val="center"/>
        </w:trPr>
        <w:tc>
          <w:tcPr>
            <w:tcW w:w="6945" w:type="dxa"/>
            <w:gridSpan w:val="2"/>
            <w:vMerge w:val="restart"/>
            <w:vAlign w:val="center"/>
          </w:tcPr>
          <w:p w:rsidR="00EF74A5" w:rsidRPr="00EC65B7" w:rsidRDefault="00EF74A5" w:rsidP="00621CCD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Всего по подпрограмме 9</w:t>
            </w:r>
          </w:p>
        </w:tc>
        <w:tc>
          <w:tcPr>
            <w:tcW w:w="1843" w:type="dxa"/>
            <w:vAlign w:val="center"/>
          </w:tcPr>
          <w:p w:rsidR="00EF74A5" w:rsidRPr="00EC65B7" w:rsidRDefault="00EF74A5" w:rsidP="00621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EF74A5" w:rsidRPr="00EC65B7" w:rsidRDefault="00EF74A5" w:rsidP="00621CC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Итого в т.ч.</w:t>
            </w:r>
          </w:p>
        </w:tc>
        <w:tc>
          <w:tcPr>
            <w:tcW w:w="1275" w:type="dxa"/>
          </w:tcPr>
          <w:p w:rsidR="00EF74A5" w:rsidRPr="005E2731" w:rsidRDefault="00E154C0" w:rsidP="00220EF2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297799,00</w:t>
            </w:r>
          </w:p>
        </w:tc>
        <w:tc>
          <w:tcPr>
            <w:tcW w:w="1331" w:type="dxa"/>
          </w:tcPr>
          <w:p w:rsidR="00EF74A5" w:rsidRPr="005E2731" w:rsidRDefault="00E154C0" w:rsidP="00220EF2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60440,00</w:t>
            </w:r>
          </w:p>
        </w:tc>
        <w:tc>
          <w:tcPr>
            <w:tcW w:w="1276" w:type="dxa"/>
          </w:tcPr>
          <w:p w:rsidR="00EF74A5" w:rsidRPr="005E2731" w:rsidRDefault="00E154C0" w:rsidP="00220EF2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137359,00</w:t>
            </w:r>
          </w:p>
        </w:tc>
        <w:tc>
          <w:tcPr>
            <w:tcW w:w="1276" w:type="dxa"/>
          </w:tcPr>
          <w:p w:rsidR="00EF74A5" w:rsidRPr="005E2731" w:rsidRDefault="00E154C0" w:rsidP="00220EF2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100000,00</w:t>
            </w:r>
          </w:p>
        </w:tc>
      </w:tr>
      <w:tr w:rsidR="00E154C0" w:rsidRPr="00EC65B7" w:rsidTr="000A3EF7">
        <w:trPr>
          <w:trHeight w:val="403"/>
          <w:jc w:val="center"/>
        </w:trPr>
        <w:tc>
          <w:tcPr>
            <w:tcW w:w="6945" w:type="dxa"/>
            <w:gridSpan w:val="2"/>
            <w:vMerge/>
            <w:vAlign w:val="center"/>
          </w:tcPr>
          <w:p w:rsidR="00E154C0" w:rsidRPr="00EC65B7" w:rsidRDefault="00E154C0" w:rsidP="00621CCD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154C0" w:rsidRPr="00EC65B7" w:rsidRDefault="00E154C0" w:rsidP="00621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E154C0" w:rsidRPr="00EC65B7" w:rsidRDefault="00E154C0" w:rsidP="00621CC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E154C0" w:rsidRPr="005E2731" w:rsidRDefault="00E154C0" w:rsidP="00E154C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297799,00</w:t>
            </w:r>
          </w:p>
        </w:tc>
        <w:tc>
          <w:tcPr>
            <w:tcW w:w="1331" w:type="dxa"/>
          </w:tcPr>
          <w:p w:rsidR="00E154C0" w:rsidRPr="005E2731" w:rsidRDefault="00E154C0" w:rsidP="00E154C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60440,00</w:t>
            </w:r>
          </w:p>
        </w:tc>
        <w:tc>
          <w:tcPr>
            <w:tcW w:w="1276" w:type="dxa"/>
          </w:tcPr>
          <w:p w:rsidR="00E154C0" w:rsidRPr="005E2731" w:rsidRDefault="00E154C0" w:rsidP="00E154C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137359,00</w:t>
            </w:r>
          </w:p>
        </w:tc>
        <w:tc>
          <w:tcPr>
            <w:tcW w:w="1276" w:type="dxa"/>
          </w:tcPr>
          <w:p w:rsidR="00E154C0" w:rsidRPr="005E2731" w:rsidRDefault="00E154C0" w:rsidP="00E154C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100000,00</w:t>
            </w:r>
          </w:p>
        </w:tc>
      </w:tr>
      <w:tr w:rsidR="00EC65B7" w:rsidRPr="00EC65B7" w:rsidTr="00220EF2">
        <w:trPr>
          <w:trHeight w:val="403"/>
          <w:jc w:val="center"/>
        </w:trPr>
        <w:tc>
          <w:tcPr>
            <w:tcW w:w="6945" w:type="dxa"/>
            <w:gridSpan w:val="2"/>
          </w:tcPr>
          <w:p w:rsidR="00EC65B7" w:rsidRPr="00EC65B7" w:rsidRDefault="00EC65B7" w:rsidP="002E2C7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программе в т.ч.</w:t>
            </w:r>
          </w:p>
        </w:tc>
        <w:tc>
          <w:tcPr>
            <w:tcW w:w="1843" w:type="dxa"/>
          </w:tcPr>
          <w:p w:rsidR="00EC65B7" w:rsidRPr="00EC65B7" w:rsidRDefault="00EC65B7" w:rsidP="002E2C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EC65B7" w:rsidRPr="00EC65B7" w:rsidRDefault="00EC65B7" w:rsidP="002E2C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EC65B7" w:rsidRPr="005E2731" w:rsidRDefault="00E154C0" w:rsidP="00C94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1754913384,13</w:t>
            </w:r>
          </w:p>
        </w:tc>
        <w:tc>
          <w:tcPr>
            <w:tcW w:w="1331" w:type="dxa"/>
            <w:vAlign w:val="bottom"/>
          </w:tcPr>
          <w:p w:rsidR="00EC65B7" w:rsidRPr="005E2731" w:rsidRDefault="00E154C0" w:rsidP="00C94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562138790,04</w:t>
            </w:r>
          </w:p>
        </w:tc>
        <w:tc>
          <w:tcPr>
            <w:tcW w:w="1276" w:type="dxa"/>
            <w:vAlign w:val="bottom"/>
          </w:tcPr>
          <w:p w:rsidR="00EC65B7" w:rsidRPr="005E2731" w:rsidRDefault="00E154C0" w:rsidP="00C94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617443289,25</w:t>
            </w:r>
          </w:p>
        </w:tc>
        <w:tc>
          <w:tcPr>
            <w:tcW w:w="1276" w:type="dxa"/>
            <w:vAlign w:val="bottom"/>
          </w:tcPr>
          <w:p w:rsidR="00EC65B7" w:rsidRPr="005E2731" w:rsidRDefault="00E154C0" w:rsidP="00C94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575331304,84</w:t>
            </w:r>
          </w:p>
        </w:tc>
      </w:tr>
      <w:tr w:rsidR="00EC65B7" w:rsidRPr="00EC65B7" w:rsidTr="00220EF2">
        <w:trPr>
          <w:trHeight w:val="403"/>
          <w:jc w:val="center"/>
        </w:trPr>
        <w:tc>
          <w:tcPr>
            <w:tcW w:w="6945" w:type="dxa"/>
            <w:gridSpan w:val="2"/>
          </w:tcPr>
          <w:p w:rsidR="00EC65B7" w:rsidRPr="00EC65B7" w:rsidRDefault="00EC65B7" w:rsidP="002E2C7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843" w:type="dxa"/>
          </w:tcPr>
          <w:p w:rsidR="00EC65B7" w:rsidRPr="00EC65B7" w:rsidRDefault="00EC65B7" w:rsidP="002E2C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EC65B7" w:rsidRPr="00EC65B7" w:rsidRDefault="00EC65B7" w:rsidP="002E2C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EC65B7" w:rsidRPr="005E2731" w:rsidRDefault="00A11362" w:rsidP="00C94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82696601,14</w:t>
            </w:r>
          </w:p>
        </w:tc>
        <w:tc>
          <w:tcPr>
            <w:tcW w:w="1331" w:type="dxa"/>
            <w:vAlign w:val="bottom"/>
          </w:tcPr>
          <w:p w:rsidR="00EC65B7" w:rsidRPr="005E2731" w:rsidRDefault="00A11362" w:rsidP="00C94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14503700,00</w:t>
            </w:r>
          </w:p>
        </w:tc>
        <w:tc>
          <w:tcPr>
            <w:tcW w:w="1276" w:type="dxa"/>
            <w:vAlign w:val="bottom"/>
          </w:tcPr>
          <w:p w:rsidR="00EC65B7" w:rsidRPr="005E2731" w:rsidRDefault="00A11362" w:rsidP="00C94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45381801,14</w:t>
            </w:r>
          </w:p>
        </w:tc>
        <w:tc>
          <w:tcPr>
            <w:tcW w:w="1276" w:type="dxa"/>
            <w:vAlign w:val="bottom"/>
          </w:tcPr>
          <w:p w:rsidR="00EC65B7" w:rsidRPr="005E2731" w:rsidRDefault="00A11362" w:rsidP="00C94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22811100,00</w:t>
            </w:r>
          </w:p>
        </w:tc>
      </w:tr>
      <w:tr w:rsidR="00EC65B7" w:rsidRPr="00EC65B7" w:rsidTr="00220EF2">
        <w:trPr>
          <w:trHeight w:val="127"/>
          <w:jc w:val="center"/>
        </w:trPr>
        <w:tc>
          <w:tcPr>
            <w:tcW w:w="6945" w:type="dxa"/>
            <w:gridSpan w:val="2"/>
          </w:tcPr>
          <w:p w:rsidR="00EC65B7" w:rsidRPr="00EC65B7" w:rsidRDefault="00EC65B7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EC65B7" w:rsidRPr="00EC65B7" w:rsidRDefault="00EC65B7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EC65B7" w:rsidRPr="00EC65B7" w:rsidRDefault="00EC65B7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EC65B7" w:rsidRPr="005E2731" w:rsidRDefault="00A11362" w:rsidP="00C94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1171142876,62</w:t>
            </w:r>
          </w:p>
        </w:tc>
        <w:tc>
          <w:tcPr>
            <w:tcW w:w="1331" w:type="dxa"/>
            <w:vAlign w:val="bottom"/>
          </w:tcPr>
          <w:p w:rsidR="00EC65B7" w:rsidRPr="005E2731" w:rsidRDefault="00A11362" w:rsidP="00C94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370656520,00</w:t>
            </w:r>
          </w:p>
        </w:tc>
        <w:tc>
          <w:tcPr>
            <w:tcW w:w="1276" w:type="dxa"/>
            <w:vAlign w:val="bottom"/>
          </w:tcPr>
          <w:p w:rsidR="00EC65B7" w:rsidRPr="005E2731" w:rsidRDefault="00A11362" w:rsidP="00C94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403686000,45</w:t>
            </w:r>
          </w:p>
        </w:tc>
        <w:tc>
          <w:tcPr>
            <w:tcW w:w="1276" w:type="dxa"/>
            <w:vAlign w:val="bottom"/>
          </w:tcPr>
          <w:p w:rsidR="00EC65B7" w:rsidRPr="005E2731" w:rsidRDefault="00A11362" w:rsidP="00C94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396800356,17</w:t>
            </w:r>
          </w:p>
        </w:tc>
      </w:tr>
      <w:tr w:rsidR="00EC65B7" w:rsidRPr="00EC65B7" w:rsidTr="00220EF2">
        <w:trPr>
          <w:trHeight w:val="131"/>
          <w:jc w:val="center"/>
        </w:trPr>
        <w:tc>
          <w:tcPr>
            <w:tcW w:w="6945" w:type="dxa"/>
            <w:gridSpan w:val="2"/>
          </w:tcPr>
          <w:p w:rsidR="00EC65B7" w:rsidRPr="00EC65B7" w:rsidRDefault="00EC65B7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843" w:type="dxa"/>
          </w:tcPr>
          <w:p w:rsidR="00EC65B7" w:rsidRPr="00EC65B7" w:rsidRDefault="00EC65B7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EC65B7" w:rsidRPr="00EC65B7" w:rsidRDefault="00EC65B7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EC65B7" w:rsidRPr="005E2731" w:rsidRDefault="00A11362" w:rsidP="00C94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501073906,37</w:t>
            </w:r>
          </w:p>
        </w:tc>
        <w:tc>
          <w:tcPr>
            <w:tcW w:w="1331" w:type="dxa"/>
            <w:vAlign w:val="bottom"/>
          </w:tcPr>
          <w:p w:rsidR="00EC65B7" w:rsidRPr="005E2731" w:rsidRDefault="00A11362" w:rsidP="00C94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176978570,04</w:t>
            </w:r>
          </w:p>
        </w:tc>
        <w:tc>
          <w:tcPr>
            <w:tcW w:w="1276" w:type="dxa"/>
            <w:vAlign w:val="bottom"/>
          </w:tcPr>
          <w:p w:rsidR="00EC65B7" w:rsidRPr="005E2731" w:rsidRDefault="00A11362" w:rsidP="00C94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168375487,66</w:t>
            </w:r>
          </w:p>
        </w:tc>
        <w:tc>
          <w:tcPr>
            <w:tcW w:w="1276" w:type="dxa"/>
            <w:vAlign w:val="bottom"/>
          </w:tcPr>
          <w:p w:rsidR="00EC65B7" w:rsidRPr="005E2731" w:rsidRDefault="00A11362" w:rsidP="00C94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155719848,67</w:t>
            </w:r>
          </w:p>
        </w:tc>
      </w:tr>
    </w:tbl>
    <w:p w:rsidR="00C127D8" w:rsidRPr="00EC65B7" w:rsidRDefault="00C127D8" w:rsidP="00C127D8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7"/>
        <w:tblW w:w="15735" w:type="dxa"/>
        <w:tblInd w:w="-459" w:type="dxa"/>
        <w:tblLook w:val="04A0" w:firstRow="1" w:lastRow="0" w:firstColumn="1" w:lastColumn="0" w:noHBand="0" w:noVBand="1"/>
      </w:tblPr>
      <w:tblGrid>
        <w:gridCol w:w="8124"/>
        <w:gridCol w:w="7611"/>
      </w:tblGrid>
      <w:tr w:rsidR="00C127D8" w:rsidRPr="009A0D6B" w:rsidTr="008B706A">
        <w:trPr>
          <w:trHeight w:val="566"/>
        </w:trPr>
        <w:tc>
          <w:tcPr>
            <w:tcW w:w="8124" w:type="dxa"/>
          </w:tcPr>
          <w:p w:rsidR="00C127D8" w:rsidRPr="00EC65B7" w:rsidRDefault="00C127D8" w:rsidP="00C127D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C65B7">
              <w:rPr>
                <w:sz w:val="18"/>
                <w:szCs w:val="18"/>
              </w:rPr>
              <w:t xml:space="preserve">Начальник финансового управления Администрации  </w:t>
            </w:r>
          </w:p>
          <w:p w:rsidR="00C127D8" w:rsidRPr="00EC65B7" w:rsidRDefault="00C127D8" w:rsidP="00C127D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C65B7">
              <w:rPr>
                <w:sz w:val="18"/>
                <w:szCs w:val="18"/>
              </w:rPr>
              <w:t xml:space="preserve">муниципального образования «Смоленский район» Смоленской области                       </w:t>
            </w:r>
          </w:p>
          <w:p w:rsidR="00C127D8" w:rsidRPr="00EC65B7" w:rsidRDefault="00C127D8" w:rsidP="00C127D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C65B7">
              <w:rPr>
                <w:sz w:val="18"/>
                <w:szCs w:val="18"/>
              </w:rPr>
              <w:t>___________________Е.Н. Хромова</w:t>
            </w:r>
          </w:p>
          <w:p w:rsidR="00C127D8" w:rsidRPr="00EC65B7" w:rsidRDefault="00C127D8" w:rsidP="00C127D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611" w:type="dxa"/>
          </w:tcPr>
          <w:p w:rsidR="00C127D8" w:rsidRPr="00EC65B7" w:rsidRDefault="00C127D8" w:rsidP="00C127D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C65B7">
              <w:rPr>
                <w:sz w:val="18"/>
                <w:szCs w:val="18"/>
              </w:rPr>
              <w:t>Начальник</w:t>
            </w:r>
          </w:p>
          <w:p w:rsidR="00C127D8" w:rsidRPr="00EC65B7" w:rsidRDefault="00C127D8" w:rsidP="00C127D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C65B7">
              <w:rPr>
                <w:sz w:val="18"/>
                <w:szCs w:val="18"/>
              </w:rPr>
              <w:t>МКУ «ЦБУКО Смоленского района»</w:t>
            </w:r>
          </w:p>
          <w:p w:rsidR="00C127D8" w:rsidRPr="00EC65B7" w:rsidRDefault="00C127D8" w:rsidP="00C127D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C127D8" w:rsidRPr="009A0D6B" w:rsidRDefault="00C127D8" w:rsidP="00C127D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C65B7">
              <w:rPr>
                <w:sz w:val="18"/>
                <w:szCs w:val="18"/>
              </w:rPr>
              <w:t xml:space="preserve">_______________________И.Л. </w:t>
            </w:r>
            <w:proofErr w:type="spellStart"/>
            <w:r w:rsidRPr="00EC65B7">
              <w:rPr>
                <w:sz w:val="18"/>
                <w:szCs w:val="18"/>
              </w:rPr>
              <w:t>Беленкова</w:t>
            </w:r>
            <w:proofErr w:type="spellEnd"/>
          </w:p>
          <w:p w:rsidR="00C127D8" w:rsidRPr="009A0D6B" w:rsidRDefault="00C127D8" w:rsidP="00C127D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</w:tbl>
    <w:p w:rsidR="00C127D8" w:rsidRPr="009A0D6B" w:rsidRDefault="00C127D8" w:rsidP="00C127D8">
      <w:pPr>
        <w:shd w:val="clear" w:color="auto" w:fill="FFFFFF" w:themeFill="background1"/>
        <w:spacing w:after="100" w:afterAutospacing="1"/>
        <w:jc w:val="center"/>
        <w:rPr>
          <w:rFonts w:ascii="Times New Roman" w:hAnsi="Times New Roman" w:cs="Times New Roman"/>
          <w:sz w:val="18"/>
          <w:szCs w:val="18"/>
        </w:rPr>
      </w:pPr>
    </w:p>
    <w:p w:rsidR="00EE132E" w:rsidRPr="009A0D6B" w:rsidRDefault="00EE132E">
      <w:pPr>
        <w:rPr>
          <w:rFonts w:ascii="Times New Roman" w:hAnsi="Times New Roman" w:cs="Times New Roman"/>
          <w:sz w:val="18"/>
          <w:szCs w:val="18"/>
        </w:rPr>
      </w:pPr>
    </w:p>
    <w:sectPr w:rsidR="00EE132E" w:rsidRPr="009A0D6B" w:rsidSect="005813B1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B5DA0"/>
    <w:multiLevelType w:val="hybridMultilevel"/>
    <w:tmpl w:val="557010EA"/>
    <w:lvl w:ilvl="0" w:tplc="24DC9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C7D48"/>
    <w:multiLevelType w:val="hybridMultilevel"/>
    <w:tmpl w:val="557010EA"/>
    <w:lvl w:ilvl="0" w:tplc="24DC9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7D8"/>
    <w:rsid w:val="00005F05"/>
    <w:rsid w:val="0001045D"/>
    <w:rsid w:val="00013A95"/>
    <w:rsid w:val="00017D91"/>
    <w:rsid w:val="00021B26"/>
    <w:rsid w:val="000459C9"/>
    <w:rsid w:val="00050604"/>
    <w:rsid w:val="0005386A"/>
    <w:rsid w:val="00075A36"/>
    <w:rsid w:val="00077D93"/>
    <w:rsid w:val="00082D2C"/>
    <w:rsid w:val="0008606A"/>
    <w:rsid w:val="00091549"/>
    <w:rsid w:val="000A094D"/>
    <w:rsid w:val="000A3EF7"/>
    <w:rsid w:val="000A6AAE"/>
    <w:rsid w:val="000B084B"/>
    <w:rsid w:val="000B2A1A"/>
    <w:rsid w:val="000B798B"/>
    <w:rsid w:val="000C42EC"/>
    <w:rsid w:val="000D4389"/>
    <w:rsid w:val="000D43D3"/>
    <w:rsid w:val="000F5620"/>
    <w:rsid w:val="000F6A17"/>
    <w:rsid w:val="00104476"/>
    <w:rsid w:val="001051A4"/>
    <w:rsid w:val="00112D38"/>
    <w:rsid w:val="0011473D"/>
    <w:rsid w:val="0011530E"/>
    <w:rsid w:val="0011583D"/>
    <w:rsid w:val="00116397"/>
    <w:rsid w:val="00125E1E"/>
    <w:rsid w:val="00134E15"/>
    <w:rsid w:val="00147F9A"/>
    <w:rsid w:val="00150325"/>
    <w:rsid w:val="0015409D"/>
    <w:rsid w:val="0015555E"/>
    <w:rsid w:val="001601A0"/>
    <w:rsid w:val="001645B3"/>
    <w:rsid w:val="001772F1"/>
    <w:rsid w:val="001872A7"/>
    <w:rsid w:val="001A3FF6"/>
    <w:rsid w:val="001A62FD"/>
    <w:rsid w:val="001B7F94"/>
    <w:rsid w:val="001D0229"/>
    <w:rsid w:val="001D0B90"/>
    <w:rsid w:val="001D2BFE"/>
    <w:rsid w:val="001D543E"/>
    <w:rsid w:val="001E5037"/>
    <w:rsid w:val="001E6D9D"/>
    <w:rsid w:val="001F220F"/>
    <w:rsid w:val="001F30CB"/>
    <w:rsid w:val="001F359A"/>
    <w:rsid w:val="00201F1D"/>
    <w:rsid w:val="00205725"/>
    <w:rsid w:val="0021290B"/>
    <w:rsid w:val="00220AEA"/>
    <w:rsid w:val="00220EF2"/>
    <w:rsid w:val="00223D6F"/>
    <w:rsid w:val="002241AC"/>
    <w:rsid w:val="00226C40"/>
    <w:rsid w:val="00234E87"/>
    <w:rsid w:val="00237FEA"/>
    <w:rsid w:val="00247842"/>
    <w:rsid w:val="0025186C"/>
    <w:rsid w:val="00254C10"/>
    <w:rsid w:val="00262C96"/>
    <w:rsid w:val="0027313C"/>
    <w:rsid w:val="002735B2"/>
    <w:rsid w:val="00276A1C"/>
    <w:rsid w:val="002801A6"/>
    <w:rsid w:val="00282C34"/>
    <w:rsid w:val="002932E0"/>
    <w:rsid w:val="00295F8D"/>
    <w:rsid w:val="002969E3"/>
    <w:rsid w:val="00297F5D"/>
    <w:rsid w:val="002A538D"/>
    <w:rsid w:val="002A71EB"/>
    <w:rsid w:val="002D67BB"/>
    <w:rsid w:val="002D6838"/>
    <w:rsid w:val="002D75F2"/>
    <w:rsid w:val="002E0002"/>
    <w:rsid w:val="002E2C78"/>
    <w:rsid w:val="002E3CC3"/>
    <w:rsid w:val="002F0ABF"/>
    <w:rsid w:val="002F3A48"/>
    <w:rsid w:val="002F5071"/>
    <w:rsid w:val="00311560"/>
    <w:rsid w:val="0032333F"/>
    <w:rsid w:val="00331414"/>
    <w:rsid w:val="0034378B"/>
    <w:rsid w:val="00364328"/>
    <w:rsid w:val="00364449"/>
    <w:rsid w:val="00366D7C"/>
    <w:rsid w:val="00372B5E"/>
    <w:rsid w:val="00376424"/>
    <w:rsid w:val="00381A3E"/>
    <w:rsid w:val="003829F5"/>
    <w:rsid w:val="003B3606"/>
    <w:rsid w:val="003D126A"/>
    <w:rsid w:val="003D1AB4"/>
    <w:rsid w:val="003D2C9E"/>
    <w:rsid w:val="003D4B84"/>
    <w:rsid w:val="003D64D4"/>
    <w:rsid w:val="003E2EFD"/>
    <w:rsid w:val="003E60CE"/>
    <w:rsid w:val="00413725"/>
    <w:rsid w:val="00415B7B"/>
    <w:rsid w:val="004221C9"/>
    <w:rsid w:val="00432992"/>
    <w:rsid w:val="00436C7C"/>
    <w:rsid w:val="004406F3"/>
    <w:rsid w:val="00443E77"/>
    <w:rsid w:val="00444CE4"/>
    <w:rsid w:val="004471CF"/>
    <w:rsid w:val="00454B59"/>
    <w:rsid w:val="00460C75"/>
    <w:rsid w:val="00462BA4"/>
    <w:rsid w:val="00467E35"/>
    <w:rsid w:val="00470BD8"/>
    <w:rsid w:val="00472E98"/>
    <w:rsid w:val="004750FC"/>
    <w:rsid w:val="00476138"/>
    <w:rsid w:val="00481DE3"/>
    <w:rsid w:val="0048477D"/>
    <w:rsid w:val="00487E0B"/>
    <w:rsid w:val="004A0763"/>
    <w:rsid w:val="004C0135"/>
    <w:rsid w:val="004C1D89"/>
    <w:rsid w:val="004C53EA"/>
    <w:rsid w:val="004C5C12"/>
    <w:rsid w:val="004D6627"/>
    <w:rsid w:val="004E1BDD"/>
    <w:rsid w:val="004E213F"/>
    <w:rsid w:val="004E3015"/>
    <w:rsid w:val="004F1AB9"/>
    <w:rsid w:val="00511621"/>
    <w:rsid w:val="00512CE2"/>
    <w:rsid w:val="005150D5"/>
    <w:rsid w:val="00522044"/>
    <w:rsid w:val="00523A6A"/>
    <w:rsid w:val="00523C6A"/>
    <w:rsid w:val="00525B6A"/>
    <w:rsid w:val="00531C67"/>
    <w:rsid w:val="005507DE"/>
    <w:rsid w:val="00554514"/>
    <w:rsid w:val="005553D2"/>
    <w:rsid w:val="005624AD"/>
    <w:rsid w:val="005721DC"/>
    <w:rsid w:val="00575809"/>
    <w:rsid w:val="005777BD"/>
    <w:rsid w:val="005813B1"/>
    <w:rsid w:val="0058540C"/>
    <w:rsid w:val="00592E10"/>
    <w:rsid w:val="00593988"/>
    <w:rsid w:val="005A3331"/>
    <w:rsid w:val="005A6432"/>
    <w:rsid w:val="005B0069"/>
    <w:rsid w:val="005B1F30"/>
    <w:rsid w:val="005D2723"/>
    <w:rsid w:val="005D5EC4"/>
    <w:rsid w:val="005E2731"/>
    <w:rsid w:val="0060698D"/>
    <w:rsid w:val="00606A0C"/>
    <w:rsid w:val="00621CCD"/>
    <w:rsid w:val="0063372E"/>
    <w:rsid w:val="00643634"/>
    <w:rsid w:val="006515C3"/>
    <w:rsid w:val="006530F1"/>
    <w:rsid w:val="00656FEE"/>
    <w:rsid w:val="00657740"/>
    <w:rsid w:val="00671FC3"/>
    <w:rsid w:val="00687DCA"/>
    <w:rsid w:val="0069640A"/>
    <w:rsid w:val="006A4272"/>
    <w:rsid w:val="006B056B"/>
    <w:rsid w:val="006B3E30"/>
    <w:rsid w:val="006B4FD5"/>
    <w:rsid w:val="006B5A13"/>
    <w:rsid w:val="006D4A30"/>
    <w:rsid w:val="006D6114"/>
    <w:rsid w:val="006F3162"/>
    <w:rsid w:val="006F7BD0"/>
    <w:rsid w:val="006F7DC9"/>
    <w:rsid w:val="0070142E"/>
    <w:rsid w:val="0070178B"/>
    <w:rsid w:val="00717297"/>
    <w:rsid w:val="007207D7"/>
    <w:rsid w:val="00722B8B"/>
    <w:rsid w:val="007252E7"/>
    <w:rsid w:val="00726BE1"/>
    <w:rsid w:val="00734069"/>
    <w:rsid w:val="00734B72"/>
    <w:rsid w:val="00743649"/>
    <w:rsid w:val="007530E0"/>
    <w:rsid w:val="00756CBF"/>
    <w:rsid w:val="00762CDA"/>
    <w:rsid w:val="00773CFB"/>
    <w:rsid w:val="0078136A"/>
    <w:rsid w:val="007840D0"/>
    <w:rsid w:val="00784128"/>
    <w:rsid w:val="0079124E"/>
    <w:rsid w:val="0079302E"/>
    <w:rsid w:val="007B00B0"/>
    <w:rsid w:val="007B6FAD"/>
    <w:rsid w:val="007C478F"/>
    <w:rsid w:val="007C614A"/>
    <w:rsid w:val="007D4DD7"/>
    <w:rsid w:val="007D5242"/>
    <w:rsid w:val="007E219E"/>
    <w:rsid w:val="007E7AE9"/>
    <w:rsid w:val="007F0CBA"/>
    <w:rsid w:val="007F1B2B"/>
    <w:rsid w:val="007F26CB"/>
    <w:rsid w:val="007F3A81"/>
    <w:rsid w:val="00802753"/>
    <w:rsid w:val="00804773"/>
    <w:rsid w:val="008209FB"/>
    <w:rsid w:val="008237D1"/>
    <w:rsid w:val="00823A90"/>
    <w:rsid w:val="008306BF"/>
    <w:rsid w:val="00837823"/>
    <w:rsid w:val="00846A5F"/>
    <w:rsid w:val="00850101"/>
    <w:rsid w:val="00855340"/>
    <w:rsid w:val="00857D1A"/>
    <w:rsid w:val="00872987"/>
    <w:rsid w:val="00880BD9"/>
    <w:rsid w:val="008815B8"/>
    <w:rsid w:val="00890F29"/>
    <w:rsid w:val="008A1EBF"/>
    <w:rsid w:val="008A2056"/>
    <w:rsid w:val="008A212C"/>
    <w:rsid w:val="008A3B39"/>
    <w:rsid w:val="008B0B63"/>
    <w:rsid w:val="008B46D3"/>
    <w:rsid w:val="008B706A"/>
    <w:rsid w:val="008C11C3"/>
    <w:rsid w:val="008D3F68"/>
    <w:rsid w:val="008D628B"/>
    <w:rsid w:val="008E2A9E"/>
    <w:rsid w:val="008F388D"/>
    <w:rsid w:val="00905D07"/>
    <w:rsid w:val="0091357D"/>
    <w:rsid w:val="00913837"/>
    <w:rsid w:val="00924D1B"/>
    <w:rsid w:val="0093150D"/>
    <w:rsid w:val="00942F3F"/>
    <w:rsid w:val="0097104F"/>
    <w:rsid w:val="009A0D6B"/>
    <w:rsid w:val="009A4BA9"/>
    <w:rsid w:val="009B1D2E"/>
    <w:rsid w:val="009B5CE8"/>
    <w:rsid w:val="009C2803"/>
    <w:rsid w:val="009C2F7A"/>
    <w:rsid w:val="009D0887"/>
    <w:rsid w:val="009D7F61"/>
    <w:rsid w:val="009E627B"/>
    <w:rsid w:val="00A0593F"/>
    <w:rsid w:val="00A07390"/>
    <w:rsid w:val="00A0791B"/>
    <w:rsid w:val="00A079FC"/>
    <w:rsid w:val="00A11362"/>
    <w:rsid w:val="00A1181F"/>
    <w:rsid w:val="00A234D9"/>
    <w:rsid w:val="00A23E59"/>
    <w:rsid w:val="00A24B38"/>
    <w:rsid w:val="00A2762E"/>
    <w:rsid w:val="00A27EE6"/>
    <w:rsid w:val="00A3338A"/>
    <w:rsid w:val="00A40076"/>
    <w:rsid w:val="00A40874"/>
    <w:rsid w:val="00A44D45"/>
    <w:rsid w:val="00A55CF7"/>
    <w:rsid w:val="00A60152"/>
    <w:rsid w:val="00A80DB1"/>
    <w:rsid w:val="00A83345"/>
    <w:rsid w:val="00A87F43"/>
    <w:rsid w:val="00A9641F"/>
    <w:rsid w:val="00A96C1F"/>
    <w:rsid w:val="00AA4722"/>
    <w:rsid w:val="00AB6F47"/>
    <w:rsid w:val="00AB7FA9"/>
    <w:rsid w:val="00AC1618"/>
    <w:rsid w:val="00AC519D"/>
    <w:rsid w:val="00AC5F5D"/>
    <w:rsid w:val="00AD00D7"/>
    <w:rsid w:val="00AD4DD9"/>
    <w:rsid w:val="00AD753B"/>
    <w:rsid w:val="00AE2F36"/>
    <w:rsid w:val="00AE7725"/>
    <w:rsid w:val="00AF1482"/>
    <w:rsid w:val="00AF6782"/>
    <w:rsid w:val="00B02EBB"/>
    <w:rsid w:val="00B03498"/>
    <w:rsid w:val="00B04280"/>
    <w:rsid w:val="00B0720E"/>
    <w:rsid w:val="00B255C9"/>
    <w:rsid w:val="00B26F55"/>
    <w:rsid w:val="00B329A2"/>
    <w:rsid w:val="00B425D0"/>
    <w:rsid w:val="00B8165F"/>
    <w:rsid w:val="00B85BC6"/>
    <w:rsid w:val="00B87B8D"/>
    <w:rsid w:val="00B92E80"/>
    <w:rsid w:val="00B94FFC"/>
    <w:rsid w:val="00BA0F3D"/>
    <w:rsid w:val="00BA39DF"/>
    <w:rsid w:val="00BB5EC9"/>
    <w:rsid w:val="00BB6B49"/>
    <w:rsid w:val="00BC63E6"/>
    <w:rsid w:val="00BC688C"/>
    <w:rsid w:val="00BE3634"/>
    <w:rsid w:val="00BE42ED"/>
    <w:rsid w:val="00BE5C91"/>
    <w:rsid w:val="00BE7006"/>
    <w:rsid w:val="00C127D8"/>
    <w:rsid w:val="00C154A9"/>
    <w:rsid w:val="00C1576A"/>
    <w:rsid w:val="00C20B0F"/>
    <w:rsid w:val="00C31206"/>
    <w:rsid w:val="00C34085"/>
    <w:rsid w:val="00C45263"/>
    <w:rsid w:val="00C47CC3"/>
    <w:rsid w:val="00C507C7"/>
    <w:rsid w:val="00C509F7"/>
    <w:rsid w:val="00C50C41"/>
    <w:rsid w:val="00C87023"/>
    <w:rsid w:val="00C874AD"/>
    <w:rsid w:val="00C945EE"/>
    <w:rsid w:val="00C975CD"/>
    <w:rsid w:val="00CA0257"/>
    <w:rsid w:val="00CB2E2D"/>
    <w:rsid w:val="00CC0D1F"/>
    <w:rsid w:val="00CD09DB"/>
    <w:rsid w:val="00CE08FF"/>
    <w:rsid w:val="00CE2C47"/>
    <w:rsid w:val="00CF05A3"/>
    <w:rsid w:val="00CF7012"/>
    <w:rsid w:val="00D04BAA"/>
    <w:rsid w:val="00D43BE8"/>
    <w:rsid w:val="00D44619"/>
    <w:rsid w:val="00D477D3"/>
    <w:rsid w:val="00D510A4"/>
    <w:rsid w:val="00D518A0"/>
    <w:rsid w:val="00D527F8"/>
    <w:rsid w:val="00D53CE2"/>
    <w:rsid w:val="00D67D12"/>
    <w:rsid w:val="00D758B6"/>
    <w:rsid w:val="00D92C47"/>
    <w:rsid w:val="00D94121"/>
    <w:rsid w:val="00D95EEB"/>
    <w:rsid w:val="00D96DA6"/>
    <w:rsid w:val="00DA1529"/>
    <w:rsid w:val="00DA4423"/>
    <w:rsid w:val="00DA75C0"/>
    <w:rsid w:val="00DB1D62"/>
    <w:rsid w:val="00DB4DCB"/>
    <w:rsid w:val="00DB7A3D"/>
    <w:rsid w:val="00DC1FEF"/>
    <w:rsid w:val="00DC3EEF"/>
    <w:rsid w:val="00DC71CE"/>
    <w:rsid w:val="00DD57F8"/>
    <w:rsid w:val="00DE0B80"/>
    <w:rsid w:val="00DE4831"/>
    <w:rsid w:val="00DF2C97"/>
    <w:rsid w:val="00E04543"/>
    <w:rsid w:val="00E06733"/>
    <w:rsid w:val="00E133F7"/>
    <w:rsid w:val="00E154C0"/>
    <w:rsid w:val="00E20297"/>
    <w:rsid w:val="00E2116A"/>
    <w:rsid w:val="00E23B5E"/>
    <w:rsid w:val="00E3603A"/>
    <w:rsid w:val="00E47160"/>
    <w:rsid w:val="00E6047A"/>
    <w:rsid w:val="00E60480"/>
    <w:rsid w:val="00E71333"/>
    <w:rsid w:val="00E8146E"/>
    <w:rsid w:val="00E84299"/>
    <w:rsid w:val="00E92D68"/>
    <w:rsid w:val="00E94E1A"/>
    <w:rsid w:val="00EA10BA"/>
    <w:rsid w:val="00EA3247"/>
    <w:rsid w:val="00EA3395"/>
    <w:rsid w:val="00EA506C"/>
    <w:rsid w:val="00EB0047"/>
    <w:rsid w:val="00EB4150"/>
    <w:rsid w:val="00EB4BE4"/>
    <w:rsid w:val="00EB6886"/>
    <w:rsid w:val="00EC65B7"/>
    <w:rsid w:val="00ED55E3"/>
    <w:rsid w:val="00EE132E"/>
    <w:rsid w:val="00EE1725"/>
    <w:rsid w:val="00EF3BD2"/>
    <w:rsid w:val="00EF74A5"/>
    <w:rsid w:val="00F02531"/>
    <w:rsid w:val="00F06A69"/>
    <w:rsid w:val="00F07AF9"/>
    <w:rsid w:val="00F15BE8"/>
    <w:rsid w:val="00F22EE7"/>
    <w:rsid w:val="00F44016"/>
    <w:rsid w:val="00F45F58"/>
    <w:rsid w:val="00F60DFC"/>
    <w:rsid w:val="00F71406"/>
    <w:rsid w:val="00F84F8B"/>
    <w:rsid w:val="00F86C64"/>
    <w:rsid w:val="00F90FC9"/>
    <w:rsid w:val="00F92AF3"/>
    <w:rsid w:val="00FA2F40"/>
    <w:rsid w:val="00FA3EF3"/>
    <w:rsid w:val="00FA4F53"/>
    <w:rsid w:val="00FB3016"/>
    <w:rsid w:val="00FE2B50"/>
    <w:rsid w:val="00FF0576"/>
    <w:rsid w:val="00FF6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27D8"/>
  </w:style>
  <w:style w:type="paragraph" w:styleId="a3">
    <w:name w:val="List Paragraph"/>
    <w:basedOn w:val="a"/>
    <w:uiPriority w:val="34"/>
    <w:qFormat/>
    <w:rsid w:val="00C127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C127D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C127D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127D8"/>
    <w:pPr>
      <w:spacing w:after="0" w:afterAutospacing="1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7D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127D8"/>
    <w:pPr>
      <w:spacing w:after="0" w:afterAutospacing="1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A9C97-0432-4F7C-8A15-5C0887D2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21</Pages>
  <Words>5994</Words>
  <Characters>34167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OBR-SEF</dc:creator>
  <cp:lastModifiedBy>OBR-SEF</cp:lastModifiedBy>
  <cp:revision>94</cp:revision>
  <cp:lastPrinted>2021-12-22T06:35:00Z</cp:lastPrinted>
  <dcterms:created xsi:type="dcterms:W3CDTF">2019-07-26T06:08:00Z</dcterms:created>
  <dcterms:modified xsi:type="dcterms:W3CDTF">2021-12-24T08:17:00Z</dcterms:modified>
</cp:coreProperties>
</file>