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68" w:rsidRDefault="005C5527" w:rsidP="00D43383">
      <w:pPr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4991941</wp:posOffset>
                </wp:positionH>
                <wp:positionV relativeFrom="paragraph">
                  <wp:posOffset>-112873</wp:posOffset>
                </wp:positionV>
                <wp:extent cx="1543685" cy="341473"/>
                <wp:effectExtent l="0" t="0" r="18415" b="209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4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527" w:rsidRDefault="005C5527" w:rsidP="005C5527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3.05pt;margin-top:-8.9pt;width:121.55pt;height:2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1MnwIAALIFAAAOAAAAZHJzL2Uyb0RvYy54bWysVM1OGzEQvlfqO1i+l01IAjRig1IQVSUE&#10;qFBxdrw2sbA9ru1kN30ZnqKnSn2GPFLH3k0IlAtVL7tjzzd/n2fm+KQxmiyFDwpsSft7PUqE5VAp&#10;e1/Sb7fnH44oCZHZimmwoqQrEejJ5P2749qNxT7MQVfCE3Riw7h2JZ3H6MZFEfhcGBb2wAmLSgne&#10;sIhHf19UntXo3ehiv9c7KGrwlfPARQh4e9Yq6ST7l1LweCVlEJHokmJuMX99/s7St5gcs/G9Z26u&#10;eJcG+4csDFMWg25dnbHIyMKrv1wZxT0EkHGPgylASsVFrgGr6fdeVHMzZ07kWpCc4LY0hf/nll8u&#10;rz1RFb4dJZYZfKL14/r3+tf6J+kndmoXxgi6cQiLzSdoErK7D3iZim6kN+mP5RDUI8+rLbeiiYQn&#10;o9FwcHA0ooSjbjDsDw8HyU3xZO18iJ8FGJKEknp8u0wpW16E2EI3kBQsgFbVudI6H1K/iFPtyZLh&#10;S+uYc0Tnz1DakrqkB4NRLzt+pkuut/YzzfhDl94OCv1pm8KJ3FldWomhloksxZUWCaPtVyGR2UzI&#10;KzkyzoXd5pnRCSWxorcYdvinrN5i3NaBFjky2Lg1NsqCb1l6Tm31sKFWtnh8w526kxibWdN1yAyq&#10;FTaOh3bwguPnCom+YCFeM4+Thr2C2yNe4UdqwNeBTqJkDv7Ha/cJjwOAWkpqnNyShu8L5gUl+ovF&#10;0fjYHw7TqOfDcHS4jwe/q5ntauzCnAK2DLY/ZpfFhI96I0oP5g6XzDRFRRWzHGOXNG7E09juE1xS&#10;XEynGYTD7Vi8sDeOJ9eJ3tRgt80d865r8IijcQmbGWfjF33eYpOlhekiglR5CBLBLasd8bgY8hh1&#10;Syxtnt1zRj2t2skfAAAA//8DAFBLAwQUAAYACAAAACEA4MObt94AAAALAQAADwAAAGRycy9kb3du&#10;cmV2LnhtbEyPwU7DMBBE70j8g7VI3Fo7QUrTNJsKUOHCiRZxdmPXthrbke2m4e9xT3Bc7dPMm3Y7&#10;24FMMkTjHUKxZECk670wTiF8Hd4WNZCYuBN88E4i/MgI2+7+ruWN8Ff3Kad9UiSHuNhwBJ3S2FAa&#10;ey0tj0s/Spd/Jx8sT/kMiorArzncDrRkrKKWG5cbNB/lq5b9eX+xCLsXtVZ9zYPe1cKYaf4+fah3&#10;xMeH+XkDJMk5/cFw08/q0GWno784EcmAsKqrIqMIi2KVN9wIVq5LIEeEp4oB7Vr6f0P3CwAA//8D&#10;AFBLAQItABQABgAIAAAAIQC2gziS/gAAAOEBAAATAAAAAAAAAAAAAAAAAAAAAABbQ29udGVudF9U&#10;eXBlc10ueG1sUEsBAi0AFAAGAAgAAAAhADj9If/WAAAAlAEAAAsAAAAAAAAAAAAAAAAALwEAAF9y&#10;ZWxzLy5yZWxzUEsBAi0AFAAGAAgAAAAhABWbnUyfAgAAsgUAAA4AAAAAAAAAAAAAAAAALgIAAGRy&#10;cy9lMm9Eb2MueG1sUEsBAi0AFAAGAAgAAAAhAODDm7feAAAACwEAAA8AAAAAAAAAAAAAAAAA+QQA&#10;AGRycy9kb3ducmV2LnhtbFBLBQYAAAAABAAEAPMAAAAEBgAAAAA=&#10;" fillcolor="white [3201]" strokeweight=".5pt">
                <v:textbox>
                  <w:txbxContent>
                    <w:p w:rsidR="005C5527" w:rsidRDefault="005C5527" w:rsidP="005C5527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>
        <w:rPr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2E236F6" wp14:editId="1B6366AB">
            <wp:simplePos x="0" y="0"/>
            <wp:positionH relativeFrom="page">
              <wp:posOffset>3502660</wp:posOffset>
            </wp:positionH>
            <wp:positionV relativeFrom="paragraph">
              <wp:posOffset>-415290</wp:posOffset>
            </wp:positionV>
            <wp:extent cx="783590" cy="11995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168">
        <w:rPr>
          <w:b/>
          <w:noProof w:val="0"/>
          <w:sz w:val="28"/>
          <w:szCs w:val="28"/>
        </w:rPr>
        <w:t>АДМИНИСТРАЦИЯ МУНИЦИПАЛЬНОГО ОБРАЗОВАНИЯ</w:t>
      </w: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 w:rsidRPr="008B3168">
        <w:rPr>
          <w:b/>
          <w:noProof w:val="0"/>
          <w:sz w:val="28"/>
          <w:szCs w:val="28"/>
        </w:rPr>
        <w:t xml:space="preserve"> «СМОЛЕНСКИЙ МУНИЦИПАЛЬНЫЙ ОКРУГ»</w:t>
      </w: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 w:rsidRPr="008B3168">
        <w:rPr>
          <w:b/>
          <w:noProof w:val="0"/>
          <w:sz w:val="28"/>
          <w:szCs w:val="28"/>
        </w:rPr>
        <w:t>СМОЛЕНСКОЙ ОБЛАСТИ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П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С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Т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А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В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Л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И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C017B5" w:rsidRDefault="00D43383" w:rsidP="00D43383">
      <w:pPr>
        <w:rPr>
          <w:sz w:val="28"/>
          <w:szCs w:val="28"/>
          <w:u w:val="single"/>
        </w:rPr>
      </w:pPr>
      <w:r w:rsidRPr="00317349">
        <w:rPr>
          <w:sz w:val="28"/>
          <w:szCs w:val="28"/>
        </w:rPr>
        <w:t xml:space="preserve">от </w:t>
      </w:r>
      <w:r w:rsidR="008B3168">
        <w:rPr>
          <w:sz w:val="28"/>
          <w:szCs w:val="28"/>
        </w:rPr>
        <w:t>_______________</w:t>
      </w:r>
      <w:r w:rsidRPr="00317349">
        <w:rPr>
          <w:sz w:val="28"/>
          <w:szCs w:val="28"/>
        </w:rPr>
        <w:t xml:space="preserve"> № </w:t>
      </w:r>
      <w:r w:rsidR="008B3168">
        <w:rPr>
          <w:sz w:val="28"/>
          <w:szCs w:val="28"/>
        </w:rPr>
        <w:t>_______</w:t>
      </w:r>
    </w:p>
    <w:p w:rsidR="0027152F" w:rsidRPr="00317349" w:rsidRDefault="0027152F" w:rsidP="002D6DE0">
      <w:pPr>
        <w:rPr>
          <w:sz w:val="20"/>
          <w:szCs w:val="20"/>
        </w:rPr>
      </w:pPr>
    </w:p>
    <w:p w:rsidR="003D6118" w:rsidRPr="00317349" w:rsidRDefault="007811F9" w:rsidP="00760155">
      <w:pPr>
        <w:ind w:right="5102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О </w:t>
      </w:r>
      <w:r w:rsidR="00317349" w:rsidRPr="00317349">
        <w:rPr>
          <w:sz w:val="28"/>
          <w:szCs w:val="28"/>
        </w:rPr>
        <w:t>внесении изменений в</w:t>
      </w:r>
      <w:r w:rsidR="00251E5C" w:rsidRPr="00317349">
        <w:rPr>
          <w:sz w:val="28"/>
          <w:szCs w:val="28"/>
        </w:rPr>
        <w:t xml:space="preserve"> Положени</w:t>
      </w:r>
      <w:r w:rsidR="00317349" w:rsidRPr="00317349">
        <w:rPr>
          <w:sz w:val="28"/>
          <w:szCs w:val="28"/>
        </w:rPr>
        <w:t>е</w:t>
      </w:r>
      <w:r w:rsidR="00251E5C" w:rsidRPr="00317349">
        <w:rPr>
          <w:sz w:val="28"/>
          <w:szCs w:val="28"/>
        </w:rPr>
        <w:t xml:space="preserve"> об</w:t>
      </w:r>
      <w:r w:rsidR="00760155" w:rsidRPr="00317349">
        <w:rPr>
          <w:sz w:val="28"/>
          <w:szCs w:val="28"/>
        </w:rPr>
        <w:t xml:space="preserve"> </w:t>
      </w:r>
      <w:r w:rsidR="00251E5C" w:rsidRPr="00317349">
        <w:rPr>
          <w:sz w:val="28"/>
          <w:szCs w:val="28"/>
        </w:rPr>
        <w:t>оплате труда работников</w:t>
      </w:r>
      <w:r w:rsidR="004A19A3" w:rsidRPr="00317349">
        <w:rPr>
          <w:sz w:val="28"/>
          <w:szCs w:val="28"/>
        </w:rPr>
        <w:t xml:space="preserve"> м</w:t>
      </w:r>
      <w:r w:rsidRPr="00317349">
        <w:rPr>
          <w:sz w:val="28"/>
          <w:szCs w:val="28"/>
        </w:rPr>
        <w:t>униципального</w:t>
      </w:r>
      <w:r w:rsidR="00760155" w:rsidRPr="00317349">
        <w:rPr>
          <w:sz w:val="28"/>
          <w:szCs w:val="28"/>
        </w:rPr>
        <w:t xml:space="preserve"> </w:t>
      </w:r>
      <w:r w:rsidR="0071629E" w:rsidRPr="00317349">
        <w:rPr>
          <w:sz w:val="28"/>
          <w:szCs w:val="28"/>
        </w:rPr>
        <w:t>бюджетного учреждения «Хозяйственно-эксплуатацио</w:t>
      </w:r>
      <w:r w:rsidR="00636E93" w:rsidRPr="00317349">
        <w:rPr>
          <w:sz w:val="28"/>
          <w:szCs w:val="28"/>
        </w:rPr>
        <w:t>нное управление</w:t>
      </w:r>
      <w:r w:rsidR="0071629E" w:rsidRPr="00317349">
        <w:rPr>
          <w:sz w:val="28"/>
          <w:szCs w:val="28"/>
        </w:rPr>
        <w:t xml:space="preserve"> Смоленского района»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D43383" w:rsidRPr="00317349" w:rsidRDefault="00251E5C" w:rsidP="00AE217E">
      <w:pPr>
        <w:spacing w:line="290" w:lineRule="exact"/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В соответствии с</w:t>
      </w:r>
      <w:r w:rsidR="00E43902" w:rsidRPr="00317349">
        <w:rPr>
          <w:sz w:val="28"/>
          <w:szCs w:val="28"/>
        </w:rPr>
        <w:t xml:space="preserve"> Трудовым кодексом Р</w:t>
      </w:r>
      <w:r w:rsidR="00AF05D6" w:rsidRPr="00317349">
        <w:rPr>
          <w:sz w:val="28"/>
          <w:szCs w:val="28"/>
        </w:rPr>
        <w:t xml:space="preserve">оссийской </w:t>
      </w:r>
      <w:r w:rsidR="00E43902" w:rsidRPr="00317349">
        <w:rPr>
          <w:sz w:val="28"/>
          <w:szCs w:val="28"/>
        </w:rPr>
        <w:t>Ф</w:t>
      </w:r>
      <w:r w:rsidR="00AF05D6" w:rsidRPr="00317349">
        <w:rPr>
          <w:sz w:val="28"/>
          <w:szCs w:val="28"/>
        </w:rPr>
        <w:t>едерации</w:t>
      </w:r>
      <w:r w:rsidR="00E43902" w:rsidRPr="00317349">
        <w:rPr>
          <w:sz w:val="28"/>
          <w:szCs w:val="28"/>
        </w:rPr>
        <w:t xml:space="preserve">, </w:t>
      </w:r>
      <w:r w:rsidR="00D43383" w:rsidRPr="00317349">
        <w:rPr>
          <w:sz w:val="28"/>
          <w:szCs w:val="28"/>
        </w:rPr>
        <w:t>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</w:t>
      </w:r>
      <w:r w:rsidR="00BC244F" w:rsidRPr="00317349">
        <w:rPr>
          <w:sz w:val="28"/>
          <w:szCs w:val="28"/>
        </w:rPr>
        <w:t xml:space="preserve"> муниципального образования «Смоленский район»</w:t>
      </w:r>
      <w:r w:rsidR="00D43383" w:rsidRPr="00317349">
        <w:rPr>
          <w:sz w:val="28"/>
          <w:szCs w:val="28"/>
        </w:rPr>
        <w:t xml:space="preserve"> Смоленской области </w:t>
      </w:r>
      <w:r w:rsidR="00225B9F" w:rsidRPr="00317349">
        <w:rPr>
          <w:sz w:val="28"/>
          <w:szCs w:val="28"/>
        </w:rPr>
        <w:t xml:space="preserve">от 06.02.2017 </w:t>
      </w:r>
      <w:r w:rsidR="00D43383" w:rsidRPr="00317349">
        <w:rPr>
          <w:sz w:val="28"/>
          <w:szCs w:val="28"/>
        </w:rPr>
        <w:t>№ 117 «О введении новых систем оплаты труда работников районных муниципальных бюджетных, авт</w:t>
      </w:r>
      <w:r w:rsidR="00C31E2B" w:rsidRPr="00317349">
        <w:rPr>
          <w:sz w:val="28"/>
          <w:szCs w:val="28"/>
        </w:rPr>
        <w:t>ономных и казенных учреждений»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13097D" w:rsidRPr="00317349" w:rsidRDefault="0013097D" w:rsidP="00AE217E">
      <w:pPr>
        <w:ind w:right="-80"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АДМИНИСТРАЦИЯ МУНИЦИПАЛЬНОГО ОБРАЗОВАНИЯ «СМОЛЕНСКИЙ</w:t>
      </w:r>
      <w:r w:rsidR="00AE217E">
        <w:rPr>
          <w:sz w:val="28"/>
          <w:szCs w:val="28"/>
        </w:rPr>
        <w:t> </w:t>
      </w:r>
      <w:r w:rsidR="00DF08B5">
        <w:rPr>
          <w:sz w:val="28"/>
          <w:szCs w:val="28"/>
        </w:rPr>
        <w:t>МУНИЦИПАЛЬНЫЙ ОКРУГ</w:t>
      </w:r>
      <w:r w:rsidRPr="00317349">
        <w:rPr>
          <w:sz w:val="28"/>
          <w:szCs w:val="28"/>
        </w:rPr>
        <w:t>» СМОЛЕНСКОЙ ОБЛАСТИ ПОСТАНОВЛЯЕТ:</w:t>
      </w:r>
    </w:p>
    <w:p w:rsidR="006E1F5D" w:rsidRPr="00317349" w:rsidRDefault="006E1F5D" w:rsidP="0027152F">
      <w:pPr>
        <w:jc w:val="both"/>
        <w:rPr>
          <w:sz w:val="20"/>
          <w:szCs w:val="20"/>
        </w:rPr>
      </w:pPr>
    </w:p>
    <w:p w:rsidR="00317349" w:rsidRDefault="00E43902" w:rsidP="00AE217E">
      <w:pPr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1. </w:t>
      </w:r>
      <w:r w:rsidR="00317349" w:rsidRPr="00317349">
        <w:rPr>
          <w:sz w:val="28"/>
          <w:szCs w:val="28"/>
        </w:rPr>
        <w:t>Внести в</w:t>
      </w:r>
      <w:r w:rsidRPr="00317349">
        <w:rPr>
          <w:sz w:val="28"/>
          <w:szCs w:val="28"/>
        </w:rPr>
        <w:t xml:space="preserve"> Положение об оплате труда работников </w:t>
      </w:r>
      <w:r w:rsidR="004A19A3" w:rsidRPr="00317349">
        <w:rPr>
          <w:sz w:val="28"/>
          <w:szCs w:val="28"/>
        </w:rPr>
        <w:t>м</w:t>
      </w:r>
      <w:r w:rsidRPr="00317349">
        <w:rPr>
          <w:sz w:val="28"/>
          <w:szCs w:val="28"/>
        </w:rPr>
        <w:t xml:space="preserve">униципального </w:t>
      </w:r>
      <w:r w:rsidR="004A6ADE" w:rsidRPr="00317349">
        <w:rPr>
          <w:sz w:val="28"/>
          <w:szCs w:val="28"/>
        </w:rPr>
        <w:t>бюджетного учреждения «Хозяйственно-эксплуатационно</w:t>
      </w:r>
      <w:r w:rsidR="00E35EBB" w:rsidRPr="00317349">
        <w:rPr>
          <w:sz w:val="28"/>
          <w:szCs w:val="28"/>
        </w:rPr>
        <w:t>е управление</w:t>
      </w:r>
      <w:r w:rsidR="004A6ADE" w:rsidRPr="00317349">
        <w:rPr>
          <w:sz w:val="28"/>
          <w:szCs w:val="28"/>
        </w:rPr>
        <w:t xml:space="preserve"> Смоленского района»</w:t>
      </w:r>
      <w:r w:rsidR="00317349" w:rsidRPr="00317349">
        <w:rPr>
          <w:sz w:val="28"/>
          <w:szCs w:val="28"/>
        </w:rPr>
        <w:t>, утвержденное</w:t>
      </w:r>
      <w:r w:rsidRPr="00317349">
        <w:rPr>
          <w:sz w:val="28"/>
          <w:szCs w:val="28"/>
        </w:rPr>
        <w:t xml:space="preserve"> </w:t>
      </w:r>
      <w:r w:rsidR="00E12832" w:rsidRPr="00317349">
        <w:rPr>
          <w:sz w:val="28"/>
          <w:szCs w:val="28"/>
        </w:rPr>
        <w:t>постановление</w:t>
      </w:r>
      <w:r w:rsidR="00317349" w:rsidRPr="00317349">
        <w:rPr>
          <w:sz w:val="28"/>
          <w:szCs w:val="28"/>
        </w:rPr>
        <w:t>м</w:t>
      </w:r>
      <w:r w:rsidR="00E12832" w:rsidRPr="00317349">
        <w:rPr>
          <w:sz w:val="28"/>
          <w:szCs w:val="28"/>
        </w:rPr>
        <w:t xml:space="preserve"> </w:t>
      </w:r>
      <w:r w:rsidR="004A6ADE" w:rsidRPr="00317349">
        <w:rPr>
          <w:sz w:val="28"/>
          <w:szCs w:val="28"/>
        </w:rPr>
        <w:t xml:space="preserve">Администрации муниципального образования </w:t>
      </w:r>
      <w:r w:rsidR="00075718" w:rsidRPr="00317349">
        <w:rPr>
          <w:sz w:val="28"/>
          <w:szCs w:val="28"/>
        </w:rPr>
        <w:t xml:space="preserve"> «Смоленский район» Смоленской области </w:t>
      </w:r>
      <w:r w:rsidR="00225B9F">
        <w:rPr>
          <w:sz w:val="28"/>
          <w:szCs w:val="28"/>
        </w:rPr>
        <w:t xml:space="preserve">от </w:t>
      </w:r>
      <w:r w:rsidR="00C31E2B" w:rsidRPr="00317349">
        <w:rPr>
          <w:sz w:val="28"/>
          <w:szCs w:val="28"/>
        </w:rPr>
        <w:t>1</w:t>
      </w:r>
      <w:r w:rsidR="00317349" w:rsidRPr="00317349">
        <w:rPr>
          <w:sz w:val="28"/>
          <w:szCs w:val="28"/>
        </w:rPr>
        <w:t>4</w:t>
      </w:r>
      <w:r w:rsidR="00E12832" w:rsidRPr="00317349">
        <w:rPr>
          <w:sz w:val="28"/>
          <w:szCs w:val="28"/>
        </w:rPr>
        <w:t>.</w:t>
      </w:r>
      <w:r w:rsidR="00C31E2B" w:rsidRPr="00317349">
        <w:rPr>
          <w:sz w:val="28"/>
          <w:szCs w:val="28"/>
        </w:rPr>
        <w:t>0</w:t>
      </w:r>
      <w:r w:rsidR="00317349" w:rsidRPr="00317349">
        <w:rPr>
          <w:sz w:val="28"/>
          <w:szCs w:val="28"/>
        </w:rPr>
        <w:t>3</w:t>
      </w:r>
      <w:r w:rsidR="00E12832" w:rsidRPr="00317349">
        <w:rPr>
          <w:sz w:val="28"/>
          <w:szCs w:val="28"/>
        </w:rPr>
        <w:t>.20</w:t>
      </w:r>
      <w:r w:rsidR="00317349" w:rsidRPr="00317349">
        <w:rPr>
          <w:sz w:val="28"/>
          <w:szCs w:val="28"/>
        </w:rPr>
        <w:t>22</w:t>
      </w:r>
      <w:r w:rsidR="00E12832" w:rsidRPr="00317349">
        <w:rPr>
          <w:sz w:val="28"/>
          <w:szCs w:val="28"/>
        </w:rPr>
        <w:t xml:space="preserve"> №</w:t>
      </w:r>
      <w:r w:rsidR="00C31E2B" w:rsidRPr="00317349">
        <w:rPr>
          <w:sz w:val="28"/>
          <w:szCs w:val="28"/>
        </w:rPr>
        <w:t xml:space="preserve"> </w:t>
      </w:r>
      <w:r w:rsidR="00317349" w:rsidRPr="00317349">
        <w:rPr>
          <w:sz w:val="28"/>
          <w:szCs w:val="28"/>
        </w:rPr>
        <w:t xml:space="preserve">444 (далее – Положение), следующие изменения: 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Pr="00317349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16AF">
        <w:rPr>
          <w:sz w:val="28"/>
          <w:szCs w:val="28"/>
        </w:rPr>
        <w:t>Абзац второй п</w:t>
      </w:r>
      <w:r>
        <w:rPr>
          <w:sz w:val="28"/>
          <w:szCs w:val="28"/>
        </w:rPr>
        <w:t>ункт</w:t>
      </w:r>
      <w:r w:rsidR="00FA16AF">
        <w:rPr>
          <w:sz w:val="28"/>
          <w:szCs w:val="28"/>
        </w:rPr>
        <w:t>а</w:t>
      </w:r>
      <w:r w:rsidRPr="00C017B5">
        <w:rPr>
          <w:sz w:val="28"/>
          <w:szCs w:val="28"/>
        </w:rPr>
        <w:t xml:space="preserve"> </w:t>
      </w:r>
      <w:r>
        <w:rPr>
          <w:noProof w:val="0"/>
          <w:spacing w:val="-1"/>
          <w:sz w:val="28"/>
          <w:szCs w:val="28"/>
        </w:rPr>
        <w:t xml:space="preserve">4.1.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6AF">
        <w:rPr>
          <w:sz w:val="28"/>
          <w:szCs w:val="28"/>
        </w:rPr>
        <w:t xml:space="preserve">- </w:t>
      </w:r>
      <w:r>
        <w:rPr>
          <w:sz w:val="28"/>
          <w:szCs w:val="28"/>
        </w:rPr>
        <w:t>надбавка водителям</w:t>
      </w:r>
      <w:r w:rsidR="00C700C5">
        <w:rPr>
          <w:sz w:val="28"/>
          <w:szCs w:val="28"/>
        </w:rPr>
        <w:t xml:space="preserve">, </w:t>
      </w:r>
      <w:r w:rsidR="00C700C5" w:rsidRPr="00FF48CE">
        <w:rPr>
          <w:sz w:val="28"/>
          <w:szCs w:val="28"/>
        </w:rPr>
        <w:t xml:space="preserve">трактористам - машинистам сельскохозяйственного производства, машинистам экскаватора за </w:t>
      </w:r>
      <w:r w:rsidR="00C700C5">
        <w:rPr>
          <w:sz w:val="28"/>
          <w:szCs w:val="28"/>
        </w:rPr>
        <w:t xml:space="preserve"> ненормированный рабочий день;</w:t>
      </w:r>
      <w:r>
        <w:rPr>
          <w:sz w:val="28"/>
          <w:szCs w:val="28"/>
        </w:rPr>
        <w:t>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</w:t>
      </w:r>
      <w:r>
        <w:rPr>
          <w:noProof w:val="0"/>
          <w:spacing w:val="-1"/>
          <w:sz w:val="28"/>
          <w:szCs w:val="28"/>
        </w:rPr>
        <w:t xml:space="preserve"> 4.3.4.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«4.3.4.</w:t>
      </w:r>
      <w:r w:rsidR="00FA16AF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водителям,</w:t>
      </w:r>
      <w:r w:rsidR="00772D11" w:rsidRPr="00772D11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трактористам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машинистам сельскохозяйственного производства, машинистам экскаватора за ненормированный рабочий день в размере 5 окладов.</w:t>
      </w:r>
      <w:r>
        <w:rPr>
          <w:sz w:val="28"/>
          <w:szCs w:val="28"/>
        </w:rPr>
        <w:t>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F9051B" w:rsidRPr="00237487" w:rsidRDefault="004C6E01" w:rsidP="00772D11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noProof w:val="0"/>
          <w:sz w:val="20"/>
          <w:szCs w:val="20"/>
        </w:rPr>
      </w:pPr>
      <w:r>
        <w:rPr>
          <w:sz w:val="28"/>
          <w:szCs w:val="28"/>
        </w:rPr>
        <w:t>2</w:t>
      </w:r>
      <w:r w:rsidR="00F9051B" w:rsidRPr="00317349">
        <w:rPr>
          <w:sz w:val="28"/>
          <w:szCs w:val="28"/>
        </w:rPr>
        <w:t xml:space="preserve">. </w:t>
      </w:r>
      <w:r w:rsidR="00E43902" w:rsidRPr="00317349">
        <w:rPr>
          <w:sz w:val="28"/>
          <w:szCs w:val="28"/>
        </w:rPr>
        <w:t xml:space="preserve">Настоящее постановление вступает в силу </w:t>
      </w:r>
      <w:r w:rsidR="00C31E2B" w:rsidRPr="00317349">
        <w:rPr>
          <w:sz w:val="28"/>
          <w:szCs w:val="28"/>
        </w:rPr>
        <w:t>после официального опубликования в газете «Сельская правда</w:t>
      </w:r>
      <w:r w:rsidR="00B95D57">
        <w:rPr>
          <w:sz w:val="28"/>
          <w:szCs w:val="28"/>
        </w:rPr>
        <w:t xml:space="preserve"> Смоленский район</w:t>
      </w:r>
      <w:r w:rsidR="00C31E2B" w:rsidRPr="00317349">
        <w:rPr>
          <w:sz w:val="28"/>
          <w:szCs w:val="28"/>
        </w:rPr>
        <w:t>»</w:t>
      </w:r>
      <w:r w:rsidR="00772D11">
        <w:rPr>
          <w:sz w:val="28"/>
          <w:szCs w:val="28"/>
        </w:rPr>
        <w:t xml:space="preserve"> </w:t>
      </w:r>
      <w:r w:rsidR="00772D11" w:rsidRPr="00F30E71">
        <w:rPr>
          <w:sz w:val="28"/>
          <w:szCs w:val="28"/>
        </w:rPr>
        <w:t xml:space="preserve">и распространяется на правоотношения, возникшие с </w:t>
      </w:r>
      <w:r w:rsidR="005C5527">
        <w:rPr>
          <w:sz w:val="28"/>
          <w:szCs w:val="28"/>
        </w:rPr>
        <w:t>22</w:t>
      </w:r>
      <w:r w:rsidR="00772D11" w:rsidRPr="00F30E71">
        <w:rPr>
          <w:sz w:val="28"/>
          <w:szCs w:val="28"/>
        </w:rPr>
        <w:t xml:space="preserve"> </w:t>
      </w:r>
      <w:r w:rsidR="005C5527">
        <w:rPr>
          <w:sz w:val="28"/>
          <w:szCs w:val="28"/>
        </w:rPr>
        <w:t>мая</w:t>
      </w:r>
      <w:r w:rsidR="00772D11">
        <w:rPr>
          <w:sz w:val="28"/>
          <w:szCs w:val="28"/>
        </w:rPr>
        <w:t xml:space="preserve"> 2025 года. </w:t>
      </w: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075718" w:rsidRPr="00317349" w:rsidRDefault="00075718" w:rsidP="00772D11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Глава муниципального образования </w:t>
      </w:r>
    </w:p>
    <w:p w:rsidR="00772D11" w:rsidRDefault="00075718" w:rsidP="00772D11">
      <w:pPr>
        <w:ind w:right="-1"/>
        <w:rPr>
          <w:sz w:val="28"/>
          <w:szCs w:val="28"/>
        </w:rPr>
      </w:pPr>
      <w:r w:rsidRPr="00317349">
        <w:rPr>
          <w:sz w:val="28"/>
          <w:szCs w:val="28"/>
        </w:rPr>
        <w:t xml:space="preserve">«Смоленский </w:t>
      </w:r>
      <w:r w:rsidR="00772D11">
        <w:rPr>
          <w:sz w:val="28"/>
          <w:szCs w:val="28"/>
        </w:rPr>
        <w:t>муниципальный округ</w:t>
      </w:r>
      <w:r w:rsidRPr="00317349">
        <w:rPr>
          <w:sz w:val="28"/>
          <w:szCs w:val="28"/>
        </w:rPr>
        <w:t>»</w:t>
      </w:r>
    </w:p>
    <w:p w:rsidR="00A96188" w:rsidRDefault="00075718" w:rsidP="00772D11">
      <w:pPr>
        <w:ind w:right="-1"/>
        <w:rPr>
          <w:b/>
          <w:sz w:val="28"/>
          <w:szCs w:val="28"/>
        </w:rPr>
      </w:pPr>
      <w:r w:rsidRPr="00317349">
        <w:rPr>
          <w:sz w:val="28"/>
          <w:szCs w:val="28"/>
        </w:rPr>
        <w:t xml:space="preserve">Смоленской области        </w:t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8E1BFD">
        <w:rPr>
          <w:sz w:val="28"/>
          <w:szCs w:val="28"/>
        </w:rPr>
        <w:t xml:space="preserve">        </w:t>
      </w:r>
      <w:bookmarkStart w:id="0" w:name="_GoBack"/>
      <w:bookmarkEnd w:id="0"/>
      <w:r w:rsidRPr="00317349">
        <w:rPr>
          <w:b/>
          <w:sz w:val="28"/>
          <w:szCs w:val="28"/>
        </w:rPr>
        <w:t>О.Н. Павлюченкова</w:t>
      </w:r>
    </w:p>
    <w:sectPr w:rsidR="00A96188" w:rsidSect="00317349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4" w:rsidRDefault="00E73244">
      <w:r>
        <w:separator/>
      </w:r>
    </w:p>
  </w:endnote>
  <w:endnote w:type="continuationSeparator" w:id="0">
    <w:p w:rsidR="00E73244" w:rsidRDefault="00E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4" w:rsidRDefault="00E73244">
      <w:r>
        <w:separator/>
      </w:r>
    </w:p>
  </w:footnote>
  <w:footnote w:type="continuationSeparator" w:id="0">
    <w:p w:rsidR="00E73244" w:rsidRDefault="00E7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21931"/>
    <w:rsid w:val="00025985"/>
    <w:rsid w:val="00050DDE"/>
    <w:rsid w:val="00062456"/>
    <w:rsid w:val="000725DA"/>
    <w:rsid w:val="00075718"/>
    <w:rsid w:val="000A3E84"/>
    <w:rsid w:val="000A4501"/>
    <w:rsid w:val="000A5666"/>
    <w:rsid w:val="000A7D0F"/>
    <w:rsid w:val="000B74F7"/>
    <w:rsid w:val="000B7561"/>
    <w:rsid w:val="000C28B8"/>
    <w:rsid w:val="000C6FD7"/>
    <w:rsid w:val="000D4423"/>
    <w:rsid w:val="000D5F9B"/>
    <w:rsid w:val="000E0FAD"/>
    <w:rsid w:val="000E5AC0"/>
    <w:rsid w:val="000F124C"/>
    <w:rsid w:val="001138A7"/>
    <w:rsid w:val="00130154"/>
    <w:rsid w:val="0013097D"/>
    <w:rsid w:val="00131FDA"/>
    <w:rsid w:val="00145DD3"/>
    <w:rsid w:val="0014794C"/>
    <w:rsid w:val="001652C4"/>
    <w:rsid w:val="00166AEA"/>
    <w:rsid w:val="001864A0"/>
    <w:rsid w:val="00194847"/>
    <w:rsid w:val="001C7C40"/>
    <w:rsid w:val="001D0110"/>
    <w:rsid w:val="001E0DBF"/>
    <w:rsid w:val="001F2520"/>
    <w:rsid w:val="001F30D1"/>
    <w:rsid w:val="001F3BF0"/>
    <w:rsid w:val="00221D92"/>
    <w:rsid w:val="00225B9F"/>
    <w:rsid w:val="0022733E"/>
    <w:rsid w:val="00237487"/>
    <w:rsid w:val="0024610E"/>
    <w:rsid w:val="00251E5C"/>
    <w:rsid w:val="00254DFC"/>
    <w:rsid w:val="0026046D"/>
    <w:rsid w:val="00264AD5"/>
    <w:rsid w:val="0027152F"/>
    <w:rsid w:val="00271F53"/>
    <w:rsid w:val="00273CD9"/>
    <w:rsid w:val="0028264B"/>
    <w:rsid w:val="00295BFD"/>
    <w:rsid w:val="0029606A"/>
    <w:rsid w:val="002D6DE0"/>
    <w:rsid w:val="002E516D"/>
    <w:rsid w:val="002F2D2D"/>
    <w:rsid w:val="003006CB"/>
    <w:rsid w:val="003110EB"/>
    <w:rsid w:val="00317349"/>
    <w:rsid w:val="00323E6E"/>
    <w:rsid w:val="003465D3"/>
    <w:rsid w:val="00347544"/>
    <w:rsid w:val="003526A1"/>
    <w:rsid w:val="00354B58"/>
    <w:rsid w:val="00363763"/>
    <w:rsid w:val="003811FE"/>
    <w:rsid w:val="00396276"/>
    <w:rsid w:val="003B24B4"/>
    <w:rsid w:val="003D6118"/>
    <w:rsid w:val="003D731C"/>
    <w:rsid w:val="003F0F03"/>
    <w:rsid w:val="00432E8D"/>
    <w:rsid w:val="00481674"/>
    <w:rsid w:val="00482171"/>
    <w:rsid w:val="00483B36"/>
    <w:rsid w:val="0049533D"/>
    <w:rsid w:val="00496483"/>
    <w:rsid w:val="004A19A3"/>
    <w:rsid w:val="004A6ADE"/>
    <w:rsid w:val="004C51A7"/>
    <w:rsid w:val="004C6E01"/>
    <w:rsid w:val="004D7B35"/>
    <w:rsid w:val="00506BD1"/>
    <w:rsid w:val="00510228"/>
    <w:rsid w:val="00511804"/>
    <w:rsid w:val="00531EFE"/>
    <w:rsid w:val="00554B96"/>
    <w:rsid w:val="00555FB7"/>
    <w:rsid w:val="005674D0"/>
    <w:rsid w:val="005900AD"/>
    <w:rsid w:val="00590C2C"/>
    <w:rsid w:val="005A1851"/>
    <w:rsid w:val="005A2DD8"/>
    <w:rsid w:val="005B2EF3"/>
    <w:rsid w:val="005B71E4"/>
    <w:rsid w:val="005C5527"/>
    <w:rsid w:val="005E255C"/>
    <w:rsid w:val="00611443"/>
    <w:rsid w:val="006116CF"/>
    <w:rsid w:val="00620CF9"/>
    <w:rsid w:val="00636E93"/>
    <w:rsid w:val="00652289"/>
    <w:rsid w:val="006547AC"/>
    <w:rsid w:val="0065605A"/>
    <w:rsid w:val="006A12E8"/>
    <w:rsid w:val="006B28AD"/>
    <w:rsid w:val="006B33B3"/>
    <w:rsid w:val="006E1F5D"/>
    <w:rsid w:val="0071629E"/>
    <w:rsid w:val="00732A2A"/>
    <w:rsid w:val="00744D4D"/>
    <w:rsid w:val="007570F7"/>
    <w:rsid w:val="00760155"/>
    <w:rsid w:val="00772D11"/>
    <w:rsid w:val="007811F9"/>
    <w:rsid w:val="00787942"/>
    <w:rsid w:val="00796605"/>
    <w:rsid w:val="00796971"/>
    <w:rsid w:val="007B01F6"/>
    <w:rsid w:val="007C0034"/>
    <w:rsid w:val="007C6632"/>
    <w:rsid w:val="00820C87"/>
    <w:rsid w:val="00824FDA"/>
    <w:rsid w:val="00826158"/>
    <w:rsid w:val="00827796"/>
    <w:rsid w:val="008414FF"/>
    <w:rsid w:val="00842551"/>
    <w:rsid w:val="00860752"/>
    <w:rsid w:val="008617E0"/>
    <w:rsid w:val="00864455"/>
    <w:rsid w:val="00874E3A"/>
    <w:rsid w:val="00876D0C"/>
    <w:rsid w:val="00884CDB"/>
    <w:rsid w:val="00893419"/>
    <w:rsid w:val="008B3168"/>
    <w:rsid w:val="008D030A"/>
    <w:rsid w:val="008E1BFD"/>
    <w:rsid w:val="008E3F8E"/>
    <w:rsid w:val="00906E2D"/>
    <w:rsid w:val="00970834"/>
    <w:rsid w:val="00993B59"/>
    <w:rsid w:val="009E16BA"/>
    <w:rsid w:val="009E301C"/>
    <w:rsid w:val="009E49CD"/>
    <w:rsid w:val="009E4CDD"/>
    <w:rsid w:val="009F3CEC"/>
    <w:rsid w:val="009F75C3"/>
    <w:rsid w:val="00A1475D"/>
    <w:rsid w:val="00A3286C"/>
    <w:rsid w:val="00A45391"/>
    <w:rsid w:val="00A502DF"/>
    <w:rsid w:val="00A940B5"/>
    <w:rsid w:val="00A96188"/>
    <w:rsid w:val="00AA33EA"/>
    <w:rsid w:val="00AC130D"/>
    <w:rsid w:val="00AE217E"/>
    <w:rsid w:val="00AE22AF"/>
    <w:rsid w:val="00AF05D6"/>
    <w:rsid w:val="00B11673"/>
    <w:rsid w:val="00B44666"/>
    <w:rsid w:val="00B60635"/>
    <w:rsid w:val="00B63B61"/>
    <w:rsid w:val="00B95D57"/>
    <w:rsid w:val="00B9692A"/>
    <w:rsid w:val="00BB25D0"/>
    <w:rsid w:val="00BC244F"/>
    <w:rsid w:val="00BD4852"/>
    <w:rsid w:val="00BE6401"/>
    <w:rsid w:val="00C00D72"/>
    <w:rsid w:val="00C017B5"/>
    <w:rsid w:val="00C10B05"/>
    <w:rsid w:val="00C26AD0"/>
    <w:rsid w:val="00C31E2B"/>
    <w:rsid w:val="00C33B40"/>
    <w:rsid w:val="00C3755B"/>
    <w:rsid w:val="00C458CD"/>
    <w:rsid w:val="00C45D15"/>
    <w:rsid w:val="00C51E22"/>
    <w:rsid w:val="00C52BF0"/>
    <w:rsid w:val="00C700C5"/>
    <w:rsid w:val="00C90918"/>
    <w:rsid w:val="00CC575A"/>
    <w:rsid w:val="00CC7392"/>
    <w:rsid w:val="00CD7000"/>
    <w:rsid w:val="00CF1E6E"/>
    <w:rsid w:val="00D075E9"/>
    <w:rsid w:val="00D11EC1"/>
    <w:rsid w:val="00D30D18"/>
    <w:rsid w:val="00D30EA6"/>
    <w:rsid w:val="00D4152F"/>
    <w:rsid w:val="00D43383"/>
    <w:rsid w:val="00D55654"/>
    <w:rsid w:val="00D73C4A"/>
    <w:rsid w:val="00D90997"/>
    <w:rsid w:val="00D93DF3"/>
    <w:rsid w:val="00DA6EA0"/>
    <w:rsid w:val="00DF08B5"/>
    <w:rsid w:val="00DF2CA5"/>
    <w:rsid w:val="00DF56E3"/>
    <w:rsid w:val="00DF7D58"/>
    <w:rsid w:val="00E12832"/>
    <w:rsid w:val="00E140C2"/>
    <w:rsid w:val="00E213CF"/>
    <w:rsid w:val="00E35EBB"/>
    <w:rsid w:val="00E37D70"/>
    <w:rsid w:val="00E43902"/>
    <w:rsid w:val="00E44BF0"/>
    <w:rsid w:val="00E4746B"/>
    <w:rsid w:val="00E65449"/>
    <w:rsid w:val="00E73244"/>
    <w:rsid w:val="00E77C2E"/>
    <w:rsid w:val="00E96D7B"/>
    <w:rsid w:val="00EA3562"/>
    <w:rsid w:val="00EC24AC"/>
    <w:rsid w:val="00EC5E98"/>
    <w:rsid w:val="00ED70A2"/>
    <w:rsid w:val="00EE7314"/>
    <w:rsid w:val="00EF2A5B"/>
    <w:rsid w:val="00F12651"/>
    <w:rsid w:val="00F15AA5"/>
    <w:rsid w:val="00F36CF2"/>
    <w:rsid w:val="00F40648"/>
    <w:rsid w:val="00F4758B"/>
    <w:rsid w:val="00F476AA"/>
    <w:rsid w:val="00F72F84"/>
    <w:rsid w:val="00F80858"/>
    <w:rsid w:val="00F83F94"/>
    <w:rsid w:val="00F87602"/>
    <w:rsid w:val="00F9051B"/>
    <w:rsid w:val="00F906D0"/>
    <w:rsid w:val="00F92A84"/>
    <w:rsid w:val="00FA16AF"/>
    <w:rsid w:val="00FB308C"/>
    <w:rsid w:val="00FB720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3AD-22FF-42A6-879F-8A8D47F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Ekonomika-01</cp:lastModifiedBy>
  <cp:revision>18</cp:revision>
  <cp:lastPrinted>2025-01-03T14:48:00Z</cp:lastPrinted>
  <dcterms:created xsi:type="dcterms:W3CDTF">2022-06-24T10:39:00Z</dcterms:created>
  <dcterms:modified xsi:type="dcterms:W3CDTF">2025-06-25T07:29:00Z</dcterms:modified>
</cp:coreProperties>
</file>