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0" w:rsidRDefault="00410486">
      <w:pPr>
        <w:ind w:right="-42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70560" cy="10064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620" w:rsidRDefault="007C6620">
      <w:pPr>
        <w:ind w:left="-142" w:right="-425"/>
        <w:jc w:val="center"/>
        <w:rPr>
          <w:b/>
          <w:bCs/>
        </w:rPr>
      </w:pPr>
    </w:p>
    <w:p w:rsidR="007C6620" w:rsidRDefault="007C6620">
      <w:pPr>
        <w:pStyle w:val="1"/>
        <w:jc w:val="center"/>
        <w:rPr>
          <w:b/>
          <w:bCs/>
          <w:sz w:val="32"/>
          <w:szCs w:val="32"/>
        </w:rPr>
      </w:pPr>
    </w:p>
    <w:p w:rsidR="007C6620" w:rsidRDefault="007C6620">
      <w:pPr>
        <w:pStyle w:val="1"/>
        <w:jc w:val="center"/>
        <w:rPr>
          <w:b/>
          <w:bCs/>
          <w:sz w:val="32"/>
          <w:szCs w:val="32"/>
        </w:rPr>
      </w:pPr>
    </w:p>
    <w:p w:rsidR="007C6620" w:rsidRDefault="007C6620">
      <w:pPr>
        <w:pStyle w:val="1"/>
        <w:jc w:val="center"/>
        <w:rPr>
          <w:b/>
          <w:bCs/>
          <w:sz w:val="32"/>
          <w:szCs w:val="32"/>
        </w:rPr>
      </w:pPr>
    </w:p>
    <w:p w:rsidR="007C6620" w:rsidRPr="002E2B26" w:rsidRDefault="007C6620" w:rsidP="002E2B26"/>
    <w:p w:rsidR="007C6620" w:rsidRDefault="007C6620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7C6620" w:rsidRDefault="007C66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7C6620" w:rsidRDefault="007C6620">
      <w:pPr>
        <w:jc w:val="center"/>
        <w:rPr>
          <w:sz w:val="28"/>
          <w:szCs w:val="28"/>
        </w:rPr>
      </w:pPr>
    </w:p>
    <w:p w:rsidR="007C6620" w:rsidRDefault="007C6620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BA9">
        <w:rPr>
          <w:sz w:val="28"/>
          <w:szCs w:val="28"/>
        </w:rPr>
        <w:t>13.10.2022   № 258-Р</w:t>
      </w:r>
    </w:p>
    <w:p w:rsidR="007C6620" w:rsidRDefault="007C662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3"/>
        <w:gridCol w:w="5497"/>
      </w:tblGrid>
      <w:tr w:rsidR="007C6620">
        <w:trPr>
          <w:trHeight w:val="1617"/>
        </w:trPr>
        <w:tc>
          <w:tcPr>
            <w:tcW w:w="4723" w:type="dxa"/>
          </w:tcPr>
          <w:p w:rsidR="007C6620" w:rsidRDefault="007C6620" w:rsidP="001E6137">
            <w:pPr>
              <w:pStyle w:val="a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 утверждении состава </w:t>
            </w:r>
            <w:r w:rsidR="001E6137">
              <w:rPr>
                <w:b w:val="0"/>
                <w:bCs w:val="0"/>
                <w:sz w:val="28"/>
                <w:szCs w:val="28"/>
              </w:rPr>
              <w:t>Комиссии</w:t>
            </w:r>
            <w:r>
              <w:rPr>
                <w:b w:val="0"/>
                <w:bCs w:val="0"/>
                <w:sz w:val="28"/>
                <w:szCs w:val="28"/>
              </w:rPr>
              <w:t xml:space="preserve"> по рассмотрению </w:t>
            </w:r>
            <w:r w:rsidR="001E6137">
              <w:rPr>
                <w:b w:val="0"/>
                <w:bCs w:val="0"/>
                <w:sz w:val="28"/>
                <w:szCs w:val="28"/>
              </w:rPr>
              <w:t xml:space="preserve">и отбору заявок </w:t>
            </w:r>
            <w:r w:rsidR="001E6137" w:rsidRPr="001E6137">
              <w:rPr>
                <w:b w:val="0"/>
                <w:sz w:val="28"/>
                <w:szCs w:val="28"/>
              </w:rPr>
              <w:t>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      </w:r>
          </w:p>
        </w:tc>
        <w:tc>
          <w:tcPr>
            <w:tcW w:w="5497" w:type="dxa"/>
          </w:tcPr>
          <w:p w:rsidR="007C6620" w:rsidRDefault="007C6620">
            <w:pPr>
              <w:pStyle w:val="a6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C6620" w:rsidRDefault="007C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620" w:rsidRDefault="007C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620" w:rsidRDefault="007C66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1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«Смоленский район» Смоленской области от </w:t>
      </w:r>
      <w:r w:rsidR="00171C82">
        <w:rPr>
          <w:rFonts w:ascii="Times New Roman" w:hAnsi="Times New Roman" w:cs="Times New Roman"/>
          <w:sz w:val="28"/>
          <w:szCs w:val="28"/>
        </w:rPr>
        <w:t>13.10.2022</w:t>
      </w:r>
      <w:r w:rsidR="001E6137">
        <w:rPr>
          <w:rFonts w:ascii="Times New Roman" w:hAnsi="Times New Roman" w:cs="Times New Roman"/>
          <w:sz w:val="28"/>
          <w:szCs w:val="28"/>
        </w:rPr>
        <w:t xml:space="preserve"> № </w:t>
      </w:r>
      <w:r w:rsidR="00171C82">
        <w:rPr>
          <w:rFonts w:ascii="Times New Roman" w:hAnsi="Times New Roman" w:cs="Times New Roman"/>
          <w:sz w:val="28"/>
          <w:szCs w:val="28"/>
        </w:rPr>
        <w:t>1978</w:t>
      </w:r>
      <w:r w:rsidR="001E6137">
        <w:rPr>
          <w:rFonts w:ascii="Times New Roman" w:hAnsi="Times New Roman" w:cs="Times New Roman"/>
          <w:sz w:val="28"/>
          <w:szCs w:val="28"/>
        </w:rPr>
        <w:t xml:space="preserve"> «</w:t>
      </w:r>
      <w:r w:rsidR="00DE3B3D" w:rsidRPr="005C03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муниципального образования «Смоленский район» Смоленской обл</w:t>
      </w:r>
      <w:r w:rsidR="00DE3B3D">
        <w:rPr>
          <w:rFonts w:ascii="Times New Roman" w:hAnsi="Times New Roman" w:cs="Times New Roman"/>
          <w:sz w:val="28"/>
          <w:szCs w:val="28"/>
        </w:rPr>
        <w:t>асти</w:t>
      </w:r>
      <w:r w:rsidR="00DE3B3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E3B3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DE3B3D" w:rsidRPr="005C0358">
        <w:rPr>
          <w:rFonts w:ascii="Times New Roman" w:hAnsi="Times New Roman" w:cs="Times New Roman"/>
          <w:sz w:val="28"/>
          <w:szCs w:val="28"/>
        </w:rPr>
        <w:t xml:space="preserve">программы «Развитие сельскохозяйственного производства на территории муниципального образования «Смоленский район» </w:t>
      </w:r>
      <w:r w:rsidR="00DE3B3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DE3B3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20" w:rsidRDefault="007C6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6620" w:rsidRPr="00DE3B3D" w:rsidRDefault="007C66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r w:rsidR="00DE3B3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3B3D" w:rsidRPr="00DE3B3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E3B3D" w:rsidRPr="00DE3B3D">
        <w:rPr>
          <w:rFonts w:ascii="Times New Roman" w:hAnsi="Times New Roman" w:cs="Times New Roman"/>
          <w:bCs/>
          <w:sz w:val="28"/>
          <w:szCs w:val="28"/>
        </w:rPr>
        <w:t xml:space="preserve">и отбору заявок </w:t>
      </w:r>
      <w:r w:rsidR="00DE3B3D" w:rsidRPr="00DE3B3D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  <w:r w:rsidRPr="00DE3B3D">
        <w:rPr>
          <w:rFonts w:ascii="Times New Roman" w:hAnsi="Times New Roman" w:cs="Times New Roman"/>
          <w:sz w:val="28"/>
          <w:szCs w:val="28"/>
        </w:rPr>
        <w:t>.</w:t>
      </w:r>
    </w:p>
    <w:p w:rsidR="007C6620" w:rsidRDefault="007C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620" w:rsidRDefault="007C6620"/>
    <w:p w:rsidR="007C6620" w:rsidRDefault="007C662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6620" w:rsidRDefault="007C662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</w:t>
      </w:r>
      <w:r w:rsidR="00DE3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О.Н. </w:t>
      </w:r>
      <w:proofErr w:type="spellStart"/>
      <w:r>
        <w:rPr>
          <w:b/>
          <w:bCs/>
          <w:sz w:val="28"/>
          <w:szCs w:val="28"/>
        </w:rPr>
        <w:t>Павлюченкова</w:t>
      </w:r>
      <w:proofErr w:type="spellEnd"/>
    </w:p>
    <w:p w:rsidR="007C6620" w:rsidRDefault="007C6620">
      <w:pPr>
        <w:rPr>
          <w:b/>
          <w:bCs/>
          <w:sz w:val="28"/>
          <w:szCs w:val="28"/>
        </w:rPr>
      </w:pPr>
    </w:p>
    <w:p w:rsidR="007C6620" w:rsidRDefault="007C6620">
      <w:pPr>
        <w:rPr>
          <w:b/>
          <w:bCs/>
          <w:sz w:val="28"/>
          <w:szCs w:val="28"/>
        </w:rPr>
      </w:pPr>
    </w:p>
    <w:p w:rsidR="007C6620" w:rsidRDefault="007C6620">
      <w:pPr>
        <w:rPr>
          <w:b/>
          <w:bCs/>
          <w:sz w:val="28"/>
          <w:szCs w:val="28"/>
        </w:rPr>
      </w:pPr>
    </w:p>
    <w:p w:rsidR="007C6620" w:rsidRDefault="007C6620">
      <w:pPr>
        <w:rPr>
          <w:b/>
          <w:bCs/>
          <w:sz w:val="28"/>
          <w:szCs w:val="28"/>
        </w:rPr>
      </w:pPr>
    </w:p>
    <w:p w:rsidR="007C6620" w:rsidRDefault="007C6620">
      <w:pPr>
        <w:rPr>
          <w:b/>
          <w:bCs/>
          <w:sz w:val="28"/>
          <w:szCs w:val="28"/>
        </w:rPr>
      </w:pPr>
    </w:p>
    <w:p w:rsidR="007C6620" w:rsidRDefault="007C6620">
      <w:pPr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horzAnchor="margin" w:tblpY="6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3B3D" w:rsidTr="00410486">
        <w:tc>
          <w:tcPr>
            <w:tcW w:w="5210" w:type="dxa"/>
          </w:tcPr>
          <w:p w:rsidR="00DE3B3D" w:rsidRPr="00DE3B3D" w:rsidRDefault="00967DF5" w:rsidP="0041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Исп. _______</w:t>
            </w:r>
            <w:bookmarkStart w:id="0" w:name="_GoBack"/>
            <w:bookmarkEnd w:id="0"/>
            <w:r w:rsidR="00DE3B3D" w:rsidRPr="00DE3B3D">
              <w:rPr>
                <w:sz w:val="28"/>
                <w:szCs w:val="28"/>
              </w:rPr>
              <w:t xml:space="preserve"> Т.Е. Скобелева</w:t>
            </w:r>
          </w:p>
          <w:p w:rsidR="00DE3B3D" w:rsidRDefault="00967DF5" w:rsidP="0041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«13» октября</w:t>
            </w:r>
            <w:r w:rsidR="00DE3B3D" w:rsidRPr="00DE3B3D">
              <w:rPr>
                <w:sz w:val="28"/>
                <w:szCs w:val="28"/>
              </w:rPr>
              <w:t xml:space="preserve"> 2022 года</w:t>
            </w:r>
            <w:r w:rsidR="00DE3B3D" w:rsidRPr="00591979">
              <w:rPr>
                <w:sz w:val="28"/>
                <w:szCs w:val="28"/>
              </w:rPr>
              <w:t xml:space="preserve"> </w:t>
            </w:r>
          </w:p>
          <w:p w:rsidR="00DE3B3D" w:rsidRDefault="00DE3B3D" w:rsidP="00410486">
            <w:pPr>
              <w:rPr>
                <w:sz w:val="28"/>
                <w:szCs w:val="28"/>
              </w:rPr>
            </w:pPr>
            <w:r w:rsidRPr="00DE3B3D">
              <w:rPr>
                <w:sz w:val="28"/>
                <w:szCs w:val="28"/>
              </w:rPr>
              <w:t xml:space="preserve">тел. </w:t>
            </w:r>
            <w:r w:rsidR="00410486">
              <w:rPr>
                <w:sz w:val="28"/>
                <w:szCs w:val="28"/>
              </w:rPr>
              <w:t>32-50-04</w:t>
            </w:r>
          </w:p>
        </w:tc>
        <w:tc>
          <w:tcPr>
            <w:tcW w:w="5211" w:type="dxa"/>
          </w:tcPr>
          <w:p w:rsidR="00DE3B3D" w:rsidRPr="00DE2DCF" w:rsidRDefault="00DE3B3D" w:rsidP="00DE2DCF">
            <w:pPr>
              <w:jc w:val="both"/>
              <w:rPr>
                <w:sz w:val="28"/>
                <w:szCs w:val="28"/>
              </w:rPr>
            </w:pPr>
            <w:r w:rsidRPr="00DE2DCF">
              <w:rPr>
                <w:sz w:val="28"/>
                <w:szCs w:val="28"/>
              </w:rPr>
              <w:t>Рассылка: отдел сельского хозяйства</w:t>
            </w:r>
            <w:r w:rsidR="00DE2DCF" w:rsidRPr="00DE2DCF">
              <w:rPr>
                <w:sz w:val="28"/>
                <w:szCs w:val="28"/>
              </w:rPr>
              <w:t xml:space="preserve">  Администрации муниципального образования «Смоленский район» Смоленской области</w:t>
            </w:r>
            <w:r w:rsidRPr="00DE2DCF">
              <w:rPr>
                <w:sz w:val="28"/>
                <w:szCs w:val="28"/>
              </w:rPr>
              <w:t xml:space="preserve">, </w:t>
            </w:r>
            <w:r w:rsidR="00C43A57" w:rsidRPr="00DE2DCF">
              <w:rPr>
                <w:sz w:val="28"/>
                <w:szCs w:val="28"/>
              </w:rPr>
              <w:t>финансовое управление</w:t>
            </w:r>
            <w:r w:rsidR="00DE2DCF" w:rsidRPr="00DE2DCF">
              <w:rPr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  <w:r w:rsidR="00C43A57" w:rsidRPr="00DE2DCF">
              <w:rPr>
                <w:sz w:val="28"/>
                <w:szCs w:val="28"/>
              </w:rPr>
              <w:t xml:space="preserve">, отдел </w:t>
            </w:r>
            <w:r w:rsidR="00DE2DCF" w:rsidRPr="00DE2DCF">
              <w:rPr>
                <w:sz w:val="28"/>
                <w:szCs w:val="28"/>
              </w:rPr>
              <w:t xml:space="preserve">по </w:t>
            </w:r>
            <w:r w:rsidR="00C43A57" w:rsidRPr="00DE2DCF">
              <w:rPr>
                <w:sz w:val="28"/>
                <w:szCs w:val="28"/>
              </w:rPr>
              <w:t>экономик</w:t>
            </w:r>
            <w:r w:rsidR="00DE2DCF" w:rsidRPr="00DE2DCF">
              <w:rPr>
                <w:sz w:val="28"/>
                <w:szCs w:val="28"/>
              </w:rPr>
              <w:t>е</w:t>
            </w:r>
            <w:r w:rsidR="00C43A57" w:rsidRPr="00DE2DCF">
              <w:rPr>
                <w:sz w:val="28"/>
                <w:szCs w:val="28"/>
              </w:rPr>
              <w:t xml:space="preserve"> и инвестиционной деятельности</w:t>
            </w:r>
            <w:r w:rsidR="00DE2DCF" w:rsidRPr="00DE2DCF">
              <w:rPr>
                <w:sz w:val="28"/>
                <w:szCs w:val="28"/>
              </w:rPr>
              <w:t xml:space="preserve">  Администрации муниципального образования «Смоленский район» Смоленской области</w:t>
            </w:r>
            <w:r w:rsidR="00C43A57" w:rsidRPr="00DE2DCF">
              <w:rPr>
                <w:sz w:val="28"/>
                <w:szCs w:val="28"/>
              </w:rPr>
              <w:t>,</w:t>
            </w:r>
            <w:r w:rsidR="00DE2DCF" w:rsidRPr="00DE2DCF">
              <w:rPr>
                <w:sz w:val="28"/>
                <w:szCs w:val="28"/>
              </w:rPr>
              <w:t xml:space="preserve"> юридический отдел </w:t>
            </w:r>
            <w:r w:rsidR="00C43A57" w:rsidRPr="00DE2DCF">
              <w:rPr>
                <w:sz w:val="28"/>
                <w:szCs w:val="28"/>
              </w:rPr>
              <w:t xml:space="preserve"> </w:t>
            </w:r>
            <w:r w:rsidRPr="00DE2DCF">
              <w:rPr>
                <w:sz w:val="28"/>
                <w:szCs w:val="28"/>
              </w:rPr>
              <w:t>Смоленская районная Дума, Прокуратура</w:t>
            </w:r>
            <w:r w:rsidR="00C43A57" w:rsidRPr="00DE2DCF">
              <w:rPr>
                <w:sz w:val="28"/>
                <w:szCs w:val="28"/>
              </w:rPr>
              <w:t xml:space="preserve"> Смоленского района</w:t>
            </w:r>
          </w:p>
        </w:tc>
      </w:tr>
    </w:tbl>
    <w:p w:rsidR="00DE3B3D" w:rsidRDefault="00DE3B3D" w:rsidP="00DE3B3D">
      <w:pPr>
        <w:rPr>
          <w:sz w:val="28"/>
          <w:szCs w:val="28"/>
        </w:rPr>
      </w:pPr>
    </w:p>
    <w:p w:rsidR="00DE3B3D" w:rsidRDefault="00DE3B3D" w:rsidP="00DE3B3D">
      <w:pPr>
        <w:rPr>
          <w:sz w:val="28"/>
          <w:szCs w:val="28"/>
        </w:rPr>
      </w:pPr>
    </w:p>
    <w:p w:rsidR="00DE3B3D" w:rsidRPr="00591979" w:rsidRDefault="00DE3B3D" w:rsidP="00DE3B3D">
      <w:pPr>
        <w:rPr>
          <w:sz w:val="28"/>
          <w:szCs w:val="28"/>
        </w:rPr>
      </w:pPr>
    </w:p>
    <w:p w:rsidR="00DE3B3D" w:rsidRPr="00591979" w:rsidRDefault="00DE3B3D" w:rsidP="00DE3B3D">
      <w:pPr>
        <w:rPr>
          <w:sz w:val="28"/>
          <w:szCs w:val="28"/>
        </w:rPr>
      </w:pPr>
    </w:p>
    <w:p w:rsidR="00DE3B3D" w:rsidRDefault="00DE3B3D">
      <w:pPr>
        <w:rPr>
          <w:sz w:val="28"/>
          <w:szCs w:val="28"/>
        </w:rPr>
      </w:pPr>
    </w:p>
    <w:p w:rsidR="00DE3B3D" w:rsidRDefault="00DE3B3D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7C6620" w:rsidRDefault="007C6620">
      <w:pPr>
        <w:rPr>
          <w:sz w:val="28"/>
          <w:szCs w:val="28"/>
        </w:rPr>
      </w:pPr>
    </w:p>
    <w:p w:rsidR="00AE7EF5" w:rsidRDefault="00AE7EF5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Голактионова</w:t>
      </w:r>
      <w:proofErr w:type="spellEnd"/>
      <w:r>
        <w:rPr>
          <w:sz w:val="28"/>
          <w:szCs w:val="28"/>
        </w:rPr>
        <w:t xml:space="preserve"> И.В.             </w:t>
      </w:r>
      <w:r w:rsidR="00DE3B3D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_______________________        _______________</w:t>
      </w:r>
    </w:p>
    <w:p w:rsidR="007C6620" w:rsidRDefault="007C66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DE3B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(подпись)                                                   (дата)</w:t>
      </w:r>
    </w:p>
    <w:p w:rsidR="007C6620" w:rsidRDefault="007C6620">
      <w:pPr>
        <w:rPr>
          <w:sz w:val="20"/>
          <w:szCs w:val="20"/>
        </w:rPr>
      </w:pPr>
    </w:p>
    <w:p w:rsidR="007C6620" w:rsidRDefault="007C66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 xml:space="preserve"> Д.В.                        </w:t>
      </w:r>
      <w:r w:rsidR="00DE3B3D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_______________________        _______________</w:t>
      </w:r>
    </w:p>
    <w:p w:rsidR="007C6620" w:rsidRDefault="007C66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DE3B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(подпись)                                                   (дата)</w:t>
      </w:r>
    </w:p>
    <w:p w:rsidR="007C6620" w:rsidRPr="00DE3B3D" w:rsidRDefault="007C6620">
      <w:pPr>
        <w:rPr>
          <w:sz w:val="28"/>
          <w:szCs w:val="20"/>
        </w:rPr>
      </w:pPr>
    </w:p>
    <w:p w:rsidR="00DE3B3D" w:rsidRDefault="00DE3B3D" w:rsidP="00DE3B3D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Карамулина</w:t>
      </w:r>
      <w:proofErr w:type="spellEnd"/>
      <w:r>
        <w:rPr>
          <w:sz w:val="28"/>
          <w:szCs w:val="20"/>
        </w:rPr>
        <w:t xml:space="preserve"> И.А. </w:t>
      </w:r>
      <w:r>
        <w:rPr>
          <w:sz w:val="28"/>
          <w:szCs w:val="28"/>
        </w:rPr>
        <w:t>.                        _______________________        _______________</w:t>
      </w:r>
    </w:p>
    <w:p w:rsidR="00DE3B3D" w:rsidRDefault="00DE3B3D" w:rsidP="00DE3B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   (дата)</w:t>
      </w:r>
    </w:p>
    <w:p w:rsidR="007C6620" w:rsidRPr="00DE3B3D" w:rsidRDefault="007C6620">
      <w:pPr>
        <w:rPr>
          <w:sz w:val="28"/>
          <w:szCs w:val="20"/>
        </w:rPr>
      </w:pPr>
    </w:p>
    <w:p w:rsidR="00EE7021" w:rsidRDefault="00EE7021" w:rsidP="00EE7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Е.Н.                               _______________________        _______________</w:t>
      </w:r>
    </w:p>
    <w:p w:rsidR="00EE7021" w:rsidRDefault="00EE7021" w:rsidP="00EE7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             (дата)</w:t>
      </w:r>
    </w:p>
    <w:p w:rsidR="00EE7021" w:rsidRDefault="00EE7021" w:rsidP="00EE7021">
      <w:pPr>
        <w:rPr>
          <w:sz w:val="20"/>
          <w:szCs w:val="20"/>
        </w:rPr>
      </w:pPr>
    </w:p>
    <w:p w:rsidR="00EE7021" w:rsidRDefault="00EE7021" w:rsidP="00EE7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Картошкина</w:t>
      </w:r>
      <w:proofErr w:type="spellEnd"/>
      <w:r>
        <w:rPr>
          <w:sz w:val="28"/>
          <w:szCs w:val="28"/>
        </w:rPr>
        <w:t xml:space="preserve"> Ю.В.                       _______________________        _______________</w:t>
      </w:r>
    </w:p>
    <w:p w:rsidR="00EE7021" w:rsidRDefault="00EE7021" w:rsidP="00EE7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             (дата)</w:t>
      </w: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pStyle w:val="3"/>
        <w:rPr>
          <w:b/>
          <w:bCs/>
        </w:rPr>
      </w:pP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</w:p>
    <w:p w:rsidR="007C6620" w:rsidRDefault="007C6620">
      <w:pPr>
        <w:rPr>
          <w:sz w:val="28"/>
          <w:szCs w:val="28"/>
        </w:rPr>
      </w:pPr>
    </w:p>
    <w:tbl>
      <w:tblPr>
        <w:tblW w:w="10421" w:type="dxa"/>
        <w:tblInd w:w="-106" w:type="dxa"/>
        <w:tblLook w:val="00A0" w:firstRow="1" w:lastRow="0" w:firstColumn="1" w:lastColumn="0" w:noHBand="0" w:noVBand="0"/>
      </w:tblPr>
      <w:tblGrid>
        <w:gridCol w:w="5508"/>
        <w:gridCol w:w="4913"/>
      </w:tblGrid>
      <w:tr w:rsidR="007C6620">
        <w:trPr>
          <w:trHeight w:val="1437"/>
        </w:trPr>
        <w:tc>
          <w:tcPr>
            <w:tcW w:w="5508" w:type="dxa"/>
          </w:tcPr>
          <w:p w:rsidR="007C6620" w:rsidRPr="00591979" w:rsidRDefault="007C6620">
            <w:pPr>
              <w:pStyle w:val="Con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7C6620" w:rsidRPr="00410486" w:rsidRDefault="007C6620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УТВЕРЖДЕН</w:t>
            </w:r>
          </w:p>
          <w:p w:rsidR="00410486" w:rsidRDefault="00410486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:rsidR="00410486" w:rsidRDefault="007C6620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распоряжением Администрации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муниципального образования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«Смоленский район»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Смоленской области</w:t>
            </w:r>
            <w:r w:rsid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</w:t>
            </w:r>
          </w:p>
          <w:p w:rsidR="007C6620" w:rsidRPr="00410486" w:rsidRDefault="007C6620" w:rsidP="00410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410486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от </w:t>
            </w:r>
            <w:r w:rsidR="00967DF5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13.10.2022 №  258-Р</w:t>
            </w:r>
          </w:p>
          <w:p w:rsidR="007C6620" w:rsidRPr="00591979" w:rsidRDefault="007C6620">
            <w:pPr>
              <w:pStyle w:val="Con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021" w:rsidRDefault="00EE7021" w:rsidP="00410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2"/>
      <w:bookmarkEnd w:id="1"/>
    </w:p>
    <w:p w:rsidR="00410486" w:rsidRPr="005C0358" w:rsidRDefault="00410486" w:rsidP="00410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10486" w:rsidRPr="005E1E1F" w:rsidRDefault="005E1E1F" w:rsidP="00410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0486" w:rsidRPr="005C0358">
        <w:rPr>
          <w:rFonts w:ascii="Times New Roman" w:hAnsi="Times New Roman" w:cs="Times New Roman"/>
          <w:sz w:val="28"/>
          <w:szCs w:val="28"/>
        </w:rPr>
        <w:t>омиссии по рассмотрени</w:t>
      </w:r>
      <w:r w:rsidR="00410486">
        <w:rPr>
          <w:rFonts w:ascii="Times New Roman" w:hAnsi="Times New Roman" w:cs="Times New Roman"/>
          <w:sz w:val="28"/>
          <w:szCs w:val="28"/>
        </w:rPr>
        <w:t>ю</w:t>
      </w:r>
      <w:r w:rsidRPr="005E1E1F">
        <w:rPr>
          <w:rFonts w:ascii="Times New Roman" w:hAnsi="Times New Roman" w:cs="Times New Roman"/>
          <w:bCs w:val="0"/>
          <w:sz w:val="28"/>
          <w:szCs w:val="28"/>
        </w:rPr>
        <w:t xml:space="preserve"> и отбору заявок </w:t>
      </w:r>
      <w:r w:rsidRPr="005E1E1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имеющих право на получение субсидий из бюджета муниципального образования «Смоленский район» Смоленской области</w:t>
      </w:r>
    </w:p>
    <w:p w:rsidR="00410486" w:rsidRPr="005C0358" w:rsidRDefault="00410486" w:rsidP="00410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662"/>
      </w:tblGrid>
      <w:tr w:rsidR="005E1E1F" w:rsidTr="00502349">
        <w:tc>
          <w:tcPr>
            <w:tcW w:w="3261" w:type="dxa"/>
          </w:tcPr>
          <w:p w:rsidR="00502349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Карамулина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Инесса Анатольевна</w:t>
            </w: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E7021" w:rsidRPr="00DE2DCF" w:rsidRDefault="00EE7021" w:rsidP="00EE70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Павликова</w:t>
            </w:r>
            <w:proofErr w:type="spellEnd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E7021" w:rsidRPr="00DE2DCF" w:rsidRDefault="00EE7021" w:rsidP="00EE70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Оксана Ивановна</w:t>
            </w: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8241A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5E1E1F" w:rsidRPr="00502349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заместитель Главы муниципального образования – начальник отдела сельского хозяйства Администрации муниципального образования «Смоленский район» Смоленской области, </w:t>
            </w:r>
            <w:r w:rsidR="00502349"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8241A" w:rsidRDefault="00EE7021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н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по экономике и инвестиционной деятельности Администрации муниципального образования «Смоленский район» Смоленской области</w:t>
            </w:r>
            <w:r w:rsidR="0028241A" w:rsidRPr="00EE70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заместитель </w:t>
            </w:r>
            <w:r w:rsidR="0028241A" w:rsidRPr="00EE702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 комиссии</w:t>
            </w:r>
          </w:p>
          <w:p w:rsidR="0028241A" w:rsidRPr="00502349" w:rsidRDefault="0028241A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E1E1F" w:rsidTr="00502349">
        <w:tc>
          <w:tcPr>
            <w:tcW w:w="3261" w:type="dxa"/>
          </w:tcPr>
          <w:p w:rsidR="00502349" w:rsidRDefault="00502349" w:rsidP="0050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Скобелева </w:t>
            </w:r>
          </w:p>
          <w:p w:rsidR="00502349" w:rsidRPr="005C0358" w:rsidRDefault="00502349" w:rsidP="0050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2349" w:rsidRDefault="00502349" w:rsidP="002824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</w:t>
            </w:r>
            <w:r w:rsidRPr="00502349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лавный специалист отдела сельского хозяйства Администрации муниципального образования «Смоленский район» Смоленской области, секретарь комиссии</w:t>
            </w:r>
          </w:p>
        </w:tc>
      </w:tr>
      <w:tr w:rsidR="005E1E1F" w:rsidTr="00502349">
        <w:tc>
          <w:tcPr>
            <w:tcW w:w="9923" w:type="dxa"/>
            <w:gridSpan w:val="2"/>
          </w:tcPr>
          <w:p w:rsidR="00EE7021" w:rsidRDefault="00EE7021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Члены </w:t>
            </w:r>
            <w:r w:rsidR="005023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5E1E1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02349" w:rsidRPr="00DE2DCF" w:rsidTr="00502349">
        <w:tc>
          <w:tcPr>
            <w:tcW w:w="3261" w:type="dxa"/>
          </w:tcPr>
          <w:p w:rsidR="00DE2DCF" w:rsidRP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Беднякова</w:t>
            </w:r>
            <w:proofErr w:type="spellEnd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02349" w:rsidRP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Ольга Дмитриевна</w:t>
            </w:r>
          </w:p>
          <w:p w:rsidR="00DE2DCF" w:rsidRP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2349" w:rsidRPr="00DE2DCF" w:rsidRDefault="00DE2DCF" w:rsidP="00DE2D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</w:t>
            </w: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тарший менеджер отдела сельского хозяйства Администрации муниципального образования «Смоленский район» Смоленской области</w:t>
            </w:r>
          </w:p>
        </w:tc>
      </w:tr>
      <w:tr w:rsidR="00502349" w:rsidRPr="00DE2DCF" w:rsidTr="00502349">
        <w:tc>
          <w:tcPr>
            <w:tcW w:w="3261" w:type="dxa"/>
          </w:tcPr>
          <w:p w:rsid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2349" w:rsidRPr="00DE2DCF" w:rsidRDefault="00502349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Голактионова</w:t>
            </w:r>
            <w:proofErr w:type="spellEnd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02349" w:rsidRPr="00DE2DCF" w:rsidRDefault="00502349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 Викторовна</w:t>
            </w:r>
          </w:p>
        </w:tc>
        <w:tc>
          <w:tcPr>
            <w:tcW w:w="6662" w:type="dxa"/>
          </w:tcPr>
          <w:p w:rsid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2349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юридического отдела Администрации муниципального образования «Смоленский район» Смоленской области</w:t>
            </w:r>
          </w:p>
          <w:p w:rsidR="00DE2DCF" w:rsidRPr="00DE2DCF" w:rsidRDefault="00DE2DC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E1E1F" w:rsidRPr="00DE2DCF" w:rsidTr="00502349">
        <w:tc>
          <w:tcPr>
            <w:tcW w:w="3261" w:type="dxa"/>
          </w:tcPr>
          <w:p w:rsidR="005E1E1F" w:rsidRPr="00EE7021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36"/>
                <w:szCs w:val="28"/>
              </w:rPr>
            </w:pPr>
          </w:p>
          <w:p w:rsidR="00DE2DCF" w:rsidRDefault="00502349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Хромова</w:t>
            </w:r>
            <w:proofErr w:type="spellEnd"/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E1E1F" w:rsidRPr="00DE2DCF" w:rsidRDefault="00502349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Николаевна</w:t>
            </w:r>
          </w:p>
        </w:tc>
        <w:tc>
          <w:tcPr>
            <w:tcW w:w="6662" w:type="dxa"/>
          </w:tcPr>
          <w:p w:rsidR="005E1E1F" w:rsidRPr="00DE2DCF" w:rsidRDefault="005E1E1F" w:rsidP="00502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1E1F" w:rsidRPr="00DE2DCF" w:rsidRDefault="005E1E1F" w:rsidP="00DE2D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E2D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502349" w:rsidRPr="00DE2DC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финансового управления Администрации муниципального образования «Смоленский район» Смоленской области</w:t>
            </w:r>
          </w:p>
        </w:tc>
      </w:tr>
    </w:tbl>
    <w:p w:rsidR="007C6620" w:rsidRPr="0028241A" w:rsidRDefault="007C6620" w:rsidP="0028241A">
      <w:pPr>
        <w:rPr>
          <w:sz w:val="8"/>
        </w:rPr>
      </w:pPr>
    </w:p>
    <w:sectPr w:rsidR="007C6620" w:rsidRPr="0028241A" w:rsidSect="004C0D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A7" w:rsidRDefault="00C57EA7">
      <w:r>
        <w:separator/>
      </w:r>
    </w:p>
  </w:endnote>
  <w:endnote w:type="continuationSeparator" w:id="0">
    <w:p w:rsidR="00C57EA7" w:rsidRDefault="00C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A7" w:rsidRDefault="00C57EA7">
      <w:r>
        <w:separator/>
      </w:r>
    </w:p>
  </w:footnote>
  <w:footnote w:type="continuationSeparator" w:id="0">
    <w:p w:rsidR="00C57EA7" w:rsidRDefault="00C5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262"/>
    <w:rsid w:val="00025BA9"/>
    <w:rsid w:val="00101ABD"/>
    <w:rsid w:val="001327AE"/>
    <w:rsid w:val="00171C82"/>
    <w:rsid w:val="001879DD"/>
    <w:rsid w:val="001C6AA0"/>
    <w:rsid w:val="001E6137"/>
    <w:rsid w:val="00206684"/>
    <w:rsid w:val="0028241A"/>
    <w:rsid w:val="002A26A0"/>
    <w:rsid w:val="002B70F1"/>
    <w:rsid w:val="002D688A"/>
    <w:rsid w:val="002E2B26"/>
    <w:rsid w:val="003528DF"/>
    <w:rsid w:val="003679DF"/>
    <w:rsid w:val="003A26BE"/>
    <w:rsid w:val="00410486"/>
    <w:rsid w:val="00422B91"/>
    <w:rsid w:val="00426FAA"/>
    <w:rsid w:val="004C0D80"/>
    <w:rsid w:val="004C470D"/>
    <w:rsid w:val="00502349"/>
    <w:rsid w:val="005370AD"/>
    <w:rsid w:val="0056187A"/>
    <w:rsid w:val="00562262"/>
    <w:rsid w:val="00591979"/>
    <w:rsid w:val="005B6CA8"/>
    <w:rsid w:val="005E1E1F"/>
    <w:rsid w:val="00602BA3"/>
    <w:rsid w:val="006473E8"/>
    <w:rsid w:val="006845B3"/>
    <w:rsid w:val="006A2C8D"/>
    <w:rsid w:val="006B231A"/>
    <w:rsid w:val="007068E1"/>
    <w:rsid w:val="00727B22"/>
    <w:rsid w:val="007617F6"/>
    <w:rsid w:val="00767BA9"/>
    <w:rsid w:val="007865CB"/>
    <w:rsid w:val="007C6620"/>
    <w:rsid w:val="00804C2B"/>
    <w:rsid w:val="008927AD"/>
    <w:rsid w:val="008A3A0C"/>
    <w:rsid w:val="008B4F76"/>
    <w:rsid w:val="00947426"/>
    <w:rsid w:val="00967DF5"/>
    <w:rsid w:val="009A484E"/>
    <w:rsid w:val="009E645B"/>
    <w:rsid w:val="00A51137"/>
    <w:rsid w:val="00AE7EF5"/>
    <w:rsid w:val="00B55265"/>
    <w:rsid w:val="00B87E1D"/>
    <w:rsid w:val="00BD1C0E"/>
    <w:rsid w:val="00BD7E78"/>
    <w:rsid w:val="00C43A57"/>
    <w:rsid w:val="00C501AD"/>
    <w:rsid w:val="00C57EA7"/>
    <w:rsid w:val="00C71431"/>
    <w:rsid w:val="00C95C06"/>
    <w:rsid w:val="00CB4AD7"/>
    <w:rsid w:val="00CF05B9"/>
    <w:rsid w:val="00DA307E"/>
    <w:rsid w:val="00DA5397"/>
    <w:rsid w:val="00DE2DCF"/>
    <w:rsid w:val="00DE3B3D"/>
    <w:rsid w:val="00E941AD"/>
    <w:rsid w:val="00EA4A21"/>
    <w:rsid w:val="00EB5E79"/>
    <w:rsid w:val="00EE7021"/>
    <w:rsid w:val="00F63C67"/>
    <w:rsid w:val="00F83F5D"/>
    <w:rsid w:val="075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C06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95C06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C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5C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95C06"/>
    <w:rPr>
      <w:b/>
      <w:bCs/>
    </w:rPr>
  </w:style>
  <w:style w:type="paragraph" w:styleId="a4">
    <w:name w:val="Balloon Text"/>
    <w:basedOn w:val="a"/>
    <w:link w:val="a5"/>
    <w:uiPriority w:val="99"/>
    <w:semiHidden/>
    <w:rsid w:val="00C95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5C06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C95C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95C06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95C06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95C0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C95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95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95C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Normal">
    <w:name w:val="ConsNormal Знак"/>
    <w:basedOn w:val="a0"/>
    <w:link w:val="ConsNormal0"/>
    <w:uiPriority w:val="99"/>
    <w:locked/>
    <w:rsid w:val="00C95C06"/>
    <w:rPr>
      <w:rFonts w:ascii="Arial" w:hAnsi="Arial" w:cs="Arial"/>
      <w:sz w:val="22"/>
      <w:szCs w:val="22"/>
      <w:lang w:val="ru-RU" w:eastAsia="en-US"/>
    </w:rPr>
  </w:style>
  <w:style w:type="paragraph" w:customStyle="1" w:styleId="ConsNormal0">
    <w:name w:val="ConsNormal"/>
    <w:link w:val="ConsNormal"/>
    <w:uiPriority w:val="99"/>
    <w:rsid w:val="00C95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1048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13</cp:revision>
  <cp:lastPrinted>2022-10-14T07:06:00Z</cp:lastPrinted>
  <dcterms:created xsi:type="dcterms:W3CDTF">2022-10-12T09:53:00Z</dcterms:created>
  <dcterms:modified xsi:type="dcterms:W3CDTF">2022-12-14T06:16:00Z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E8E609A1A1D34B49A63FBE10F4D8BDC8</vt:lpwstr>
  </property>
</Properties>
</file>