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5D" w:rsidRPr="008F5B3D" w:rsidRDefault="00063A08" w:rsidP="008F5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5B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3E60B5A" wp14:editId="0B4E6AE4">
            <wp:simplePos x="0" y="0"/>
            <wp:positionH relativeFrom="column">
              <wp:posOffset>2693035</wp:posOffset>
            </wp:positionH>
            <wp:positionV relativeFrom="paragraph">
              <wp:posOffset>89535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D5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2CE7" w:rsidRDefault="00532CE7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6353CB" w:rsidRDefault="00063A08" w:rsidP="00063A0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679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A06791">
        <w:rPr>
          <w:sz w:val="28"/>
          <w:szCs w:val="28"/>
        </w:rPr>
        <w:t>_____</w:t>
      </w:r>
    </w:p>
    <w:p w:rsidR="00063A08" w:rsidRDefault="00063A08" w:rsidP="00063A08">
      <w:pPr>
        <w:ind w:left="-567" w:right="-284"/>
        <w:rPr>
          <w:sz w:val="28"/>
          <w:szCs w:val="28"/>
        </w:rPr>
      </w:pPr>
    </w:p>
    <w:p w:rsidR="00063A08" w:rsidRDefault="00063A08" w:rsidP="00063A08">
      <w:pPr>
        <w:tabs>
          <w:tab w:val="left" w:pos="3686"/>
        </w:tabs>
        <w:ind w:left="-567"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«Смоленский район» Смоленской области от 07.11.2008                   № 1871</w:t>
      </w:r>
    </w:p>
    <w:p w:rsidR="00063A08" w:rsidRDefault="00063A08" w:rsidP="00A06791">
      <w:pPr>
        <w:ind w:right="-284"/>
        <w:jc w:val="both"/>
        <w:rPr>
          <w:sz w:val="28"/>
          <w:szCs w:val="28"/>
        </w:rPr>
      </w:pPr>
    </w:p>
    <w:p w:rsidR="00063A08" w:rsidRDefault="00063A08" w:rsidP="00063A08">
      <w:pPr>
        <w:ind w:right="-284"/>
        <w:jc w:val="both"/>
        <w:rPr>
          <w:sz w:val="28"/>
          <w:szCs w:val="28"/>
        </w:rPr>
      </w:pPr>
    </w:p>
    <w:p w:rsidR="00063A08" w:rsidRDefault="0005459C" w:rsidP="00063A08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A08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63A08" w:rsidRDefault="00063A08" w:rsidP="00063A08">
      <w:pPr>
        <w:ind w:left="-567" w:right="-284"/>
        <w:jc w:val="both"/>
        <w:rPr>
          <w:sz w:val="28"/>
          <w:szCs w:val="28"/>
        </w:rPr>
      </w:pPr>
    </w:p>
    <w:p w:rsidR="00063A08" w:rsidRDefault="00063A08" w:rsidP="00063A08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3CAB">
        <w:rPr>
          <w:sz w:val="28"/>
          <w:szCs w:val="28"/>
        </w:rPr>
        <w:t xml:space="preserve">Внести в </w:t>
      </w:r>
      <w:hyperlink r:id="rId8" w:history="1">
        <w:proofErr w:type="gramStart"/>
        <w:r w:rsidRPr="00A74AEC">
          <w:rPr>
            <w:sz w:val="28"/>
            <w:szCs w:val="28"/>
          </w:rPr>
          <w:t>постановлени</w:t>
        </w:r>
      </w:hyperlink>
      <w:r w:rsidR="00A06791">
        <w:rPr>
          <w:sz w:val="28"/>
          <w:szCs w:val="28"/>
        </w:rPr>
        <w:t>е</w:t>
      </w:r>
      <w:proofErr w:type="gramEnd"/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07.11.2008 № 1871 «Об установлении размеров </w:t>
      </w:r>
      <w:r w:rsidR="00A704A0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окладов (</w:t>
      </w:r>
      <w:r w:rsidR="00A704A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окладов) по профессиональным квалификационным группам профессий рабочих и должностей служащих районных муниципальных учреждений» </w:t>
      </w:r>
      <w:r w:rsidR="00A06791">
        <w:rPr>
          <w:sz w:val="28"/>
          <w:szCs w:val="28"/>
        </w:rPr>
        <w:t>следующие изменения:</w:t>
      </w:r>
    </w:p>
    <w:p w:rsidR="00A06791" w:rsidRDefault="00A06791" w:rsidP="00063A08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№ </w:t>
      </w:r>
      <w:r w:rsidR="003E416D">
        <w:rPr>
          <w:sz w:val="28"/>
          <w:szCs w:val="28"/>
        </w:rPr>
        <w:t>3, 4, 7, 12 исключить;</w:t>
      </w:r>
    </w:p>
    <w:p w:rsidR="00A06791" w:rsidRDefault="00A06791" w:rsidP="00A067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hyperlink r:id="rId9" w:history="1">
        <w:r w:rsidRPr="00A0679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приложения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Pr="00A0679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hyperlink r:id="rId10" w:history="1">
        <w:r w:rsidRPr="00A06791">
          <w:rPr>
            <w:rFonts w:eastAsiaTheme="minorHAnsi"/>
            <w:color w:val="000000" w:themeColor="text1"/>
            <w:sz w:val="28"/>
            <w:szCs w:val="28"/>
            <w:lang w:eastAsia="en-US"/>
          </w:rPr>
          <w:t>3</w:t>
        </w:r>
      </w:hyperlink>
      <w:r w:rsidRPr="00A0679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новой </w:t>
      </w:r>
      <w:hyperlink r:id="rId11" w:history="1">
        <w:r w:rsidRPr="00A06791">
          <w:rPr>
            <w:rFonts w:eastAsiaTheme="minorHAnsi"/>
            <w:color w:val="000000" w:themeColor="text1"/>
            <w:sz w:val="28"/>
            <w:szCs w:val="28"/>
            <w:lang w:eastAsia="en-US"/>
          </w:rPr>
          <w:t>редакции</w:t>
        </w:r>
      </w:hyperlink>
      <w:r w:rsidRPr="00A0679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(прилагается).</w:t>
      </w:r>
    </w:p>
    <w:p w:rsidR="00192B2F" w:rsidRDefault="00192B2F" w:rsidP="00192B2F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113A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с момента подписания и   распространяет</w:t>
      </w:r>
      <w:r w:rsidR="0005459C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 xml:space="preserve">на правоотношения, возникшие с </w:t>
      </w:r>
      <w:r w:rsidRPr="0061113A">
        <w:rPr>
          <w:color w:val="000000"/>
          <w:sz w:val="28"/>
          <w:szCs w:val="28"/>
        </w:rPr>
        <w:t xml:space="preserve">1 </w:t>
      </w:r>
      <w:r w:rsidR="00A06791">
        <w:rPr>
          <w:color w:val="000000"/>
          <w:sz w:val="28"/>
          <w:szCs w:val="28"/>
        </w:rPr>
        <w:t xml:space="preserve">апреля </w:t>
      </w:r>
      <w:r w:rsidRPr="0061113A">
        <w:rPr>
          <w:color w:val="000000"/>
          <w:sz w:val="28"/>
          <w:szCs w:val="28"/>
        </w:rPr>
        <w:t>20</w:t>
      </w:r>
      <w:r w:rsidR="000020EA">
        <w:rPr>
          <w:color w:val="000000"/>
          <w:sz w:val="28"/>
          <w:szCs w:val="28"/>
        </w:rPr>
        <w:t>2</w:t>
      </w:r>
      <w:r w:rsidR="00A06791">
        <w:rPr>
          <w:color w:val="000000"/>
          <w:sz w:val="28"/>
          <w:szCs w:val="28"/>
        </w:rPr>
        <w:t>2</w:t>
      </w:r>
      <w:r w:rsidRPr="0061113A">
        <w:rPr>
          <w:color w:val="000000"/>
          <w:sz w:val="28"/>
          <w:szCs w:val="28"/>
        </w:rPr>
        <w:t xml:space="preserve"> года.</w:t>
      </w:r>
    </w:p>
    <w:p w:rsidR="0009405D" w:rsidRDefault="0009405D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192B2F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5FD" w:rsidRDefault="00D835FD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F40C7C" w:rsidP="00192B2F">
      <w:pPr>
        <w:pStyle w:val="1"/>
        <w:ind w:left="-567"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2B2F">
        <w:rPr>
          <w:sz w:val="28"/>
          <w:szCs w:val="28"/>
        </w:rPr>
        <w:t xml:space="preserve"> муниципального образования</w:t>
      </w:r>
    </w:p>
    <w:p w:rsidR="00192B2F" w:rsidRDefault="00192B2F" w:rsidP="00192B2F">
      <w:pPr>
        <w:pStyle w:val="1"/>
        <w:ind w:left="-567" w:right="-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</w:t>
      </w:r>
      <w:r w:rsidR="00F40C7C">
        <w:rPr>
          <w:sz w:val="28"/>
          <w:szCs w:val="28"/>
        </w:rPr>
        <w:t xml:space="preserve">  </w:t>
      </w:r>
      <w:r w:rsidR="00F40C7C" w:rsidRPr="00F40C7C">
        <w:rPr>
          <w:b/>
          <w:sz w:val="28"/>
          <w:szCs w:val="28"/>
        </w:rPr>
        <w:t xml:space="preserve">О.Н. </w:t>
      </w:r>
      <w:proofErr w:type="spellStart"/>
      <w:r w:rsidR="00F40C7C" w:rsidRPr="00F40C7C">
        <w:rPr>
          <w:b/>
          <w:sz w:val="28"/>
          <w:szCs w:val="28"/>
        </w:rPr>
        <w:t>Павлюченкова</w:t>
      </w:r>
      <w:proofErr w:type="spellEnd"/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C7C" w:rsidRDefault="00F40C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A0" w:rsidRDefault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6" w:type="dxa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EF602F" w:rsidRPr="00EF602F" w:rsidTr="00EF602F">
        <w:tc>
          <w:tcPr>
            <w:tcW w:w="4786" w:type="dxa"/>
            <w:shd w:val="clear" w:color="auto" w:fill="auto"/>
          </w:tcPr>
          <w:p w:rsidR="00EF602F" w:rsidRPr="00EF602F" w:rsidRDefault="00EF602F" w:rsidP="00EF602F">
            <w:pPr>
              <w:jc w:val="both"/>
              <w:rPr>
                <w:sz w:val="28"/>
                <w:szCs w:val="28"/>
              </w:rPr>
            </w:pPr>
            <w:r w:rsidRPr="00EF602F">
              <w:rPr>
                <w:sz w:val="28"/>
                <w:szCs w:val="28"/>
              </w:rPr>
              <w:lastRenderedPageBreak/>
              <w:t xml:space="preserve">Приложение № 13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      </w:r>
            <w:proofErr w:type="gramStart"/>
            <w:r w:rsidR="003E416D">
              <w:rPr>
                <w:sz w:val="28"/>
                <w:szCs w:val="28"/>
              </w:rPr>
              <w:t>от</w:t>
            </w:r>
            <w:proofErr w:type="gramEnd"/>
            <w:r w:rsidR="003E416D">
              <w:rPr>
                <w:sz w:val="28"/>
                <w:szCs w:val="28"/>
              </w:rPr>
              <w:t xml:space="preserve"> _____________</w:t>
            </w:r>
            <w:r w:rsidRPr="00EF602F">
              <w:rPr>
                <w:sz w:val="28"/>
                <w:szCs w:val="28"/>
              </w:rPr>
              <w:t xml:space="preserve">  № _____</w:t>
            </w:r>
          </w:p>
          <w:p w:rsidR="00EF602F" w:rsidRPr="00EF602F" w:rsidRDefault="00EF602F" w:rsidP="00EF602F">
            <w:pPr>
              <w:rPr>
                <w:b/>
              </w:rPr>
            </w:pPr>
          </w:p>
          <w:p w:rsidR="00EF602F" w:rsidRPr="00EF602F" w:rsidRDefault="00EF602F" w:rsidP="00EF602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ДОЛЖНОСТЕЙ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В ОБЛАСТИ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ХАРАКТЕРА, ОБЕСПЕЧЕНИЯ ПОЖАРНОЙ БЕЗОПАСНОСТИ И БЕЗОПАСНОСТИ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3231"/>
        <w:gridCol w:w="1871"/>
      </w:tblGrid>
      <w:tr w:rsidR="0009405D" w:rsidRPr="00063A08">
        <w:tc>
          <w:tcPr>
            <w:tcW w:w="3968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должностного оклада (рублей)</w:t>
            </w:r>
          </w:p>
        </w:tc>
      </w:tr>
      <w:tr w:rsidR="0009405D" w:rsidRPr="00063A08">
        <w:tc>
          <w:tcPr>
            <w:tcW w:w="3968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D835FD" w:rsidRPr="00D835FD" w:rsidRDefault="00A06791" w:rsidP="00D83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6 677</w:t>
            </w:r>
          </w:p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9C" w:rsidRPr="00063A08" w:rsidRDefault="00A0169C">
      <w:pPr>
        <w:rPr>
          <w:sz w:val="28"/>
          <w:szCs w:val="28"/>
        </w:rPr>
      </w:pPr>
    </w:p>
    <w:sectPr w:rsidR="00A0169C" w:rsidRPr="00063A08" w:rsidSect="00A70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BD" w:rsidRDefault="003944BD" w:rsidP="00192B2F">
      <w:r>
        <w:separator/>
      </w:r>
    </w:p>
  </w:endnote>
  <w:endnote w:type="continuationSeparator" w:id="0">
    <w:p w:rsidR="003944BD" w:rsidRDefault="003944BD" w:rsidP="001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BD" w:rsidRDefault="003944BD" w:rsidP="00192B2F">
      <w:r>
        <w:separator/>
      </w:r>
    </w:p>
  </w:footnote>
  <w:footnote w:type="continuationSeparator" w:id="0">
    <w:p w:rsidR="003944BD" w:rsidRDefault="003944BD" w:rsidP="0019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5D"/>
    <w:rsid w:val="000020EA"/>
    <w:rsid w:val="00002923"/>
    <w:rsid w:val="0005459C"/>
    <w:rsid w:val="00063A08"/>
    <w:rsid w:val="0009405D"/>
    <w:rsid w:val="00142EC7"/>
    <w:rsid w:val="0014367B"/>
    <w:rsid w:val="00146630"/>
    <w:rsid w:val="00192B2F"/>
    <w:rsid w:val="00321377"/>
    <w:rsid w:val="003944BD"/>
    <w:rsid w:val="003E416D"/>
    <w:rsid w:val="00532CE7"/>
    <w:rsid w:val="00553FE3"/>
    <w:rsid w:val="00664E16"/>
    <w:rsid w:val="006B1A58"/>
    <w:rsid w:val="00733971"/>
    <w:rsid w:val="00801041"/>
    <w:rsid w:val="008B78B1"/>
    <w:rsid w:val="008F5B3D"/>
    <w:rsid w:val="00A0169C"/>
    <w:rsid w:val="00A06791"/>
    <w:rsid w:val="00A704A0"/>
    <w:rsid w:val="00A740D5"/>
    <w:rsid w:val="00B10D63"/>
    <w:rsid w:val="00B26DB3"/>
    <w:rsid w:val="00B56519"/>
    <w:rsid w:val="00BF2559"/>
    <w:rsid w:val="00C20356"/>
    <w:rsid w:val="00C41BD3"/>
    <w:rsid w:val="00CB3872"/>
    <w:rsid w:val="00D835FD"/>
    <w:rsid w:val="00E37702"/>
    <w:rsid w:val="00E61E80"/>
    <w:rsid w:val="00EF602F"/>
    <w:rsid w:val="00F102F7"/>
    <w:rsid w:val="00F25C19"/>
    <w:rsid w:val="00F40C7C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2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C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B66482F8CEB332461EF2594E655847C64BB5F5B267F73DD485BFC5849B7777Ej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AB9914D7BEACA4C88CCE23E087CCE29955DC7BCC5D0D7117D21C4B141E2B5A4FB2D73C67FCD68AF755C344CEE0170F36E7CB077330400B5D109BGAi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AB9914D7BEACA4C88CCE23E087CCE29955DC7BCD550A7417D21C4B141E2B5A4FB2D73C67FCD68AF756CB40CEE0170F36E7CB077330400B5D109BGAi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B9914D7BEACA4C88CCE23E087CCE29955DC7BCD550A7417D21C4B141E2B5A4FB2D73C67FCD68AF754C14DCEE0170F36E7CB077330400B5D109BGA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3</cp:revision>
  <cp:lastPrinted>2022-03-03T13:51:00Z</cp:lastPrinted>
  <dcterms:created xsi:type="dcterms:W3CDTF">2022-03-03T07:47:00Z</dcterms:created>
  <dcterms:modified xsi:type="dcterms:W3CDTF">2022-03-03T13:51:00Z</dcterms:modified>
</cp:coreProperties>
</file>